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745" w:rsidRPr="004179DA" w:rsidRDefault="00D66745" w:rsidP="00442F6B">
      <w:pPr>
        <w:pageBreakBefore/>
        <w:spacing w:line="400" w:lineRule="exact"/>
        <w:jc w:val="left"/>
        <w:rPr>
          <w:rFonts w:ascii="標楷體" w:eastAsia="標楷體" w:hAnsi="標楷體"/>
          <w:b/>
          <w:sz w:val="28"/>
          <w:szCs w:val="28"/>
          <w:lang w:eastAsia="zh-TW"/>
        </w:rPr>
      </w:pPr>
      <w:r w:rsidRPr="004179DA">
        <w:rPr>
          <w:rFonts w:ascii="標楷體" w:eastAsia="標楷體" w:hAnsi="標楷體" w:hint="eastAsia"/>
          <w:b/>
          <w:sz w:val="28"/>
          <w:szCs w:val="28"/>
          <w:lang w:eastAsia="zh-TW"/>
        </w:rPr>
        <w:t>附表</w:t>
      </w:r>
      <w:r w:rsidR="004C5EA3" w:rsidRPr="004179DA">
        <w:rPr>
          <w:rFonts w:ascii="標楷體" w:eastAsia="標楷體" w:hAnsi="標楷體" w:hint="eastAsia"/>
          <w:b/>
          <w:sz w:val="28"/>
          <w:szCs w:val="28"/>
          <w:lang w:eastAsia="zh-TW"/>
        </w:rPr>
        <w:t>三</w:t>
      </w:r>
      <w:r w:rsidRPr="004179DA">
        <w:rPr>
          <w:rFonts w:ascii="標楷體" w:eastAsia="標楷體" w:hAnsi="標楷體" w:hint="eastAsia"/>
          <w:b/>
          <w:sz w:val="28"/>
          <w:szCs w:val="28"/>
          <w:lang w:eastAsia="zh-TW"/>
        </w:rPr>
        <w:t>、</w:t>
      </w:r>
      <w:r w:rsidR="00464D1C" w:rsidRPr="004179DA">
        <w:rPr>
          <w:rFonts w:ascii="標楷體" w:eastAsia="標楷體" w:hAnsi="標楷體" w:hint="eastAsia"/>
          <w:b/>
          <w:sz w:val="28"/>
          <w:szCs w:val="28"/>
          <w:lang w:eastAsia="zh-TW"/>
        </w:rPr>
        <w:t>競賽指定用米建議購買參考</w:t>
      </w:r>
    </w:p>
    <w:p w:rsidR="00D66745" w:rsidRPr="004179DA" w:rsidRDefault="00D66745" w:rsidP="00464D1C">
      <w:pPr>
        <w:spacing w:line="400" w:lineRule="exact"/>
        <w:ind w:left="707" w:hangingChars="272" w:hanging="707"/>
        <w:jc w:val="left"/>
        <w:rPr>
          <w:rFonts w:ascii="標楷體" w:eastAsia="標楷體" w:hAnsi="標楷體"/>
          <w:sz w:val="26"/>
          <w:szCs w:val="26"/>
          <w:lang w:eastAsia="zh-TW"/>
        </w:rPr>
      </w:pPr>
      <w:r w:rsidRPr="004179DA">
        <w:rPr>
          <w:rFonts w:ascii="標楷體" w:eastAsia="標楷體" w:hAnsi="標楷體" w:hint="eastAsia"/>
          <w:sz w:val="26"/>
          <w:szCs w:val="26"/>
        </w:rPr>
        <w:t>註</w:t>
      </w:r>
      <w:r w:rsidR="00464D1C" w:rsidRPr="004179DA">
        <w:rPr>
          <w:rFonts w:ascii="標楷體" w:eastAsia="標楷體" w:hAnsi="標楷體" w:hint="eastAsia"/>
          <w:sz w:val="26"/>
          <w:szCs w:val="26"/>
          <w:lang w:eastAsia="zh-TW"/>
        </w:rPr>
        <w:t>1</w:t>
      </w:r>
      <w:r w:rsidRPr="004179DA">
        <w:rPr>
          <w:rFonts w:ascii="標楷體" w:eastAsia="標楷體" w:hAnsi="標楷體" w:hint="eastAsia"/>
          <w:sz w:val="26"/>
          <w:szCs w:val="26"/>
        </w:rPr>
        <w:t>：所列</w:t>
      </w:r>
      <w:r w:rsidR="00464D1C" w:rsidRPr="004179DA">
        <w:rPr>
          <w:rFonts w:ascii="標楷體" w:eastAsia="標楷體" w:hAnsi="標楷體" w:hint="eastAsia"/>
          <w:sz w:val="26"/>
          <w:szCs w:val="26"/>
          <w:lang w:eastAsia="zh-TW"/>
        </w:rPr>
        <w:t>包裝白米</w:t>
      </w:r>
      <w:r w:rsidRPr="004179DA">
        <w:rPr>
          <w:rFonts w:ascii="標楷體" w:eastAsia="標楷體" w:hAnsi="標楷體" w:hint="eastAsia"/>
          <w:sz w:val="26"/>
          <w:szCs w:val="26"/>
        </w:rPr>
        <w:t>為具產銷履歷驗證且外包袋標示行政院農業委員會公告</w:t>
      </w:r>
      <w:bookmarkStart w:id="0" w:name="_GoBack"/>
      <w:r w:rsidRPr="00781BCF">
        <w:rPr>
          <w:rFonts w:ascii="標楷體" w:eastAsia="標楷體" w:hAnsi="標楷體" w:hint="eastAsia"/>
          <w:color w:val="FF0000"/>
          <w:sz w:val="26"/>
          <w:szCs w:val="26"/>
        </w:rPr>
        <w:t>1</w:t>
      </w:r>
      <w:r w:rsidR="00781BCF" w:rsidRPr="00781BCF">
        <w:rPr>
          <w:rFonts w:ascii="標楷體" w:eastAsia="標楷體" w:hAnsi="標楷體" w:hint="eastAsia"/>
          <w:color w:val="FF0000"/>
          <w:sz w:val="26"/>
          <w:szCs w:val="26"/>
          <w:lang w:eastAsia="zh-TW"/>
        </w:rPr>
        <w:t>09</w:t>
      </w:r>
      <w:r w:rsidR="00464D1C" w:rsidRPr="00781BCF">
        <w:rPr>
          <w:rFonts w:ascii="標楷體" w:eastAsia="標楷體" w:hAnsi="標楷體" w:hint="eastAsia"/>
          <w:color w:val="FF0000"/>
          <w:sz w:val="26"/>
          <w:szCs w:val="26"/>
        </w:rPr>
        <w:t>年</w:t>
      </w:r>
      <w:bookmarkEnd w:id="0"/>
      <w:r w:rsidR="00464D1C" w:rsidRPr="004179DA">
        <w:rPr>
          <w:rFonts w:ascii="標楷體" w:eastAsia="標楷體" w:hAnsi="標楷體" w:hint="eastAsia"/>
          <w:sz w:val="26"/>
          <w:szCs w:val="26"/>
        </w:rPr>
        <w:t>優良水稻推廣品種</w:t>
      </w:r>
      <w:r w:rsidR="00464D1C" w:rsidRPr="004179DA">
        <w:rPr>
          <w:rFonts w:ascii="標楷體" w:eastAsia="標楷體" w:hAnsi="標楷體" w:hint="eastAsia"/>
          <w:sz w:val="26"/>
          <w:szCs w:val="26"/>
          <w:lang w:eastAsia="zh-TW"/>
        </w:rPr>
        <w:t>之</w:t>
      </w:r>
      <w:r w:rsidR="00464D1C" w:rsidRPr="004179DA">
        <w:rPr>
          <w:rFonts w:ascii="標楷體" w:eastAsia="標楷體" w:hAnsi="標楷體" w:hint="eastAsia"/>
          <w:sz w:val="26"/>
          <w:szCs w:val="26"/>
        </w:rPr>
        <w:t>食用品種</w:t>
      </w:r>
      <w:r w:rsidR="00464D1C" w:rsidRPr="004179DA">
        <w:rPr>
          <w:rFonts w:ascii="標楷體" w:eastAsia="標楷體" w:hAnsi="標楷體" w:hint="eastAsia"/>
          <w:sz w:val="26"/>
          <w:szCs w:val="26"/>
          <w:lang w:eastAsia="zh-TW"/>
        </w:rPr>
        <w:t>，參賽單位得依烹煮需求自行選購，或自行採購符合本活動簡章附表二第一項所定「競賽指定用米」定義之原料用米；廠商名稱依公司筆畫排序。</w:t>
      </w:r>
    </w:p>
    <w:p w:rsidR="00464D1C" w:rsidRPr="004179DA" w:rsidRDefault="00464D1C" w:rsidP="00464D1C">
      <w:pPr>
        <w:spacing w:line="400" w:lineRule="exact"/>
        <w:ind w:left="707" w:hangingChars="272" w:hanging="707"/>
        <w:jc w:val="left"/>
        <w:rPr>
          <w:rFonts w:ascii="標楷體" w:eastAsia="標楷體" w:hAnsi="標楷體"/>
          <w:b/>
          <w:sz w:val="28"/>
          <w:szCs w:val="28"/>
          <w:lang w:eastAsia="zh-TW"/>
        </w:rPr>
      </w:pPr>
      <w:proofErr w:type="gramStart"/>
      <w:r w:rsidRPr="004179DA">
        <w:rPr>
          <w:rFonts w:ascii="標楷體" w:eastAsia="標楷體" w:hAnsi="標楷體" w:hint="eastAsia"/>
          <w:sz w:val="26"/>
          <w:szCs w:val="26"/>
          <w:lang w:eastAsia="zh-TW"/>
        </w:rPr>
        <w:t>註</w:t>
      </w:r>
      <w:proofErr w:type="gramEnd"/>
      <w:r w:rsidRPr="004179DA">
        <w:rPr>
          <w:rFonts w:ascii="標楷體" w:eastAsia="標楷體" w:hAnsi="標楷體" w:hint="eastAsia"/>
          <w:sz w:val="26"/>
          <w:szCs w:val="26"/>
          <w:lang w:eastAsia="zh-TW"/>
        </w:rPr>
        <w:t>2：</w:t>
      </w:r>
      <w:proofErr w:type="gramStart"/>
      <w:r w:rsidRPr="004179DA">
        <w:rPr>
          <w:rFonts w:ascii="標楷體" w:eastAsia="標楷體" w:hAnsi="標楷體" w:hint="eastAsia"/>
          <w:sz w:val="26"/>
          <w:szCs w:val="26"/>
          <w:lang w:eastAsia="zh-TW"/>
        </w:rPr>
        <w:t>為本署近三</w:t>
      </w:r>
      <w:proofErr w:type="gramEnd"/>
      <w:r w:rsidRPr="004179DA">
        <w:rPr>
          <w:rFonts w:ascii="標楷體" w:eastAsia="標楷體" w:hAnsi="標楷體" w:hint="eastAsia"/>
          <w:sz w:val="26"/>
          <w:szCs w:val="26"/>
          <w:lang w:eastAsia="zh-TW"/>
        </w:rPr>
        <w:t>年精</w:t>
      </w:r>
      <w:proofErr w:type="gramStart"/>
      <w:r w:rsidRPr="004179DA">
        <w:rPr>
          <w:rFonts w:ascii="標楷體" w:eastAsia="標楷體" w:hAnsi="標楷體" w:hint="eastAsia"/>
          <w:sz w:val="26"/>
          <w:szCs w:val="26"/>
          <w:lang w:eastAsia="zh-TW"/>
        </w:rPr>
        <w:t>饌米</w:t>
      </w:r>
      <w:r w:rsidR="00C70DB2" w:rsidRPr="004179DA">
        <w:rPr>
          <w:rFonts w:ascii="標楷體" w:eastAsia="標楷體" w:hAnsi="標楷體" w:hint="eastAsia"/>
          <w:sz w:val="26"/>
          <w:szCs w:val="26"/>
          <w:lang w:eastAsia="zh-TW"/>
        </w:rPr>
        <w:t>獎</w:t>
      </w:r>
      <w:proofErr w:type="gramEnd"/>
      <w:r w:rsidR="00C70DB2" w:rsidRPr="004179DA">
        <w:rPr>
          <w:rFonts w:ascii="標楷體" w:eastAsia="標楷體" w:hAnsi="標楷體" w:hint="eastAsia"/>
          <w:sz w:val="26"/>
          <w:szCs w:val="26"/>
          <w:lang w:eastAsia="zh-TW"/>
        </w:rPr>
        <w:t>得獎</w:t>
      </w:r>
      <w:r w:rsidRPr="004179DA">
        <w:rPr>
          <w:rFonts w:ascii="標楷體" w:eastAsia="標楷體" w:hAnsi="標楷體" w:hint="eastAsia"/>
          <w:sz w:val="26"/>
          <w:szCs w:val="26"/>
          <w:lang w:eastAsia="zh-TW"/>
        </w:rPr>
        <w:t>產品。</w:t>
      </w:r>
    </w:p>
    <w:tbl>
      <w:tblPr>
        <w:tblW w:w="157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74"/>
        <w:gridCol w:w="1640"/>
        <w:gridCol w:w="1761"/>
        <w:gridCol w:w="1814"/>
        <w:gridCol w:w="1559"/>
        <w:gridCol w:w="2098"/>
        <w:gridCol w:w="3685"/>
        <w:gridCol w:w="1712"/>
      </w:tblGrid>
      <w:tr w:rsidR="004179DA" w:rsidRPr="004179DA" w:rsidTr="006862B0">
        <w:trPr>
          <w:trHeight w:val="20"/>
          <w:tblHeader/>
          <w:jc w:val="center"/>
        </w:trPr>
        <w:tc>
          <w:tcPr>
            <w:tcW w:w="1474" w:type="dxa"/>
            <w:vAlign w:val="center"/>
          </w:tcPr>
          <w:p w:rsidR="00D66745" w:rsidRPr="004179DA" w:rsidRDefault="00D66745" w:rsidP="002D3FC7">
            <w:pPr>
              <w:widowControl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4179DA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品種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D66745" w:rsidRPr="004179DA" w:rsidRDefault="00464D1C" w:rsidP="002D3FC7">
            <w:pPr>
              <w:widowControl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4179DA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  <w:lang w:eastAsia="zh-TW"/>
              </w:rPr>
              <w:t>廠商名稱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D66745" w:rsidRPr="004179DA" w:rsidRDefault="00D66745" w:rsidP="002D3FC7">
            <w:pPr>
              <w:widowControl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4179DA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商品名稱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D66745" w:rsidRPr="004179DA" w:rsidRDefault="00D66745" w:rsidP="002D3FC7">
            <w:pPr>
              <w:widowControl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4179DA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品質規格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66745" w:rsidRPr="004179DA" w:rsidRDefault="00D66745" w:rsidP="002D3FC7">
            <w:pPr>
              <w:widowControl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4179DA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包裝形式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D66745" w:rsidRPr="004179DA" w:rsidRDefault="00D66745" w:rsidP="002D3FC7">
            <w:pPr>
              <w:widowControl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4179DA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產品售價</w:t>
            </w:r>
          </w:p>
          <w:p w:rsidR="00D66745" w:rsidRPr="004179DA" w:rsidRDefault="00D66745" w:rsidP="002D3FC7">
            <w:pPr>
              <w:widowControl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4179DA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(不含運費)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D66745" w:rsidRPr="004179DA" w:rsidRDefault="00D66745" w:rsidP="002D3FC7">
            <w:pPr>
              <w:widowControl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4179DA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銷售據點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D66745" w:rsidRPr="004179DA" w:rsidRDefault="00D66745" w:rsidP="002D3FC7">
            <w:pPr>
              <w:widowControl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4179DA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訂購專線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桃園3號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宜蘭縣宜蘭市農會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雪山香米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CNS二等；2、5公斤/包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真空小包裝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160元/2公斤；285元/5公斤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 宜蘭縣宜蘭市小東路6-1號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03-9322214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桃園3號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桃園市新屋區農會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特級新香米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CNS一等；1.7公斤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真空小包裝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168元/包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蝦皮、PC HOME、農會官網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03-4772124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桃園3號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桃園市新屋區農會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6862B0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新香米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CNS一等；1、1.5、1.7、2、3、6、12公斤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真空小包裝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130元/1.7公斤；150元/2公斤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蝦皮、PC HOME、農會官網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03-4772124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桃園3號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陸榖實業股份有限公司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新屋芋香米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CNS二等；2、5、12公斤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真空小包裝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200元/2公斤；580元/5公斤；1,020元/12公斤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陸穀官網http://www.lugrice.com.tw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03-4772498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桃園3號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聯榮商行(桃園大園良質米第1班)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大賀香米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CNS一等；2公斤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真空小包裝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260元/包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大園鄉農會(桃園縣橫峰村16鄰中正東路103號)、桃園縣縣農會員工福利站(桃園縣蘆竹鄉龍安街2段968號B1)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03-3864600、03-3863173、03-3865735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高雄145號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池上多力米股份有限公司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池上鮮米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CNS一等；2.5公斤/包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真空小包裝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240元/包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池上多力米門市、家樂福、電商平臺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089-862033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高雄145號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宜蘭縣五結鄉農會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蘭陽五農米-臺灣好米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CNS一等；2公斤/包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真空小包裝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180元/包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宜蘭縣五結鄉五結村五結中路2段7號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03-9501161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高雄145號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宜蘭縣宜蘭</w:t>
            </w: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市農會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雪山鮮米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CNS二等；2、</w:t>
            </w: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5公斤/包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6862B0" w:rsidRPr="004179DA" w:rsidRDefault="006862B0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真空小包裝</w:t>
            </w:r>
          </w:p>
          <w:p w:rsidR="006862B0" w:rsidRPr="004179DA" w:rsidRDefault="006862B0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6862B0" w:rsidRPr="004179DA" w:rsidRDefault="002D3FC7" w:rsidP="006862B0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160元/2公斤；</w:t>
            </w: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285元/5公斤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 宜蘭縣宜蘭市小東路6-1號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03-9322214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高雄145號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芳榮米廠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活力夯米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CNS二等；12kg/包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PP袋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650元/包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臺南市後壁區長短樹里8鄰長短樹1號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06-6622149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高雄145號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芳榮米廠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活力夯米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CNS一等；1.8kg/包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160元/包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臺南市後壁區長短樹里8鄰長短樹1號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06-6622749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高雄145號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新豐碾米工廠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春上米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CNS二等；3kg/包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210元/包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屏東縣新園鄉仙吉路225號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08-8681796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高雄147號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池上多力米股份有限公司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香鑽米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CNS一等；1.5公斤/包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真空小包裝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220元/包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池上多力米門市、家樂福、電商平臺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089-862033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高雄147號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高雄市美濃區農會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美農米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CNS二等；3kg/包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270元/包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美濃農會超市(高雄市美濃區雙峰街1-17號)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07-6815001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高雄147號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高雄市美濃區農會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美農米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CNS二等；9kg/包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一般包裝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540元/包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美濃農會超市(高雄市美濃區雙峰街1-17號)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07-6817518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高雄147號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新豐碾米工廠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春上米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CNS二等；3kg/包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230元/包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屏東縣新園鄉仙吉路225號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08-8681796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高雄147號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壽米屋企業有限公司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大橋臺灣香米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CNS一等；2kg/包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真空小包裝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200元/包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https://www.rice-house.com/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04-8965111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臺南11號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友酵農產行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友酵米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CNS二等；2kg/包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250元/包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嘉義縣鹿草鄉重寮村163-3號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0912-183531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臺南11號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弘昌碾米工廠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大力米系列-大力壽司米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CNS二等；30kg/包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PP袋裝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1,100元/包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工廠:弘昌碾米工廠(台南市下營區賀建村下橋頭1-9號)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工廠06-6892138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臺南11號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億東企業股份有限公司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履歷契作有身分證米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CNS一等；3公斤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真空小包裝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299元/包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全臺大潤發、愛買、MOMO購物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02-22977088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臺南11號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億東企業股</w:t>
            </w: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份有限公司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臺南11號米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</w:t>
            </w: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2kg/包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真空小包裝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169元/包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全臺家樂福量販店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0800-097088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臺南11號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億東企業股份有限公司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臺南11號米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CNS一等；6kg/包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389元/包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全臺家樂福量販店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0800-097088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臺南11號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豐裕碾米工廠(豐裕稻米產銷專業區)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上田好米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CNS二等；2kg/包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120元/包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臺南市白河區三民路668號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06-6832778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臺南16號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弘昌碾米工廠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臺南越光米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CNS一等；3kg/包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450元/包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工廠:弘昌碾米工廠(台南市下營區賀建村下橋頭1-9號)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門市06-2320707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臺南16號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弘昌碾米工廠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臺南越光米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CNS一等；30kg/包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PP袋裝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2,100元/包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門市:宜立禾米舖(台南市永康區四維街17號)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工廠06-6892138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臺南16號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田中建新碾米工廠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TANAKA RICE臺灣越光米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CNS一等；1KG/包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真空小包裝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120元/包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彰化縣田尾鄉富農路一段45號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04-8835318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臺南16號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好的米食品股份有限公司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臺灣越光米臺南16號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CNS一等；2公斤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真空小包裝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200元/包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好的米官網http://www.goodrice.com.tw、愛買、大潤發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037-725156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臺南16號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宇進實業股份有限公司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金農職人臺灣越光米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CNS一等；1.8kg/包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真空小包裝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150元/包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全省家樂福、大潤發、愛買、或電聯西部地區皆可配送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05-5873950；0926-226350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臺南16號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宇進實業股份有限公司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金農職人臺灣越光米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CNS一等；12kg/包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真空小包裝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760元/包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電聯西部地區皆可配送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05-5873950；0926-226350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臺南16號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宜蘭縣蘇澳鎮稻米產銷班第1班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牧師的米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CNS二等；2公斤/包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真空小包裝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350元/包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宜蘭縣蘇澳鎮蘇花路2段268號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0938-100136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臺南16號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芳榮米廠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6862B0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臺灣越光米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CNS二等；12kg/包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PP袋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1,050元/包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臺南市後壁區長短樹里8鄰長短樹1號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06-6622149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臺南16號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芳榮米廠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臺灣越光米</w:t>
            </w:r>
            <w:r w:rsidR="006862B0" w:rsidRPr="004179DA">
              <w:rPr>
                <w:rFonts w:ascii="標楷體" w:eastAsia="標楷體" w:hAnsi="標楷體" w:hint="eastAsia"/>
                <w:sz w:val="32"/>
                <w:szCs w:val="32"/>
                <w:vertAlign w:val="superscript"/>
                <w:lang w:eastAsia="zh-TW"/>
              </w:rPr>
              <w:t>註2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CNS一等；2kg/包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250元/包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臺南市後壁區長短樹里8鄰長短樹1號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06-6622749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臺南16號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泉順食品企業股份有限公司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田牧信糧履歷特栽越光米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CNS一等；2公斤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真空小包裝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259元/包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全臺特力屋、大潤發、愛買、山水米官網、MOMO購物、博客來網站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037-743616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臺南16號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壽米屋企業有限公司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米屋CAS鹿鳴米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CNS一等；1kg/包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真空小包裝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180元/包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https://www.rice-house.com/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04-8965111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臺南16號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壽米屋企業有限公司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米屋CAS鹿鳴米(TAP)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CNS一等；1kg/包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真空小包裝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180元/包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https://www.rice-house.com/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04-8965111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臺南16號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壽米屋企業有限公司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大橋二林十六冠軍米(TAP)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CNS一等；1kg/包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真空小包裝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180元/包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https://www.rice-house.com/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04-8965111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臺南16號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壽米屋企業有限公司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大橋CAS臺灣越光米專業用(TAP)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CNS一等；5kg/包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脫氧劑真空大包裝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專案優惠價歡迎電洽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https://www.rice-house.com/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04-8965111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臺南16號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臺南市六甲區農會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臺南越光米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CNS一等；1kg、2kg/包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150元/1kg；280元/2kg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臺南市六甲區中社里林鳳營21號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06-6983630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臺南16號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臺南市新營區農會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越光米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CNS一等；2kg/包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250元/包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台南市新營區中山路123號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06-6320250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臺南16號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豐益農業科技股份有限公司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豐益米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CNS二等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2公斤真空裝；5公斤PP袋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300元/2公斤；450元/5公斤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嘉義縣大林鎮三村里湖子5-1號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05-2641119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臺稉16號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田中建新碾米工廠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TANAKA RICE壽司米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CNS二等；6KG/包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非真空包裝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300元/包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彰化縣田尾鄉富農路一段45號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04-8835318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臺稉16號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保證責任花蓮縣龍鳳甲良質稻米運銷合作社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哇好米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CNS一等；1.8、3、5公斤/包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真空小包裝/非真空包裝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200元/1.8公斤；330元/3公斤；380元/5公斤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宅配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03-8883268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臺稉16號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豐益農業科</w:t>
            </w: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技股份有限公司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米堤16號好</w:t>
            </w: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CNS三等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2公斤真空</w:t>
            </w: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裝；5公斤PP袋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260元/2公斤；</w:t>
            </w: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400元/5公斤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嘉義縣大林鎮三村里湖子5-1</w:t>
            </w: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號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05-2641119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臺稉2號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富盛農經科技股份有限公司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臺東池上競賽履歷米</w:t>
            </w:r>
            <w:r w:rsidR="006862B0" w:rsidRPr="004179DA">
              <w:rPr>
                <w:rFonts w:ascii="標楷體" w:eastAsia="標楷體" w:hAnsi="標楷體" w:hint="eastAsia"/>
                <w:sz w:val="32"/>
                <w:szCs w:val="32"/>
                <w:vertAlign w:val="superscript"/>
                <w:lang w:eastAsia="zh-TW"/>
              </w:rPr>
              <w:t>註2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CNS一等；2公斤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真空小包裝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209元/包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全臺頂好、大潤發、愛買、家樂福、太平洋SOGO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02-29206667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臺稉2號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富盛農經科技股份有限公司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樂米穀場-臺東池上競賽履歷米2公斤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CNS一等；2公斤/包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非真空包裝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199元/包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大潤發、家樂福、頂好、愛買、MOMO、蝦皮、</w:t>
            </w:r>
            <w:proofErr w:type="spellStart"/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PCHome</w:t>
            </w:r>
            <w:proofErr w:type="spellEnd"/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02-29206667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臺稉2號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臺東縣池上鄉農會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正宗池農米</w:t>
            </w:r>
            <w:r w:rsidR="006862B0" w:rsidRPr="004179DA">
              <w:rPr>
                <w:rFonts w:ascii="標楷體" w:eastAsia="標楷體" w:hAnsi="標楷體" w:hint="eastAsia"/>
                <w:sz w:val="32"/>
                <w:szCs w:val="32"/>
                <w:vertAlign w:val="superscript"/>
                <w:lang w:eastAsia="zh-TW"/>
              </w:rPr>
              <w:t>註2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CNS一等；2.5公斤/包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真空小包裝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350元/包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池農網路商城、池農門市、士林農會、內湖農會，樹林農會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089-864880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臺稉4號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御皇米企業有限公司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芋香米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 xml:space="preserve">CNS二等；2公斤/包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真空小包裝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230元/包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宅配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0800-861171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臺稉9號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弘昌碾米工廠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大力米系列-臺稉九號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CNS二等；12kg/包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 xml:space="preserve">PP袋裝 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750元/包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工廠:弘昌碾米工廠(台南市下營區賀建村下橋頭1-9號)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工廠06-6892138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臺稉9號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弘昌碾米工廠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大力米系列-臺稉九號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CNS二等；3kg/包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300元/包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門市:宜立禾米舖(台南市永康區四維街17號)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門市06-2320707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臺稉9號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田中建新碾米工廠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TANAKA RICE田農米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CNS一等；1KG/包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真空小包裝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120元/包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彰化縣田尾鄉富農路一段45號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04-8835318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臺稉9號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田中建新碾米工廠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田中香臺稉九號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CNS二等；2KG/包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真空小包裝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180元/包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彰化縣田尾鄉富農路一段45號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04-8835318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臺稉9號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宇進實業股份有限公司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金農職人臺稉九號米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CNS一等；1.8kg/包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真空小包裝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145元/包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全省家樂福、大潤發、愛買、或電聯西部地區皆可配送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05-5873950；0926-226350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臺稉9號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東遠碾米工廠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舞稻功夫九號米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CNS一等；1.8kg/包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真空小包裝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175元/包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東遠米廠官網、</w:t>
            </w:r>
            <w:proofErr w:type="spellStart"/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momo</w:t>
            </w:r>
            <w:proofErr w:type="spellEnd"/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購物網、東森購物網、博客來購物網、蝦皮購物網、Friday購物網、奧丁丁市集、</w:t>
            </w:r>
            <w:proofErr w:type="spellStart"/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i</w:t>
            </w:r>
            <w:proofErr w:type="spellEnd"/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郵購、鎮瀾買</w:t>
            </w: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足購物網、Yahoo購物中心、Yahoo超級商城、PAYEASY購物網、愛食網、神腦生活購物網、7-ELEVEN線上購物中心、iwalk8購物網、森森購物網、第一舞稻館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05-5981466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臺稉9號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泉順食品企業股份有限公司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田牧信糧臺稉九號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CNS二等；2.2公斤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真空小包裝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240元/包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全臺特力屋、大潤發、愛買、山水米官網、MOMO購物、博客來網站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037-743616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臺稉9號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嘉義縣新港鄉農會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新禾米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等外；2kg/包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150元/包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嘉義縣新港鄉登雲路111巷2號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05-3741102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臺稉9號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彰化縣竹塘鄉農會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竹塘米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CNS二等；300g/包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業務用噸袋/真空包裝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40元/包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彰化縣竹塘鄉竹元村東陽路一段16號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04-8972002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臺稉9號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臺南市後壁區農會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蘭麗米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CNS二等；2kg/包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180元/包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臺南市後璧區頂安里300號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06-6361844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臺稉9號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億東企業股份有限公司(二崙區)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履歷臺稉9號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CNS三等；1.5kg/包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真空小包裝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180元/包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全國各量販超市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05-5988016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臺稉9號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億東企業股份有限公司(竹塘專業區)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履歷臺稉9號米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CNS二等；2.2kg/包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真空小包裝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169元/包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超市、量販店、網路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0800-097088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臺農71號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東遠碾米工廠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舞稻功夫極香米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CNS一等；1.8kg/包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真空小包裝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175元/包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東遠米廠官網、</w:t>
            </w:r>
            <w:proofErr w:type="spellStart"/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momo</w:t>
            </w:r>
            <w:proofErr w:type="spellEnd"/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購物網、東森購物網、博客來購物網、蝦皮購物網、Friday購物網、奧丁丁市集、</w:t>
            </w:r>
            <w:proofErr w:type="spellStart"/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i</w:t>
            </w:r>
            <w:proofErr w:type="spellEnd"/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郵購、鎮瀾買</w:t>
            </w: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足購物網、Yahoo購物中心、Yahoo超級商城、PAYEASY購物網、愛食網、神腦生活購物網、7-ELEVEN線上購物中心、iwalk8購物網、森森購物網、第一舞稻館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05-5981466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臺農71號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芳榮米廠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芳榮禾家米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CNS二等；12kg/包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PP袋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850元/包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臺南市後壁區長短樹里8鄰長短樹1號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06-6622149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臺農71號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芳榮米廠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芳榮禾家米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CNS一等；2kg/包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220元/包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臺南市後壁區長短樹里8鄰長短樹1號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06-6622749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臺農71號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壽米屋企業有限公司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中興益全香米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CNS一等；1.5kg/包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真空小包裝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150元/包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https://www.rice-house.com/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各中華郵政據點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臺農71號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臺中市霧峰區農會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五甲地特別栽培米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CNS二等；2kg/包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真空小包裝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280元/包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臺中市霧峰區農會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04-23303171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臺農71號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臺中市霧峰區農會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黑翅鳶米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CNS二等；1kg/包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非真空包裝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180元/包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臺中市霧峰區農會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04-23303171</w:t>
            </w: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臺農71號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臺中市霧峰區農會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大倉米鋪-草本益全香米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CNS一等；1.5kg/包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脫氧小包裝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189元/包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全臺全聯福利中心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79DA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臺農71號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臺南市後壁區農會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蘭麗香米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CNS二等；2kg/包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180元/包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臺南市後璧區頂安里300號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06-6361844</w:t>
            </w:r>
          </w:p>
        </w:tc>
      </w:tr>
      <w:tr w:rsidR="002D3FC7" w:rsidRPr="004179DA" w:rsidTr="006862B0">
        <w:trPr>
          <w:trHeight w:val="20"/>
          <w:jc w:val="center"/>
        </w:trPr>
        <w:tc>
          <w:tcPr>
            <w:tcW w:w="1474" w:type="dxa"/>
            <w:vAlign w:val="center"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臺農71號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億東企業股份有限公司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億東履歷益全香米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CNS一等；2.2公斤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真空小包裝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189元</w:t>
            </w:r>
          </w:p>
        </w:tc>
        <w:tc>
          <w:tcPr>
            <w:tcW w:w="3685" w:type="dxa"/>
            <w:shd w:val="clear" w:color="auto" w:fill="auto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全臺大潤發、愛買、家樂福</w:t>
            </w:r>
          </w:p>
        </w:tc>
        <w:tc>
          <w:tcPr>
            <w:tcW w:w="1712" w:type="dxa"/>
            <w:shd w:val="clear" w:color="auto" w:fill="auto"/>
            <w:vAlign w:val="center"/>
            <w:hideMark/>
          </w:tcPr>
          <w:p w:rsidR="002D3FC7" w:rsidRPr="004179DA" w:rsidRDefault="002D3FC7" w:rsidP="002D3FC7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02-22977088</w:t>
            </w:r>
          </w:p>
        </w:tc>
      </w:tr>
    </w:tbl>
    <w:p w:rsidR="000500C3" w:rsidRPr="004179DA" w:rsidRDefault="000500C3" w:rsidP="00E61113">
      <w:pPr>
        <w:rPr>
          <w:rFonts w:ascii="標楷體" w:eastAsia="標楷體" w:hAnsi="標楷體"/>
          <w:sz w:val="26"/>
          <w:szCs w:val="26"/>
          <w:lang w:eastAsia="zh-TW"/>
        </w:rPr>
      </w:pPr>
    </w:p>
    <w:sectPr w:rsidR="000500C3" w:rsidRPr="004179DA" w:rsidSect="00E61113">
      <w:footerReference w:type="default" r:id="rId8"/>
      <w:pgSz w:w="16838" w:h="11906" w:orient="landscape"/>
      <w:pgMar w:top="1077" w:right="851" w:bottom="1077" w:left="851" w:header="567" w:footer="340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078" w:rsidRDefault="00737078" w:rsidP="002B7498">
      <w:r>
        <w:separator/>
      </w:r>
    </w:p>
  </w:endnote>
  <w:endnote w:type="continuationSeparator" w:id="0">
    <w:p w:rsidR="00737078" w:rsidRDefault="00737078" w:rsidP="002B7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charset w:val="88"/>
    <w:family w:val="modern"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37F" w:rsidRPr="00800757" w:rsidRDefault="0063137F" w:rsidP="007B5E6A">
    <w:pPr>
      <w:pStyle w:val="a8"/>
      <w:jc w:val="center"/>
      <w:rPr>
        <w:rFonts w:ascii="Times New Roman" w:eastAsia="標楷體" w:hAnsi="標楷體"/>
        <w:lang w:eastAsia="zh-TW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078" w:rsidRDefault="00737078" w:rsidP="002B7498">
      <w:r>
        <w:separator/>
      </w:r>
    </w:p>
  </w:footnote>
  <w:footnote w:type="continuationSeparator" w:id="0">
    <w:p w:rsidR="00737078" w:rsidRDefault="00737078" w:rsidP="002B74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A025C"/>
    <w:multiLevelType w:val="hybridMultilevel"/>
    <w:tmpl w:val="667405F4"/>
    <w:lvl w:ilvl="0" w:tplc="B55ABD4E">
      <w:start w:val="1"/>
      <w:numFmt w:val="taiwaneseCountingThousand"/>
      <w:lvlText w:val="(%1)"/>
      <w:lvlJc w:val="left"/>
      <w:pPr>
        <w:ind w:left="1740" w:hanging="360"/>
      </w:pPr>
      <w:rPr>
        <w:rFonts w:hint="eastAsia"/>
        <w:b w:val="0"/>
        <w:color w:val="000000"/>
      </w:rPr>
    </w:lvl>
    <w:lvl w:ilvl="1" w:tplc="0409000F">
      <w:start w:val="1"/>
      <w:numFmt w:val="decimal"/>
      <w:lvlText w:val="%2."/>
      <w:lvlJc w:val="left"/>
      <w:pPr>
        <w:ind w:left="2340" w:hanging="480"/>
      </w:pPr>
    </w:lvl>
    <w:lvl w:ilvl="2" w:tplc="C936AD92">
      <w:start w:val="1"/>
      <w:numFmt w:val="decimal"/>
      <w:lvlText w:val="(%3)"/>
      <w:lvlJc w:val="left"/>
      <w:pPr>
        <w:ind w:left="2820" w:hanging="4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33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0" w:hanging="480"/>
      </w:pPr>
    </w:lvl>
    <w:lvl w:ilvl="5" w:tplc="0409001B" w:tentative="1">
      <w:start w:val="1"/>
      <w:numFmt w:val="lowerRoman"/>
      <w:lvlText w:val="%6."/>
      <w:lvlJc w:val="right"/>
      <w:pPr>
        <w:ind w:left="4260" w:hanging="480"/>
      </w:pPr>
    </w:lvl>
    <w:lvl w:ilvl="6" w:tplc="0409000F" w:tentative="1">
      <w:start w:val="1"/>
      <w:numFmt w:val="decimal"/>
      <w:lvlText w:val="%7."/>
      <w:lvlJc w:val="left"/>
      <w:pPr>
        <w:ind w:left="47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0" w:hanging="480"/>
      </w:pPr>
    </w:lvl>
    <w:lvl w:ilvl="8" w:tplc="0409001B" w:tentative="1">
      <w:start w:val="1"/>
      <w:numFmt w:val="lowerRoman"/>
      <w:lvlText w:val="%9."/>
      <w:lvlJc w:val="right"/>
      <w:pPr>
        <w:ind w:left="5700" w:hanging="480"/>
      </w:pPr>
    </w:lvl>
  </w:abstractNum>
  <w:abstractNum w:abstractNumId="1" w15:restartNumberingAfterBreak="0">
    <w:nsid w:val="04810777"/>
    <w:multiLevelType w:val="hybridMultilevel"/>
    <w:tmpl w:val="FFD8BD7C"/>
    <w:lvl w:ilvl="0" w:tplc="C936AD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C11D4F"/>
    <w:multiLevelType w:val="hybridMultilevel"/>
    <w:tmpl w:val="7D84D436"/>
    <w:lvl w:ilvl="0" w:tplc="37E24050">
      <w:start w:val="1"/>
      <w:numFmt w:val="decimal"/>
      <w:lvlText w:val="(%1)"/>
      <w:lvlJc w:val="left"/>
      <w:pPr>
        <w:ind w:left="2608" w:hanging="480"/>
      </w:pPr>
      <w:rPr>
        <w:rFonts w:hint="default"/>
        <w:b w:val="0"/>
      </w:rPr>
    </w:lvl>
    <w:lvl w:ilvl="1" w:tplc="04090011">
      <w:start w:val="1"/>
      <w:numFmt w:val="upperLetter"/>
      <w:lvlText w:val="%2."/>
      <w:lvlJc w:val="left"/>
      <w:pPr>
        <w:ind w:left="2324" w:hanging="480"/>
      </w:pPr>
    </w:lvl>
    <w:lvl w:ilvl="2" w:tplc="0409001B">
      <w:start w:val="1"/>
      <w:numFmt w:val="lowerRoman"/>
      <w:lvlText w:val="%3."/>
      <w:lvlJc w:val="right"/>
      <w:pPr>
        <w:ind w:left="3568" w:hanging="480"/>
      </w:pPr>
    </w:lvl>
    <w:lvl w:ilvl="3" w:tplc="0409000F" w:tentative="1">
      <w:start w:val="1"/>
      <w:numFmt w:val="decimal"/>
      <w:lvlText w:val="%4."/>
      <w:lvlJc w:val="left"/>
      <w:pPr>
        <w:ind w:left="40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8" w:hanging="480"/>
      </w:pPr>
    </w:lvl>
    <w:lvl w:ilvl="5" w:tplc="0409001B" w:tentative="1">
      <w:start w:val="1"/>
      <w:numFmt w:val="lowerRoman"/>
      <w:lvlText w:val="%6."/>
      <w:lvlJc w:val="right"/>
      <w:pPr>
        <w:ind w:left="5008" w:hanging="480"/>
      </w:pPr>
    </w:lvl>
    <w:lvl w:ilvl="6" w:tplc="0409000F" w:tentative="1">
      <w:start w:val="1"/>
      <w:numFmt w:val="decimal"/>
      <w:lvlText w:val="%7."/>
      <w:lvlJc w:val="left"/>
      <w:pPr>
        <w:ind w:left="54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8" w:hanging="480"/>
      </w:pPr>
    </w:lvl>
    <w:lvl w:ilvl="8" w:tplc="0409001B" w:tentative="1">
      <w:start w:val="1"/>
      <w:numFmt w:val="lowerRoman"/>
      <w:lvlText w:val="%9."/>
      <w:lvlJc w:val="right"/>
      <w:pPr>
        <w:ind w:left="6448" w:hanging="480"/>
      </w:pPr>
    </w:lvl>
  </w:abstractNum>
  <w:abstractNum w:abstractNumId="3" w15:restartNumberingAfterBreak="0">
    <w:nsid w:val="1095500D"/>
    <w:multiLevelType w:val="hybridMultilevel"/>
    <w:tmpl w:val="3E629DA0"/>
    <w:lvl w:ilvl="0" w:tplc="0409001B">
      <w:start w:val="1"/>
      <w:numFmt w:val="lowerRoman"/>
      <w:lvlText w:val="%1."/>
      <w:lvlJc w:val="right"/>
      <w:pPr>
        <w:ind w:left="2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" w15:restartNumberingAfterBreak="0">
    <w:nsid w:val="10A96609"/>
    <w:multiLevelType w:val="hybridMultilevel"/>
    <w:tmpl w:val="82043FA2"/>
    <w:lvl w:ilvl="0" w:tplc="04090003">
      <w:start w:val="1"/>
      <w:numFmt w:val="bullet"/>
      <w:lvlText w:val=""/>
      <w:lvlJc w:val="left"/>
      <w:pPr>
        <w:ind w:left="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0" w:hanging="480"/>
      </w:pPr>
      <w:rPr>
        <w:rFonts w:ascii="Wingdings" w:hAnsi="Wingdings" w:hint="default"/>
      </w:rPr>
    </w:lvl>
  </w:abstractNum>
  <w:abstractNum w:abstractNumId="5" w15:restartNumberingAfterBreak="0">
    <w:nsid w:val="157B5093"/>
    <w:multiLevelType w:val="hybridMultilevel"/>
    <w:tmpl w:val="24E6F6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A21393"/>
    <w:multiLevelType w:val="hybridMultilevel"/>
    <w:tmpl w:val="B596B19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54FCBB64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839749D"/>
    <w:multiLevelType w:val="hybridMultilevel"/>
    <w:tmpl w:val="C144C2BC"/>
    <w:lvl w:ilvl="0" w:tplc="53F40CE6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AAE36AC"/>
    <w:multiLevelType w:val="hybridMultilevel"/>
    <w:tmpl w:val="24E6F6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C6E556D"/>
    <w:multiLevelType w:val="hybridMultilevel"/>
    <w:tmpl w:val="D864FD0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60" w:hanging="480"/>
      </w:pPr>
    </w:lvl>
    <w:lvl w:ilvl="2" w:tplc="0409001B" w:tentative="1">
      <w:start w:val="1"/>
      <w:numFmt w:val="lowerRoman"/>
      <w:lvlText w:val="%3."/>
      <w:lvlJc w:val="right"/>
      <w:pPr>
        <w:ind w:left="540" w:hanging="480"/>
      </w:pPr>
    </w:lvl>
    <w:lvl w:ilvl="3" w:tplc="0409000F" w:tentative="1">
      <w:start w:val="1"/>
      <w:numFmt w:val="decimal"/>
      <w:lvlText w:val="%4."/>
      <w:lvlJc w:val="left"/>
      <w:pPr>
        <w:ind w:left="1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00" w:hanging="480"/>
      </w:pPr>
    </w:lvl>
    <w:lvl w:ilvl="5" w:tplc="0409001B" w:tentative="1">
      <w:start w:val="1"/>
      <w:numFmt w:val="lowerRoman"/>
      <w:lvlText w:val="%6."/>
      <w:lvlJc w:val="right"/>
      <w:pPr>
        <w:ind w:left="1980" w:hanging="480"/>
      </w:pPr>
    </w:lvl>
    <w:lvl w:ilvl="6" w:tplc="0409000F" w:tentative="1">
      <w:start w:val="1"/>
      <w:numFmt w:val="decimal"/>
      <w:lvlText w:val="%7."/>
      <w:lvlJc w:val="left"/>
      <w:pPr>
        <w:ind w:left="2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40" w:hanging="480"/>
      </w:pPr>
    </w:lvl>
    <w:lvl w:ilvl="8" w:tplc="0409001B" w:tentative="1">
      <w:start w:val="1"/>
      <w:numFmt w:val="lowerRoman"/>
      <w:lvlText w:val="%9."/>
      <w:lvlJc w:val="right"/>
      <w:pPr>
        <w:ind w:left="3420" w:hanging="480"/>
      </w:pPr>
    </w:lvl>
  </w:abstractNum>
  <w:abstractNum w:abstractNumId="10" w15:restartNumberingAfterBreak="0">
    <w:nsid w:val="1E9F6B44"/>
    <w:multiLevelType w:val="hybridMultilevel"/>
    <w:tmpl w:val="DC2048E6"/>
    <w:lvl w:ilvl="0" w:tplc="04090011">
      <w:start w:val="1"/>
      <w:numFmt w:val="upperLetter"/>
      <w:lvlText w:val="%1."/>
      <w:lvlJc w:val="left"/>
      <w:pPr>
        <w:ind w:left="1680" w:hanging="480"/>
      </w:pPr>
    </w:lvl>
    <w:lvl w:ilvl="1" w:tplc="04090019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1" w15:restartNumberingAfterBreak="0">
    <w:nsid w:val="1EDB756F"/>
    <w:multiLevelType w:val="hybridMultilevel"/>
    <w:tmpl w:val="4678EC2C"/>
    <w:lvl w:ilvl="0" w:tplc="280A71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EFC56A5"/>
    <w:multiLevelType w:val="hybridMultilevel"/>
    <w:tmpl w:val="C7DE0A68"/>
    <w:lvl w:ilvl="0" w:tplc="B55ABD4E">
      <w:start w:val="1"/>
      <w:numFmt w:val="taiwaneseCountingThousand"/>
      <w:lvlText w:val="(%1)"/>
      <w:lvlJc w:val="left"/>
      <w:pPr>
        <w:ind w:left="1740" w:hanging="360"/>
      </w:pPr>
      <w:rPr>
        <w:rFonts w:hint="eastAsia"/>
        <w:b w:val="0"/>
        <w:color w:val="000000"/>
      </w:rPr>
    </w:lvl>
    <w:lvl w:ilvl="1" w:tplc="0409000F">
      <w:start w:val="1"/>
      <w:numFmt w:val="decimal"/>
      <w:lvlText w:val="%2."/>
      <w:lvlJc w:val="left"/>
      <w:pPr>
        <w:ind w:left="2340" w:hanging="480"/>
      </w:pPr>
    </w:lvl>
    <w:lvl w:ilvl="2" w:tplc="0409001B">
      <w:start w:val="1"/>
      <w:numFmt w:val="lowerRoman"/>
      <w:lvlText w:val="%3."/>
      <w:lvlJc w:val="right"/>
      <w:pPr>
        <w:ind w:left="2820" w:hanging="480"/>
      </w:pPr>
    </w:lvl>
    <w:lvl w:ilvl="3" w:tplc="0409000F">
      <w:start w:val="1"/>
      <w:numFmt w:val="decimal"/>
      <w:lvlText w:val="%4."/>
      <w:lvlJc w:val="left"/>
      <w:pPr>
        <w:ind w:left="33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0" w:hanging="480"/>
      </w:pPr>
    </w:lvl>
    <w:lvl w:ilvl="5" w:tplc="0409001B" w:tentative="1">
      <w:start w:val="1"/>
      <w:numFmt w:val="lowerRoman"/>
      <w:lvlText w:val="%6."/>
      <w:lvlJc w:val="right"/>
      <w:pPr>
        <w:ind w:left="4260" w:hanging="480"/>
      </w:pPr>
    </w:lvl>
    <w:lvl w:ilvl="6" w:tplc="0409000F" w:tentative="1">
      <w:start w:val="1"/>
      <w:numFmt w:val="decimal"/>
      <w:lvlText w:val="%7."/>
      <w:lvlJc w:val="left"/>
      <w:pPr>
        <w:ind w:left="47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0" w:hanging="480"/>
      </w:pPr>
    </w:lvl>
    <w:lvl w:ilvl="8" w:tplc="0409001B" w:tentative="1">
      <w:start w:val="1"/>
      <w:numFmt w:val="lowerRoman"/>
      <w:lvlText w:val="%9."/>
      <w:lvlJc w:val="right"/>
      <w:pPr>
        <w:ind w:left="5700" w:hanging="480"/>
      </w:pPr>
    </w:lvl>
  </w:abstractNum>
  <w:abstractNum w:abstractNumId="13" w15:restartNumberingAfterBreak="0">
    <w:nsid w:val="1FDD064F"/>
    <w:multiLevelType w:val="hybridMultilevel"/>
    <w:tmpl w:val="62304D98"/>
    <w:lvl w:ilvl="0" w:tplc="C936AD92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4" w15:restartNumberingAfterBreak="0">
    <w:nsid w:val="20F755DF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10B599A"/>
    <w:multiLevelType w:val="hybridMultilevel"/>
    <w:tmpl w:val="6C628616"/>
    <w:lvl w:ilvl="0" w:tplc="54FCBB64">
      <w:start w:val="1"/>
      <w:numFmt w:val="taiwaneseCountingThousand"/>
      <w:lvlText w:val="(%1)"/>
      <w:lvlJc w:val="left"/>
      <w:pPr>
        <w:ind w:left="10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70" w:hanging="480"/>
      </w:pPr>
    </w:lvl>
    <w:lvl w:ilvl="2" w:tplc="0409001B" w:tentative="1">
      <w:start w:val="1"/>
      <w:numFmt w:val="lowerRoman"/>
      <w:lvlText w:val="%3."/>
      <w:lvlJc w:val="right"/>
      <w:pPr>
        <w:ind w:left="2050" w:hanging="480"/>
      </w:pPr>
    </w:lvl>
    <w:lvl w:ilvl="3" w:tplc="0409000F" w:tentative="1">
      <w:start w:val="1"/>
      <w:numFmt w:val="decimal"/>
      <w:lvlText w:val="%4."/>
      <w:lvlJc w:val="left"/>
      <w:pPr>
        <w:ind w:left="25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0" w:hanging="480"/>
      </w:pPr>
    </w:lvl>
    <w:lvl w:ilvl="5" w:tplc="0409001B" w:tentative="1">
      <w:start w:val="1"/>
      <w:numFmt w:val="lowerRoman"/>
      <w:lvlText w:val="%6."/>
      <w:lvlJc w:val="right"/>
      <w:pPr>
        <w:ind w:left="3490" w:hanging="480"/>
      </w:pPr>
    </w:lvl>
    <w:lvl w:ilvl="6" w:tplc="0409000F" w:tentative="1">
      <w:start w:val="1"/>
      <w:numFmt w:val="decimal"/>
      <w:lvlText w:val="%7."/>
      <w:lvlJc w:val="left"/>
      <w:pPr>
        <w:ind w:left="39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0" w:hanging="480"/>
      </w:pPr>
    </w:lvl>
    <w:lvl w:ilvl="8" w:tplc="0409001B" w:tentative="1">
      <w:start w:val="1"/>
      <w:numFmt w:val="lowerRoman"/>
      <w:lvlText w:val="%9."/>
      <w:lvlJc w:val="right"/>
      <w:pPr>
        <w:ind w:left="4930" w:hanging="480"/>
      </w:pPr>
    </w:lvl>
  </w:abstractNum>
  <w:abstractNum w:abstractNumId="16" w15:restartNumberingAfterBreak="0">
    <w:nsid w:val="22677461"/>
    <w:multiLevelType w:val="hybridMultilevel"/>
    <w:tmpl w:val="EF9E0C7E"/>
    <w:lvl w:ilvl="0" w:tplc="04090011">
      <w:start w:val="1"/>
      <w:numFmt w:val="upperLetter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7" w15:restartNumberingAfterBreak="0">
    <w:nsid w:val="2564145C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5723B1D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5AB3FA0"/>
    <w:multiLevelType w:val="hybridMultilevel"/>
    <w:tmpl w:val="3E629DA0"/>
    <w:lvl w:ilvl="0" w:tplc="0409001B">
      <w:start w:val="1"/>
      <w:numFmt w:val="lowerRoman"/>
      <w:lvlText w:val="%1."/>
      <w:lvlJc w:val="right"/>
      <w:pPr>
        <w:ind w:left="2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0" w15:restartNumberingAfterBreak="0">
    <w:nsid w:val="2883739E"/>
    <w:multiLevelType w:val="hybridMultilevel"/>
    <w:tmpl w:val="A72A74E4"/>
    <w:lvl w:ilvl="0" w:tplc="DD1C104C">
      <w:start w:val="1"/>
      <w:numFmt w:val="upperLetter"/>
      <w:lvlText w:val="%1."/>
      <w:lvlJc w:val="left"/>
      <w:pPr>
        <w:ind w:left="480" w:hanging="480"/>
      </w:pPr>
      <w:rPr>
        <w:b w:val="0"/>
        <w:lang w:val="en-US"/>
      </w:rPr>
    </w:lvl>
    <w:lvl w:ilvl="1" w:tplc="CA28E8B6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color w:val="auto"/>
      </w:rPr>
    </w:lvl>
    <w:lvl w:ilvl="2" w:tplc="0409000F">
      <w:start w:val="1"/>
      <w:numFmt w:val="decimal"/>
      <w:lvlText w:val="%3."/>
      <w:lvlJc w:val="left"/>
      <w:pPr>
        <w:ind w:left="2182" w:hanging="480"/>
      </w:pPr>
      <w:rPr>
        <w:rFonts w:hint="eastAsia"/>
        <w:b w:val="0"/>
        <w:sz w:val="28"/>
        <w:szCs w:val="28"/>
      </w:rPr>
    </w:lvl>
    <w:lvl w:ilvl="3" w:tplc="C936AD92">
      <w:start w:val="1"/>
      <w:numFmt w:val="decimal"/>
      <w:lvlText w:val="(%4)"/>
      <w:lvlJc w:val="left"/>
      <w:pPr>
        <w:ind w:left="2466" w:hanging="480"/>
      </w:pPr>
      <w:rPr>
        <w:rFonts w:hint="eastAsia"/>
        <w:sz w:val="28"/>
        <w:szCs w:val="28"/>
      </w:rPr>
    </w:lvl>
    <w:lvl w:ilvl="4" w:tplc="04090011">
      <w:start w:val="1"/>
      <w:numFmt w:val="upperLetter"/>
      <w:lvlText w:val="%5."/>
      <w:lvlJc w:val="left"/>
      <w:pPr>
        <w:ind w:left="2607" w:hanging="480"/>
      </w:pPr>
    </w:lvl>
    <w:lvl w:ilvl="5" w:tplc="B5AC2A6E">
      <w:start w:val="1"/>
      <w:numFmt w:val="lowerLetter"/>
      <w:lvlText w:val="(%6)"/>
      <w:lvlJc w:val="left"/>
      <w:pPr>
        <w:ind w:left="2880" w:hanging="480"/>
      </w:pPr>
      <w:rPr>
        <w:rFonts w:hint="eastAsia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BB44CD2"/>
    <w:multiLevelType w:val="hybridMultilevel"/>
    <w:tmpl w:val="414EB168"/>
    <w:lvl w:ilvl="0" w:tplc="54FCBB64">
      <w:start w:val="1"/>
      <w:numFmt w:val="taiwaneseCountingThousand"/>
      <w:lvlText w:val="(%1)"/>
      <w:lvlJc w:val="left"/>
      <w:pPr>
        <w:ind w:left="175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CB01F98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E5666D7"/>
    <w:multiLevelType w:val="hybridMultilevel"/>
    <w:tmpl w:val="2E3294F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02A05AD"/>
    <w:multiLevelType w:val="hybridMultilevel"/>
    <w:tmpl w:val="EC6EF956"/>
    <w:lvl w:ilvl="0" w:tplc="786A0ACC">
      <w:start w:val="1"/>
      <w:numFmt w:val="decimal"/>
      <w:lvlText w:val="%1."/>
      <w:lvlJc w:val="left"/>
      <w:pPr>
        <w:ind w:left="1211" w:hanging="360"/>
      </w:pPr>
      <w:rPr>
        <w:rFonts w:hint="default"/>
        <w:color w:val="000000"/>
      </w:rPr>
    </w:lvl>
    <w:lvl w:ilvl="1" w:tplc="37E24050">
      <w:start w:val="1"/>
      <w:numFmt w:val="decimal"/>
      <w:lvlText w:val="(%2)"/>
      <w:lvlJc w:val="left"/>
      <w:pPr>
        <w:ind w:left="1811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5" w15:restartNumberingAfterBreak="0">
    <w:nsid w:val="35D86D92"/>
    <w:multiLevelType w:val="hybridMultilevel"/>
    <w:tmpl w:val="4BDA5300"/>
    <w:lvl w:ilvl="0" w:tplc="38B6E88C">
      <w:start w:val="1"/>
      <w:numFmt w:val="taiwaneseCountingThousand"/>
      <w:lvlText w:val="(%1)"/>
      <w:lvlJc w:val="left"/>
      <w:pPr>
        <w:ind w:left="1211" w:hanging="360"/>
      </w:pPr>
      <w:rPr>
        <w:rFonts w:hint="eastAsia"/>
        <w:color w:val="000000"/>
      </w:rPr>
    </w:lvl>
    <w:lvl w:ilvl="1" w:tplc="0409000F">
      <w:start w:val="1"/>
      <w:numFmt w:val="decimal"/>
      <w:lvlText w:val="%2."/>
      <w:lvlJc w:val="left"/>
      <w:pPr>
        <w:ind w:left="1811" w:hanging="480"/>
      </w:pPr>
    </w:lvl>
    <w:lvl w:ilvl="2" w:tplc="0409001B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6" w15:restartNumberingAfterBreak="0">
    <w:nsid w:val="35DB4FDE"/>
    <w:multiLevelType w:val="hybridMultilevel"/>
    <w:tmpl w:val="71321BB2"/>
    <w:lvl w:ilvl="0" w:tplc="096CC918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5F405FF"/>
    <w:multiLevelType w:val="hybridMultilevel"/>
    <w:tmpl w:val="6EDC6B84"/>
    <w:lvl w:ilvl="0" w:tplc="C936AD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B975BA7"/>
    <w:multiLevelType w:val="hybridMultilevel"/>
    <w:tmpl w:val="C4D8232C"/>
    <w:lvl w:ilvl="0" w:tplc="C936AD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3E9E7E33"/>
    <w:multiLevelType w:val="hybridMultilevel"/>
    <w:tmpl w:val="61B863D4"/>
    <w:lvl w:ilvl="0" w:tplc="68C23DEA">
      <w:start w:val="1"/>
      <w:numFmt w:val="taiwaneseCountingThousand"/>
      <w:lvlText w:val="%1、"/>
      <w:lvlJc w:val="left"/>
      <w:pPr>
        <w:ind w:left="480" w:hanging="480"/>
      </w:pPr>
      <w:rPr>
        <w:b/>
        <w:lang w:val="en-US"/>
      </w:rPr>
    </w:lvl>
    <w:lvl w:ilvl="1" w:tplc="CA28E8B6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color w:val="auto"/>
      </w:rPr>
    </w:lvl>
    <w:lvl w:ilvl="2" w:tplc="1EE6A160">
      <w:start w:val="1"/>
      <w:numFmt w:val="decimal"/>
      <w:lvlText w:val="(%3)"/>
      <w:lvlJc w:val="left"/>
      <w:pPr>
        <w:ind w:left="2182" w:hanging="480"/>
      </w:pPr>
      <w:rPr>
        <w:rFonts w:hint="eastAsia"/>
        <w:b w:val="0"/>
        <w:sz w:val="28"/>
        <w:szCs w:val="28"/>
      </w:rPr>
    </w:lvl>
    <w:lvl w:ilvl="3" w:tplc="C936AD92">
      <w:start w:val="1"/>
      <w:numFmt w:val="decimal"/>
      <w:lvlText w:val="(%4)"/>
      <w:lvlJc w:val="left"/>
      <w:pPr>
        <w:ind w:left="2466" w:hanging="480"/>
      </w:pPr>
      <w:rPr>
        <w:rFonts w:hint="eastAsia"/>
        <w:sz w:val="28"/>
        <w:szCs w:val="28"/>
      </w:rPr>
    </w:lvl>
    <w:lvl w:ilvl="4" w:tplc="04090011">
      <w:start w:val="1"/>
      <w:numFmt w:val="upperLetter"/>
      <w:lvlText w:val="%5."/>
      <w:lvlJc w:val="left"/>
      <w:pPr>
        <w:ind w:left="2607" w:hanging="480"/>
      </w:pPr>
    </w:lvl>
    <w:lvl w:ilvl="5" w:tplc="B5AC2A6E">
      <w:start w:val="1"/>
      <w:numFmt w:val="lowerLetter"/>
      <w:lvlText w:val="(%6)"/>
      <w:lvlJc w:val="left"/>
      <w:pPr>
        <w:ind w:left="2880" w:hanging="480"/>
      </w:pPr>
      <w:rPr>
        <w:rFonts w:hint="eastAsia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F2C41F8"/>
    <w:multiLevelType w:val="hybridMultilevel"/>
    <w:tmpl w:val="F014F3EE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CFDE28DE">
      <w:start w:val="1"/>
      <w:numFmt w:val="taiwaneseCountingThousand"/>
      <w:lvlText w:val="%2、"/>
      <w:lvlJc w:val="left"/>
      <w:pPr>
        <w:ind w:left="1200" w:hanging="720"/>
      </w:pPr>
      <w:rPr>
        <w:rFonts w:hAnsi="標楷體" w:hint="default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37E24050">
      <w:start w:val="1"/>
      <w:numFmt w:val="decimal"/>
      <w:lvlText w:val="(%4)"/>
      <w:lvlJc w:val="left"/>
      <w:pPr>
        <w:ind w:left="1920" w:hanging="480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47F7819"/>
    <w:multiLevelType w:val="hybridMultilevel"/>
    <w:tmpl w:val="31888072"/>
    <w:lvl w:ilvl="0" w:tplc="BF801DD2">
      <w:start w:val="1"/>
      <w:numFmt w:val="taiwaneseCountingThousand"/>
      <w:lvlText w:val="%1、"/>
      <w:lvlJc w:val="left"/>
      <w:pPr>
        <w:ind w:left="480" w:hanging="480"/>
      </w:pPr>
      <w:rPr>
        <w:b/>
        <w:lang w:val="en-US"/>
      </w:rPr>
    </w:lvl>
    <w:lvl w:ilvl="1" w:tplc="B6EAD6FE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37E24050">
      <w:start w:val="1"/>
      <w:numFmt w:val="decimal"/>
      <w:lvlText w:val="(%4)"/>
      <w:lvlJc w:val="left"/>
      <w:pPr>
        <w:ind w:left="1920" w:hanging="480"/>
      </w:pPr>
      <w:rPr>
        <w:rFonts w:hint="default"/>
      </w:rPr>
    </w:lvl>
    <w:lvl w:ilvl="4" w:tplc="0409001B">
      <w:start w:val="1"/>
      <w:numFmt w:val="lowerRoman"/>
      <w:lvlText w:val="%5."/>
      <w:lvlJc w:val="right"/>
      <w:pPr>
        <w:ind w:left="2400" w:hanging="480"/>
      </w:pPr>
    </w:lvl>
    <w:lvl w:ilvl="5" w:tplc="B5AC2A6E">
      <w:start w:val="1"/>
      <w:numFmt w:val="lowerLetter"/>
      <w:lvlText w:val="(%6)"/>
      <w:lvlJc w:val="left"/>
      <w:pPr>
        <w:ind w:left="2880" w:hanging="480"/>
      </w:pPr>
      <w:rPr>
        <w:rFonts w:hint="eastAsia"/>
      </w:rPr>
    </w:lvl>
    <w:lvl w:ilvl="6" w:tplc="0409001B">
      <w:start w:val="1"/>
      <w:numFmt w:val="lowerRoman"/>
      <w:lvlText w:val="%7."/>
      <w:lvlJc w:val="righ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6476130"/>
    <w:multiLevelType w:val="hybridMultilevel"/>
    <w:tmpl w:val="772C57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7664D98"/>
    <w:multiLevelType w:val="hybridMultilevel"/>
    <w:tmpl w:val="30EACA50"/>
    <w:lvl w:ilvl="0" w:tplc="38B6E88C">
      <w:start w:val="1"/>
      <w:numFmt w:val="taiwaneseCountingThousand"/>
      <w:lvlText w:val="(%1)"/>
      <w:lvlJc w:val="left"/>
      <w:pPr>
        <w:ind w:left="786" w:hanging="360"/>
      </w:pPr>
      <w:rPr>
        <w:rFonts w:hint="eastAsia"/>
        <w:color w:val="000000"/>
      </w:rPr>
    </w:lvl>
    <w:lvl w:ilvl="1" w:tplc="0409000F">
      <w:start w:val="1"/>
      <w:numFmt w:val="decimal"/>
      <w:lvlText w:val="%2."/>
      <w:lvlJc w:val="left"/>
      <w:pPr>
        <w:ind w:left="7143" w:hanging="480"/>
      </w:pPr>
    </w:lvl>
    <w:lvl w:ilvl="2" w:tplc="37E24050">
      <w:start w:val="1"/>
      <w:numFmt w:val="decimal"/>
      <w:lvlText w:val="(%3)"/>
      <w:lvlJc w:val="left"/>
      <w:pPr>
        <w:ind w:left="2607" w:hanging="480"/>
      </w:pPr>
      <w:rPr>
        <w:rFonts w:hint="default"/>
      </w:rPr>
    </w:lvl>
    <w:lvl w:ilvl="3" w:tplc="04090011">
      <w:start w:val="1"/>
      <w:numFmt w:val="upperLetter"/>
      <w:lvlText w:val="%4."/>
      <w:lvlJc w:val="left"/>
      <w:pPr>
        <w:ind w:left="2771" w:hanging="480"/>
      </w:pPr>
    </w:lvl>
    <w:lvl w:ilvl="4" w:tplc="04090019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4" w15:restartNumberingAfterBreak="0">
    <w:nsid w:val="496B5738"/>
    <w:multiLevelType w:val="hybridMultilevel"/>
    <w:tmpl w:val="B3F6828A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37E24050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49F22025"/>
    <w:multiLevelType w:val="hybridMultilevel"/>
    <w:tmpl w:val="D5FA671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4DD3680A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1BA2594"/>
    <w:multiLevelType w:val="hybridMultilevel"/>
    <w:tmpl w:val="7C9AA3EE"/>
    <w:lvl w:ilvl="0" w:tplc="BF801DD2">
      <w:start w:val="1"/>
      <w:numFmt w:val="taiwaneseCountingThousand"/>
      <w:lvlText w:val="%1、"/>
      <w:lvlJc w:val="left"/>
      <w:pPr>
        <w:ind w:left="480" w:hanging="480"/>
      </w:pPr>
      <w:rPr>
        <w:b/>
        <w:lang w:val="en-US"/>
      </w:rPr>
    </w:lvl>
    <w:lvl w:ilvl="1" w:tplc="B6EAD6FE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37E24050">
      <w:start w:val="1"/>
      <w:numFmt w:val="decimal"/>
      <w:lvlText w:val="(%4)"/>
      <w:lvlJc w:val="left"/>
      <w:pPr>
        <w:ind w:left="1920" w:hanging="480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400" w:hanging="480"/>
      </w:pPr>
    </w:lvl>
    <w:lvl w:ilvl="5" w:tplc="B5AC2A6E">
      <w:start w:val="1"/>
      <w:numFmt w:val="lowerLetter"/>
      <w:lvlText w:val="(%6)"/>
      <w:lvlJc w:val="left"/>
      <w:pPr>
        <w:ind w:left="2880" w:hanging="480"/>
      </w:pPr>
      <w:rPr>
        <w:rFonts w:hint="eastAsia"/>
      </w:rPr>
    </w:lvl>
    <w:lvl w:ilvl="6" w:tplc="0409001B">
      <w:start w:val="1"/>
      <w:numFmt w:val="lowerRoman"/>
      <w:lvlText w:val="%7."/>
      <w:lvlJc w:val="righ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2583AE7"/>
    <w:multiLevelType w:val="hybridMultilevel"/>
    <w:tmpl w:val="3BD6065A"/>
    <w:lvl w:ilvl="0" w:tplc="C936AD92">
      <w:start w:val="1"/>
      <w:numFmt w:val="decimal"/>
      <w:lvlText w:val="(%1)"/>
      <w:lvlJc w:val="left"/>
      <w:pPr>
        <w:ind w:left="2466" w:hanging="480"/>
      </w:pPr>
      <w:rPr>
        <w:rFonts w:hint="eastAsia"/>
      </w:rPr>
    </w:lvl>
    <w:lvl w:ilvl="1" w:tplc="04090011">
      <w:start w:val="1"/>
      <w:numFmt w:val="upperLetter"/>
      <w:lvlText w:val="%2."/>
      <w:lvlJc w:val="left"/>
      <w:pPr>
        <w:ind w:left="2946" w:hanging="480"/>
      </w:pPr>
    </w:lvl>
    <w:lvl w:ilvl="2" w:tplc="0409001B" w:tentative="1">
      <w:start w:val="1"/>
      <w:numFmt w:val="lowerRoman"/>
      <w:lvlText w:val="%3."/>
      <w:lvlJc w:val="right"/>
      <w:pPr>
        <w:ind w:left="3426" w:hanging="480"/>
      </w:pPr>
    </w:lvl>
    <w:lvl w:ilvl="3" w:tplc="0409000F" w:tentative="1">
      <w:start w:val="1"/>
      <w:numFmt w:val="decimal"/>
      <w:lvlText w:val="%4."/>
      <w:lvlJc w:val="left"/>
      <w:pPr>
        <w:ind w:left="39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6" w:hanging="480"/>
      </w:pPr>
    </w:lvl>
    <w:lvl w:ilvl="5" w:tplc="0409001B" w:tentative="1">
      <w:start w:val="1"/>
      <w:numFmt w:val="lowerRoman"/>
      <w:lvlText w:val="%6."/>
      <w:lvlJc w:val="right"/>
      <w:pPr>
        <w:ind w:left="4866" w:hanging="480"/>
      </w:pPr>
    </w:lvl>
    <w:lvl w:ilvl="6" w:tplc="0409000F" w:tentative="1">
      <w:start w:val="1"/>
      <w:numFmt w:val="decimal"/>
      <w:lvlText w:val="%7."/>
      <w:lvlJc w:val="left"/>
      <w:pPr>
        <w:ind w:left="53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6" w:hanging="480"/>
      </w:pPr>
    </w:lvl>
    <w:lvl w:ilvl="8" w:tplc="0409001B" w:tentative="1">
      <w:start w:val="1"/>
      <w:numFmt w:val="lowerRoman"/>
      <w:lvlText w:val="%9."/>
      <w:lvlJc w:val="right"/>
      <w:pPr>
        <w:ind w:left="6306" w:hanging="480"/>
      </w:pPr>
    </w:lvl>
  </w:abstractNum>
  <w:abstractNum w:abstractNumId="39" w15:restartNumberingAfterBreak="0">
    <w:nsid w:val="526C4330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8544D2A"/>
    <w:multiLevelType w:val="hybridMultilevel"/>
    <w:tmpl w:val="80304786"/>
    <w:lvl w:ilvl="0" w:tplc="04090001">
      <w:start w:val="1"/>
      <w:numFmt w:val="bullet"/>
      <w:lvlText w:val=""/>
      <w:lvlJc w:val="left"/>
      <w:pPr>
        <w:ind w:left="2181" w:hanging="48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615C4288"/>
    <w:multiLevelType w:val="hybridMultilevel"/>
    <w:tmpl w:val="B3F6828A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37E24050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4D342ED"/>
    <w:multiLevelType w:val="hybridMultilevel"/>
    <w:tmpl w:val="B7CC91F4"/>
    <w:lvl w:ilvl="0" w:tplc="68C23DEA">
      <w:start w:val="1"/>
      <w:numFmt w:val="taiwaneseCountingThousand"/>
      <w:lvlText w:val="%1、"/>
      <w:lvlJc w:val="left"/>
      <w:pPr>
        <w:ind w:left="480" w:hanging="480"/>
      </w:pPr>
      <w:rPr>
        <w:b/>
        <w:lang w:val="en-US"/>
      </w:rPr>
    </w:lvl>
    <w:lvl w:ilvl="1" w:tplc="CA28E8B6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color w:val="auto"/>
      </w:rPr>
    </w:lvl>
    <w:lvl w:ilvl="2" w:tplc="0409000F">
      <w:start w:val="1"/>
      <w:numFmt w:val="decimal"/>
      <w:lvlText w:val="%3."/>
      <w:lvlJc w:val="left"/>
      <w:pPr>
        <w:ind w:left="2182" w:hanging="480"/>
      </w:pPr>
      <w:rPr>
        <w:rFonts w:hint="eastAsia"/>
        <w:b w:val="0"/>
        <w:sz w:val="28"/>
        <w:szCs w:val="28"/>
      </w:rPr>
    </w:lvl>
    <w:lvl w:ilvl="3" w:tplc="C936AD92">
      <w:start w:val="1"/>
      <w:numFmt w:val="decimal"/>
      <w:lvlText w:val="(%4)"/>
      <w:lvlJc w:val="left"/>
      <w:pPr>
        <w:ind w:left="2466" w:hanging="480"/>
      </w:pPr>
      <w:rPr>
        <w:rFonts w:hint="eastAsia"/>
        <w:sz w:val="28"/>
        <w:szCs w:val="28"/>
      </w:rPr>
    </w:lvl>
    <w:lvl w:ilvl="4" w:tplc="04090011">
      <w:start w:val="1"/>
      <w:numFmt w:val="upperLetter"/>
      <w:lvlText w:val="%5."/>
      <w:lvlJc w:val="left"/>
      <w:pPr>
        <w:ind w:left="2607" w:hanging="480"/>
      </w:pPr>
    </w:lvl>
    <w:lvl w:ilvl="5" w:tplc="B5AC2A6E">
      <w:start w:val="1"/>
      <w:numFmt w:val="lowerLetter"/>
      <w:lvlText w:val="(%6)"/>
      <w:lvlJc w:val="left"/>
      <w:pPr>
        <w:ind w:left="2880" w:hanging="480"/>
      </w:pPr>
      <w:rPr>
        <w:rFonts w:hint="eastAsia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50A0D17"/>
    <w:multiLevelType w:val="hybridMultilevel"/>
    <w:tmpl w:val="B3F6828A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37E24050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59552E9"/>
    <w:multiLevelType w:val="hybridMultilevel"/>
    <w:tmpl w:val="74F6794A"/>
    <w:lvl w:ilvl="0" w:tplc="38B6E88C">
      <w:start w:val="1"/>
      <w:numFmt w:val="taiwaneseCountingThousand"/>
      <w:lvlText w:val="(%1)"/>
      <w:lvlJc w:val="left"/>
      <w:pPr>
        <w:ind w:left="786" w:hanging="360"/>
      </w:pPr>
      <w:rPr>
        <w:rFonts w:hint="eastAsia"/>
        <w:color w:val="000000"/>
      </w:rPr>
    </w:lvl>
    <w:lvl w:ilvl="1" w:tplc="0409000F">
      <w:start w:val="1"/>
      <w:numFmt w:val="decimal"/>
      <w:lvlText w:val="%2."/>
      <w:lvlJc w:val="left"/>
      <w:pPr>
        <w:ind w:left="7143" w:hanging="480"/>
      </w:pPr>
    </w:lvl>
    <w:lvl w:ilvl="2" w:tplc="A95016F6">
      <w:start w:val="1"/>
      <w:numFmt w:val="decimal"/>
      <w:lvlText w:val="(%3)"/>
      <w:lvlJc w:val="left"/>
      <w:pPr>
        <w:ind w:left="2607" w:hanging="480"/>
      </w:pPr>
      <w:rPr>
        <w:rFonts w:hint="default"/>
        <w:color w:val="auto"/>
      </w:rPr>
    </w:lvl>
    <w:lvl w:ilvl="3" w:tplc="04090011">
      <w:start w:val="1"/>
      <w:numFmt w:val="upperLetter"/>
      <w:lvlText w:val="%4."/>
      <w:lvlJc w:val="left"/>
      <w:pPr>
        <w:ind w:left="2771" w:hanging="480"/>
      </w:pPr>
    </w:lvl>
    <w:lvl w:ilvl="4" w:tplc="04090019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5" w15:restartNumberingAfterBreak="0">
    <w:nsid w:val="659C54EB"/>
    <w:multiLevelType w:val="hybridMultilevel"/>
    <w:tmpl w:val="EC6EF956"/>
    <w:lvl w:ilvl="0" w:tplc="786A0ACC">
      <w:start w:val="1"/>
      <w:numFmt w:val="decimal"/>
      <w:lvlText w:val="%1."/>
      <w:lvlJc w:val="left"/>
      <w:pPr>
        <w:ind w:left="1211" w:hanging="360"/>
      </w:pPr>
      <w:rPr>
        <w:rFonts w:hint="default"/>
        <w:color w:val="000000"/>
      </w:rPr>
    </w:lvl>
    <w:lvl w:ilvl="1" w:tplc="37E24050">
      <w:start w:val="1"/>
      <w:numFmt w:val="decimal"/>
      <w:lvlText w:val="(%2)"/>
      <w:lvlJc w:val="left"/>
      <w:pPr>
        <w:ind w:left="1811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6" w15:restartNumberingAfterBreak="0">
    <w:nsid w:val="6AAD42E3"/>
    <w:multiLevelType w:val="hybridMultilevel"/>
    <w:tmpl w:val="B3F6828A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37E24050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BA61ED3"/>
    <w:multiLevelType w:val="hybridMultilevel"/>
    <w:tmpl w:val="24E6F6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C607036"/>
    <w:multiLevelType w:val="hybridMultilevel"/>
    <w:tmpl w:val="F224D2F2"/>
    <w:lvl w:ilvl="0" w:tplc="3E20CF62">
      <w:start w:val="1"/>
      <w:numFmt w:val="taiwaneseCountingThousand"/>
      <w:lvlText w:val="(%1)"/>
      <w:lvlJc w:val="left"/>
      <w:pPr>
        <w:ind w:left="927" w:hanging="360"/>
      </w:pPr>
      <w:rPr>
        <w:rFonts w:hint="eastAsia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9" w15:restartNumberingAfterBreak="0">
    <w:nsid w:val="6E242D1C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6E6B4267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71CD0DCE"/>
    <w:multiLevelType w:val="hybridMultilevel"/>
    <w:tmpl w:val="EC6EF956"/>
    <w:lvl w:ilvl="0" w:tplc="786A0ACC">
      <w:start w:val="1"/>
      <w:numFmt w:val="decimal"/>
      <w:lvlText w:val="%1."/>
      <w:lvlJc w:val="left"/>
      <w:pPr>
        <w:ind w:left="1211" w:hanging="360"/>
      </w:pPr>
      <w:rPr>
        <w:rFonts w:hint="default"/>
        <w:color w:val="000000"/>
      </w:rPr>
    </w:lvl>
    <w:lvl w:ilvl="1" w:tplc="37E24050">
      <w:start w:val="1"/>
      <w:numFmt w:val="decimal"/>
      <w:lvlText w:val="(%2)"/>
      <w:lvlJc w:val="left"/>
      <w:pPr>
        <w:ind w:left="1811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52" w15:restartNumberingAfterBreak="0">
    <w:nsid w:val="77FD70DB"/>
    <w:multiLevelType w:val="hybridMultilevel"/>
    <w:tmpl w:val="24E6F6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8E06BAD"/>
    <w:multiLevelType w:val="hybridMultilevel"/>
    <w:tmpl w:val="1BB2C054"/>
    <w:lvl w:ilvl="0" w:tplc="37E24050">
      <w:start w:val="1"/>
      <w:numFmt w:val="decimal"/>
      <w:lvlText w:val="(%1)"/>
      <w:lvlJc w:val="left"/>
      <w:pPr>
        <w:ind w:left="2291" w:hanging="480"/>
      </w:pPr>
      <w:rPr>
        <w:rFonts w:hint="default"/>
      </w:rPr>
    </w:lvl>
    <w:lvl w:ilvl="1" w:tplc="04090011">
      <w:start w:val="1"/>
      <w:numFmt w:val="upperLetter"/>
      <w:lvlText w:val="%2."/>
      <w:lvlJc w:val="left"/>
      <w:pPr>
        <w:ind w:left="1789" w:hanging="480"/>
      </w:pPr>
    </w:lvl>
    <w:lvl w:ilvl="2" w:tplc="0409001B" w:tentative="1">
      <w:start w:val="1"/>
      <w:numFmt w:val="lowerRoman"/>
      <w:lvlText w:val="%3."/>
      <w:lvlJc w:val="right"/>
      <w:pPr>
        <w:ind w:left="2269" w:hanging="480"/>
      </w:pPr>
    </w:lvl>
    <w:lvl w:ilvl="3" w:tplc="0409000F" w:tentative="1">
      <w:start w:val="1"/>
      <w:numFmt w:val="decimal"/>
      <w:lvlText w:val="%4."/>
      <w:lvlJc w:val="left"/>
      <w:pPr>
        <w:ind w:left="27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9" w:hanging="480"/>
      </w:pPr>
    </w:lvl>
    <w:lvl w:ilvl="5" w:tplc="0409001B" w:tentative="1">
      <w:start w:val="1"/>
      <w:numFmt w:val="lowerRoman"/>
      <w:lvlText w:val="%6."/>
      <w:lvlJc w:val="right"/>
      <w:pPr>
        <w:ind w:left="3709" w:hanging="480"/>
      </w:pPr>
    </w:lvl>
    <w:lvl w:ilvl="6" w:tplc="0409000F" w:tentative="1">
      <w:start w:val="1"/>
      <w:numFmt w:val="decimal"/>
      <w:lvlText w:val="%7."/>
      <w:lvlJc w:val="left"/>
      <w:pPr>
        <w:ind w:left="41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9" w:hanging="480"/>
      </w:pPr>
    </w:lvl>
    <w:lvl w:ilvl="8" w:tplc="0409001B" w:tentative="1">
      <w:start w:val="1"/>
      <w:numFmt w:val="lowerRoman"/>
      <w:lvlText w:val="%9."/>
      <w:lvlJc w:val="right"/>
      <w:pPr>
        <w:ind w:left="5149" w:hanging="480"/>
      </w:pPr>
    </w:lvl>
  </w:abstractNum>
  <w:abstractNum w:abstractNumId="54" w15:restartNumberingAfterBreak="0">
    <w:nsid w:val="7ADA615E"/>
    <w:multiLevelType w:val="hybridMultilevel"/>
    <w:tmpl w:val="15166328"/>
    <w:lvl w:ilvl="0" w:tplc="861A063C">
      <w:start w:val="1"/>
      <w:numFmt w:val="taiwaneseCountingThousand"/>
      <w:lvlText w:val="%1、"/>
      <w:lvlJc w:val="left"/>
      <w:pPr>
        <w:ind w:left="480" w:hanging="480"/>
      </w:pPr>
      <w:rPr>
        <w:b w:val="0"/>
        <w:lang w:val="en-US"/>
      </w:rPr>
    </w:lvl>
    <w:lvl w:ilvl="1" w:tplc="CA28E8B6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color w:val="auto"/>
      </w:rPr>
    </w:lvl>
    <w:lvl w:ilvl="2" w:tplc="0409000F">
      <w:start w:val="1"/>
      <w:numFmt w:val="decimal"/>
      <w:lvlText w:val="%3."/>
      <w:lvlJc w:val="left"/>
      <w:pPr>
        <w:ind w:left="2182" w:hanging="480"/>
      </w:pPr>
      <w:rPr>
        <w:rFonts w:hint="eastAsia"/>
        <w:b w:val="0"/>
        <w:sz w:val="28"/>
        <w:szCs w:val="28"/>
      </w:rPr>
    </w:lvl>
    <w:lvl w:ilvl="3" w:tplc="C936AD92">
      <w:start w:val="1"/>
      <w:numFmt w:val="decimal"/>
      <w:lvlText w:val="(%4)"/>
      <w:lvlJc w:val="left"/>
      <w:pPr>
        <w:ind w:left="2466" w:hanging="480"/>
      </w:pPr>
      <w:rPr>
        <w:rFonts w:hint="eastAsia"/>
        <w:sz w:val="28"/>
        <w:szCs w:val="28"/>
      </w:rPr>
    </w:lvl>
    <w:lvl w:ilvl="4" w:tplc="04090011">
      <w:start w:val="1"/>
      <w:numFmt w:val="upperLetter"/>
      <w:lvlText w:val="%5."/>
      <w:lvlJc w:val="left"/>
      <w:pPr>
        <w:ind w:left="2607" w:hanging="480"/>
      </w:pPr>
    </w:lvl>
    <w:lvl w:ilvl="5" w:tplc="B5AC2A6E">
      <w:start w:val="1"/>
      <w:numFmt w:val="lowerLetter"/>
      <w:lvlText w:val="(%6)"/>
      <w:lvlJc w:val="left"/>
      <w:pPr>
        <w:ind w:left="2880" w:hanging="480"/>
      </w:pPr>
      <w:rPr>
        <w:rFonts w:hint="eastAsia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7FAD6287"/>
    <w:multiLevelType w:val="hybridMultilevel"/>
    <w:tmpl w:val="654EFE94"/>
    <w:lvl w:ilvl="0" w:tplc="0409000F">
      <w:start w:val="1"/>
      <w:numFmt w:val="decimal"/>
      <w:lvlText w:val="%1."/>
      <w:lvlJc w:val="left"/>
      <w:pPr>
        <w:ind w:left="1473" w:hanging="480"/>
      </w:pPr>
      <w:rPr>
        <w:rFonts w:hint="default"/>
      </w:rPr>
    </w:lvl>
    <w:lvl w:ilvl="1" w:tplc="53A65C7E">
      <w:start w:val="1"/>
      <w:numFmt w:val="lowerLetter"/>
      <w:lvlText w:val="%2."/>
      <w:lvlJc w:val="left"/>
      <w:pPr>
        <w:ind w:left="-1112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-632" w:hanging="480"/>
      </w:pPr>
    </w:lvl>
    <w:lvl w:ilvl="3" w:tplc="0409000F" w:tentative="1">
      <w:start w:val="1"/>
      <w:numFmt w:val="decimal"/>
      <w:lvlText w:val="%4."/>
      <w:lvlJc w:val="left"/>
      <w:pPr>
        <w:ind w:left="-1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" w:hanging="480"/>
      </w:pPr>
    </w:lvl>
    <w:lvl w:ilvl="5" w:tplc="0409001B" w:tentative="1">
      <w:start w:val="1"/>
      <w:numFmt w:val="lowerRoman"/>
      <w:lvlText w:val="%6."/>
      <w:lvlJc w:val="right"/>
      <w:pPr>
        <w:ind w:left="808" w:hanging="480"/>
      </w:pPr>
    </w:lvl>
    <w:lvl w:ilvl="6" w:tplc="0409000F" w:tentative="1">
      <w:start w:val="1"/>
      <w:numFmt w:val="decimal"/>
      <w:lvlText w:val="%7."/>
      <w:lvlJc w:val="left"/>
      <w:pPr>
        <w:ind w:left="1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768" w:hanging="480"/>
      </w:pPr>
    </w:lvl>
    <w:lvl w:ilvl="8" w:tplc="0409001B" w:tentative="1">
      <w:start w:val="1"/>
      <w:numFmt w:val="lowerRoman"/>
      <w:lvlText w:val="%9."/>
      <w:lvlJc w:val="right"/>
      <w:pPr>
        <w:ind w:left="2248" w:hanging="480"/>
      </w:pPr>
    </w:lvl>
  </w:abstractNum>
  <w:abstractNum w:abstractNumId="56" w15:restartNumberingAfterBreak="0">
    <w:nsid w:val="7FAF2A2F"/>
    <w:multiLevelType w:val="hybridMultilevel"/>
    <w:tmpl w:val="1812D59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2"/>
  </w:num>
  <w:num w:numId="2">
    <w:abstractNumId w:val="44"/>
  </w:num>
  <w:num w:numId="3">
    <w:abstractNumId w:val="35"/>
  </w:num>
  <w:num w:numId="4">
    <w:abstractNumId w:val="2"/>
  </w:num>
  <w:num w:numId="5">
    <w:abstractNumId w:val="45"/>
  </w:num>
  <w:num w:numId="6">
    <w:abstractNumId w:val="37"/>
  </w:num>
  <w:num w:numId="7">
    <w:abstractNumId w:val="34"/>
  </w:num>
  <w:num w:numId="8">
    <w:abstractNumId w:val="49"/>
  </w:num>
  <w:num w:numId="9">
    <w:abstractNumId w:val="48"/>
  </w:num>
  <w:num w:numId="10">
    <w:abstractNumId w:val="5"/>
  </w:num>
  <w:num w:numId="11">
    <w:abstractNumId w:val="30"/>
  </w:num>
  <w:num w:numId="12">
    <w:abstractNumId w:val="24"/>
  </w:num>
  <w:num w:numId="13">
    <w:abstractNumId w:val="53"/>
  </w:num>
  <w:num w:numId="14">
    <w:abstractNumId w:val="51"/>
  </w:num>
  <w:num w:numId="15">
    <w:abstractNumId w:val="25"/>
  </w:num>
  <w:num w:numId="16">
    <w:abstractNumId w:val="10"/>
  </w:num>
  <w:num w:numId="17">
    <w:abstractNumId w:val="22"/>
  </w:num>
  <w:num w:numId="18">
    <w:abstractNumId w:val="52"/>
  </w:num>
  <w:num w:numId="19">
    <w:abstractNumId w:val="41"/>
  </w:num>
  <w:num w:numId="20">
    <w:abstractNumId w:val="14"/>
  </w:num>
  <w:num w:numId="21">
    <w:abstractNumId w:val="36"/>
  </w:num>
  <w:num w:numId="22">
    <w:abstractNumId w:val="47"/>
  </w:num>
  <w:num w:numId="23">
    <w:abstractNumId w:val="8"/>
  </w:num>
  <w:num w:numId="24">
    <w:abstractNumId w:val="17"/>
  </w:num>
  <w:num w:numId="25">
    <w:abstractNumId w:val="39"/>
  </w:num>
  <w:num w:numId="26">
    <w:abstractNumId w:val="46"/>
  </w:num>
  <w:num w:numId="27">
    <w:abstractNumId w:val="18"/>
  </w:num>
  <w:num w:numId="28">
    <w:abstractNumId w:val="43"/>
  </w:num>
  <w:num w:numId="29">
    <w:abstractNumId w:val="50"/>
  </w:num>
  <w:num w:numId="30">
    <w:abstractNumId w:val="15"/>
  </w:num>
  <w:num w:numId="31">
    <w:abstractNumId w:val="6"/>
  </w:num>
  <w:num w:numId="32">
    <w:abstractNumId w:val="1"/>
  </w:num>
  <w:num w:numId="33">
    <w:abstractNumId w:val="7"/>
  </w:num>
  <w:num w:numId="34">
    <w:abstractNumId w:val="33"/>
  </w:num>
  <w:num w:numId="35">
    <w:abstractNumId w:val="40"/>
  </w:num>
  <w:num w:numId="36">
    <w:abstractNumId w:val="26"/>
  </w:num>
  <w:num w:numId="37">
    <w:abstractNumId w:val="11"/>
  </w:num>
  <w:num w:numId="38">
    <w:abstractNumId w:val="21"/>
  </w:num>
  <w:num w:numId="39">
    <w:abstractNumId w:val="32"/>
  </w:num>
  <w:num w:numId="40">
    <w:abstractNumId w:val="56"/>
  </w:num>
  <w:num w:numId="41">
    <w:abstractNumId w:val="38"/>
  </w:num>
  <w:num w:numId="42">
    <w:abstractNumId w:val="13"/>
  </w:num>
  <w:num w:numId="43">
    <w:abstractNumId w:val="27"/>
  </w:num>
  <w:num w:numId="44">
    <w:abstractNumId w:val="28"/>
  </w:num>
  <w:num w:numId="45">
    <w:abstractNumId w:val="31"/>
  </w:num>
  <w:num w:numId="46">
    <w:abstractNumId w:val="19"/>
  </w:num>
  <w:num w:numId="47">
    <w:abstractNumId w:val="4"/>
  </w:num>
  <w:num w:numId="48">
    <w:abstractNumId w:val="29"/>
  </w:num>
  <w:num w:numId="49">
    <w:abstractNumId w:val="12"/>
  </w:num>
  <w:num w:numId="50">
    <w:abstractNumId w:val="55"/>
  </w:num>
  <w:num w:numId="51">
    <w:abstractNumId w:val="0"/>
  </w:num>
  <w:num w:numId="52">
    <w:abstractNumId w:val="9"/>
  </w:num>
  <w:num w:numId="53">
    <w:abstractNumId w:val="20"/>
  </w:num>
  <w:num w:numId="54">
    <w:abstractNumId w:val="54"/>
  </w:num>
  <w:num w:numId="55">
    <w:abstractNumId w:val="23"/>
  </w:num>
  <w:num w:numId="56">
    <w:abstractNumId w:val="16"/>
  </w:num>
  <w:num w:numId="57">
    <w:abstractNumId w:val="3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AF1"/>
    <w:rsid w:val="000005AE"/>
    <w:rsid w:val="00006C4A"/>
    <w:rsid w:val="00017962"/>
    <w:rsid w:val="00020AA7"/>
    <w:rsid w:val="00021F3E"/>
    <w:rsid w:val="000242F5"/>
    <w:rsid w:val="00027E5F"/>
    <w:rsid w:val="00030BBB"/>
    <w:rsid w:val="00032144"/>
    <w:rsid w:val="00032D53"/>
    <w:rsid w:val="00033F25"/>
    <w:rsid w:val="00037939"/>
    <w:rsid w:val="00037AB2"/>
    <w:rsid w:val="000437BD"/>
    <w:rsid w:val="0004414D"/>
    <w:rsid w:val="000500C3"/>
    <w:rsid w:val="00050B4D"/>
    <w:rsid w:val="000529B5"/>
    <w:rsid w:val="00055893"/>
    <w:rsid w:val="0006309E"/>
    <w:rsid w:val="00067C01"/>
    <w:rsid w:val="000727C0"/>
    <w:rsid w:val="00072F44"/>
    <w:rsid w:val="00080265"/>
    <w:rsid w:val="00082EB6"/>
    <w:rsid w:val="000839D4"/>
    <w:rsid w:val="000852B1"/>
    <w:rsid w:val="00090262"/>
    <w:rsid w:val="00091846"/>
    <w:rsid w:val="000971CE"/>
    <w:rsid w:val="000A530F"/>
    <w:rsid w:val="000B0872"/>
    <w:rsid w:val="000B24EA"/>
    <w:rsid w:val="000B31BA"/>
    <w:rsid w:val="000B333E"/>
    <w:rsid w:val="000B56D2"/>
    <w:rsid w:val="000B79B8"/>
    <w:rsid w:val="000B7D26"/>
    <w:rsid w:val="000C14A9"/>
    <w:rsid w:val="000C3928"/>
    <w:rsid w:val="000C3E27"/>
    <w:rsid w:val="000C4719"/>
    <w:rsid w:val="000C796F"/>
    <w:rsid w:val="000C7976"/>
    <w:rsid w:val="000C7DB3"/>
    <w:rsid w:val="000D157B"/>
    <w:rsid w:val="000D2041"/>
    <w:rsid w:val="000D2F5B"/>
    <w:rsid w:val="000D4DA8"/>
    <w:rsid w:val="000E3B56"/>
    <w:rsid w:val="000E5D2F"/>
    <w:rsid w:val="000F2472"/>
    <w:rsid w:val="000F3BD4"/>
    <w:rsid w:val="000F3C56"/>
    <w:rsid w:val="000F3D56"/>
    <w:rsid w:val="000F6A43"/>
    <w:rsid w:val="000F751C"/>
    <w:rsid w:val="001002BD"/>
    <w:rsid w:val="001013A3"/>
    <w:rsid w:val="001013B6"/>
    <w:rsid w:val="00101400"/>
    <w:rsid w:val="00104BA7"/>
    <w:rsid w:val="00106849"/>
    <w:rsid w:val="00106CC3"/>
    <w:rsid w:val="00106F7F"/>
    <w:rsid w:val="001107DA"/>
    <w:rsid w:val="00110830"/>
    <w:rsid w:val="00112ADA"/>
    <w:rsid w:val="00121301"/>
    <w:rsid w:val="00122F43"/>
    <w:rsid w:val="00125EE9"/>
    <w:rsid w:val="00126DE0"/>
    <w:rsid w:val="00131D3C"/>
    <w:rsid w:val="0013214E"/>
    <w:rsid w:val="00132AD1"/>
    <w:rsid w:val="0013422F"/>
    <w:rsid w:val="0013507F"/>
    <w:rsid w:val="00135BB7"/>
    <w:rsid w:val="00136A67"/>
    <w:rsid w:val="001420DB"/>
    <w:rsid w:val="0014337C"/>
    <w:rsid w:val="001458D0"/>
    <w:rsid w:val="001477EC"/>
    <w:rsid w:val="00150E1C"/>
    <w:rsid w:val="00152017"/>
    <w:rsid w:val="001616CC"/>
    <w:rsid w:val="00163254"/>
    <w:rsid w:val="00170157"/>
    <w:rsid w:val="00171F15"/>
    <w:rsid w:val="00172B40"/>
    <w:rsid w:val="001740D7"/>
    <w:rsid w:val="00176098"/>
    <w:rsid w:val="00177A24"/>
    <w:rsid w:val="001858A5"/>
    <w:rsid w:val="00191D24"/>
    <w:rsid w:val="00192A5B"/>
    <w:rsid w:val="00194ACA"/>
    <w:rsid w:val="0019632C"/>
    <w:rsid w:val="0019688C"/>
    <w:rsid w:val="0019749E"/>
    <w:rsid w:val="001A687A"/>
    <w:rsid w:val="001A7DA0"/>
    <w:rsid w:val="001B2203"/>
    <w:rsid w:val="001B4E72"/>
    <w:rsid w:val="001B4F50"/>
    <w:rsid w:val="001C2C04"/>
    <w:rsid w:val="001C4821"/>
    <w:rsid w:val="001C49BF"/>
    <w:rsid w:val="001C740D"/>
    <w:rsid w:val="001D4617"/>
    <w:rsid w:val="001D4AED"/>
    <w:rsid w:val="001E176A"/>
    <w:rsid w:val="001E4FB7"/>
    <w:rsid w:val="001E6182"/>
    <w:rsid w:val="001E7863"/>
    <w:rsid w:val="001F09DF"/>
    <w:rsid w:val="001F0DBB"/>
    <w:rsid w:val="00200143"/>
    <w:rsid w:val="002015AB"/>
    <w:rsid w:val="0020794C"/>
    <w:rsid w:val="00207D64"/>
    <w:rsid w:val="002108B0"/>
    <w:rsid w:val="00213480"/>
    <w:rsid w:val="0021640D"/>
    <w:rsid w:val="00217B16"/>
    <w:rsid w:val="00217F05"/>
    <w:rsid w:val="002205D7"/>
    <w:rsid w:val="00220663"/>
    <w:rsid w:val="002235CA"/>
    <w:rsid w:val="00230792"/>
    <w:rsid w:val="0023512D"/>
    <w:rsid w:val="00244148"/>
    <w:rsid w:val="002446F8"/>
    <w:rsid w:val="002562D2"/>
    <w:rsid w:val="00257B81"/>
    <w:rsid w:val="002601F0"/>
    <w:rsid w:val="00262285"/>
    <w:rsid w:val="0026752F"/>
    <w:rsid w:val="00272BAF"/>
    <w:rsid w:val="00272D31"/>
    <w:rsid w:val="00274D81"/>
    <w:rsid w:val="002751ED"/>
    <w:rsid w:val="0028160A"/>
    <w:rsid w:val="00283639"/>
    <w:rsid w:val="00284E0D"/>
    <w:rsid w:val="00287BD8"/>
    <w:rsid w:val="00294BB3"/>
    <w:rsid w:val="00295734"/>
    <w:rsid w:val="002A2DB5"/>
    <w:rsid w:val="002A469C"/>
    <w:rsid w:val="002A5FF5"/>
    <w:rsid w:val="002B3EC2"/>
    <w:rsid w:val="002B7498"/>
    <w:rsid w:val="002C3AAD"/>
    <w:rsid w:val="002C56AA"/>
    <w:rsid w:val="002D1721"/>
    <w:rsid w:val="002D391D"/>
    <w:rsid w:val="002D3FC7"/>
    <w:rsid w:val="002D5429"/>
    <w:rsid w:val="002D5825"/>
    <w:rsid w:val="002D6805"/>
    <w:rsid w:val="002D7E0D"/>
    <w:rsid w:val="002E099E"/>
    <w:rsid w:val="002E18E1"/>
    <w:rsid w:val="002E2656"/>
    <w:rsid w:val="002E4013"/>
    <w:rsid w:val="002E4C7B"/>
    <w:rsid w:val="002E703F"/>
    <w:rsid w:val="002F496F"/>
    <w:rsid w:val="002F4DBA"/>
    <w:rsid w:val="003015B6"/>
    <w:rsid w:val="00301BA8"/>
    <w:rsid w:val="00302250"/>
    <w:rsid w:val="003028B7"/>
    <w:rsid w:val="003056EB"/>
    <w:rsid w:val="003058E6"/>
    <w:rsid w:val="0031072F"/>
    <w:rsid w:val="00311351"/>
    <w:rsid w:val="00312660"/>
    <w:rsid w:val="00313B18"/>
    <w:rsid w:val="0031662C"/>
    <w:rsid w:val="00316BF1"/>
    <w:rsid w:val="00316CD4"/>
    <w:rsid w:val="00321E7F"/>
    <w:rsid w:val="003225FA"/>
    <w:rsid w:val="003250B8"/>
    <w:rsid w:val="00332BAD"/>
    <w:rsid w:val="00332FDF"/>
    <w:rsid w:val="00333576"/>
    <w:rsid w:val="003351F0"/>
    <w:rsid w:val="00352EC0"/>
    <w:rsid w:val="00353DE7"/>
    <w:rsid w:val="0035559A"/>
    <w:rsid w:val="0035602F"/>
    <w:rsid w:val="003563A7"/>
    <w:rsid w:val="003635A9"/>
    <w:rsid w:val="003660EA"/>
    <w:rsid w:val="00372C30"/>
    <w:rsid w:val="00373AF1"/>
    <w:rsid w:val="00376116"/>
    <w:rsid w:val="00377360"/>
    <w:rsid w:val="00377E89"/>
    <w:rsid w:val="0038273E"/>
    <w:rsid w:val="00382DD0"/>
    <w:rsid w:val="003852F8"/>
    <w:rsid w:val="003905A3"/>
    <w:rsid w:val="003914AB"/>
    <w:rsid w:val="003954D1"/>
    <w:rsid w:val="00397AC0"/>
    <w:rsid w:val="003A16C9"/>
    <w:rsid w:val="003A64D7"/>
    <w:rsid w:val="003A71B2"/>
    <w:rsid w:val="003A7509"/>
    <w:rsid w:val="003B0A10"/>
    <w:rsid w:val="003B6306"/>
    <w:rsid w:val="003B6983"/>
    <w:rsid w:val="003B7295"/>
    <w:rsid w:val="003B754C"/>
    <w:rsid w:val="003C5E41"/>
    <w:rsid w:val="003C677C"/>
    <w:rsid w:val="003C71A9"/>
    <w:rsid w:val="003D30F8"/>
    <w:rsid w:val="003E3EF0"/>
    <w:rsid w:val="003F0CB7"/>
    <w:rsid w:val="003F2C1E"/>
    <w:rsid w:val="003F4B4C"/>
    <w:rsid w:val="003F55D6"/>
    <w:rsid w:val="003F63D7"/>
    <w:rsid w:val="003F7D94"/>
    <w:rsid w:val="00401368"/>
    <w:rsid w:val="00401AE9"/>
    <w:rsid w:val="00404231"/>
    <w:rsid w:val="00406B1D"/>
    <w:rsid w:val="00407F4F"/>
    <w:rsid w:val="00412731"/>
    <w:rsid w:val="004179DA"/>
    <w:rsid w:val="00420D48"/>
    <w:rsid w:val="0042157C"/>
    <w:rsid w:val="004224AD"/>
    <w:rsid w:val="004242D6"/>
    <w:rsid w:val="0042460C"/>
    <w:rsid w:val="00427BBF"/>
    <w:rsid w:val="00430A80"/>
    <w:rsid w:val="004342C8"/>
    <w:rsid w:val="004414D5"/>
    <w:rsid w:val="00441FAC"/>
    <w:rsid w:val="00442F6B"/>
    <w:rsid w:val="004447FA"/>
    <w:rsid w:val="00446B27"/>
    <w:rsid w:val="0045018C"/>
    <w:rsid w:val="0045514F"/>
    <w:rsid w:val="00464D1C"/>
    <w:rsid w:val="00465FF3"/>
    <w:rsid w:val="004707C7"/>
    <w:rsid w:val="004767D9"/>
    <w:rsid w:val="00477220"/>
    <w:rsid w:val="00477386"/>
    <w:rsid w:val="00482910"/>
    <w:rsid w:val="0049186E"/>
    <w:rsid w:val="0049254D"/>
    <w:rsid w:val="00497C95"/>
    <w:rsid w:val="004A10FD"/>
    <w:rsid w:val="004A5511"/>
    <w:rsid w:val="004A66F8"/>
    <w:rsid w:val="004B6948"/>
    <w:rsid w:val="004C5EA3"/>
    <w:rsid w:val="004C6F75"/>
    <w:rsid w:val="004C72B3"/>
    <w:rsid w:val="004C79B9"/>
    <w:rsid w:val="004D0971"/>
    <w:rsid w:val="004D2FB9"/>
    <w:rsid w:val="004D4E1C"/>
    <w:rsid w:val="004E7593"/>
    <w:rsid w:val="004F12A1"/>
    <w:rsid w:val="004F4D6D"/>
    <w:rsid w:val="004F62E2"/>
    <w:rsid w:val="0050068D"/>
    <w:rsid w:val="00501F61"/>
    <w:rsid w:val="005032AC"/>
    <w:rsid w:val="005035C9"/>
    <w:rsid w:val="005069A0"/>
    <w:rsid w:val="00510455"/>
    <w:rsid w:val="005118AD"/>
    <w:rsid w:val="00515144"/>
    <w:rsid w:val="00515A44"/>
    <w:rsid w:val="00516675"/>
    <w:rsid w:val="00517303"/>
    <w:rsid w:val="00520552"/>
    <w:rsid w:val="0052405D"/>
    <w:rsid w:val="00530D59"/>
    <w:rsid w:val="00531990"/>
    <w:rsid w:val="00533CB8"/>
    <w:rsid w:val="00534881"/>
    <w:rsid w:val="00534D93"/>
    <w:rsid w:val="00535368"/>
    <w:rsid w:val="00537409"/>
    <w:rsid w:val="00540CDF"/>
    <w:rsid w:val="00543916"/>
    <w:rsid w:val="0054620A"/>
    <w:rsid w:val="00546EF1"/>
    <w:rsid w:val="0055137B"/>
    <w:rsid w:val="005526C9"/>
    <w:rsid w:val="00552BBB"/>
    <w:rsid w:val="00552E21"/>
    <w:rsid w:val="00553A69"/>
    <w:rsid w:val="00555966"/>
    <w:rsid w:val="005569AA"/>
    <w:rsid w:val="005572A2"/>
    <w:rsid w:val="00557349"/>
    <w:rsid w:val="0056078F"/>
    <w:rsid w:val="00561D7D"/>
    <w:rsid w:val="005651C2"/>
    <w:rsid w:val="005670C9"/>
    <w:rsid w:val="005675F8"/>
    <w:rsid w:val="00571C54"/>
    <w:rsid w:val="00571F3B"/>
    <w:rsid w:val="00572894"/>
    <w:rsid w:val="00572E73"/>
    <w:rsid w:val="00573342"/>
    <w:rsid w:val="0057503E"/>
    <w:rsid w:val="00576C1A"/>
    <w:rsid w:val="00583764"/>
    <w:rsid w:val="00585977"/>
    <w:rsid w:val="00585DB5"/>
    <w:rsid w:val="00590669"/>
    <w:rsid w:val="00593ADD"/>
    <w:rsid w:val="005A1C7D"/>
    <w:rsid w:val="005A3898"/>
    <w:rsid w:val="005A3C3E"/>
    <w:rsid w:val="005A7C34"/>
    <w:rsid w:val="005B1874"/>
    <w:rsid w:val="005B2BCC"/>
    <w:rsid w:val="005B56EC"/>
    <w:rsid w:val="005B65D3"/>
    <w:rsid w:val="005B6B55"/>
    <w:rsid w:val="005B7254"/>
    <w:rsid w:val="005B7DA7"/>
    <w:rsid w:val="005C2111"/>
    <w:rsid w:val="005C63A8"/>
    <w:rsid w:val="005D2036"/>
    <w:rsid w:val="005D2C7A"/>
    <w:rsid w:val="005D6E9B"/>
    <w:rsid w:val="005D713E"/>
    <w:rsid w:val="005D7CC7"/>
    <w:rsid w:val="005E007F"/>
    <w:rsid w:val="005E03F4"/>
    <w:rsid w:val="005E0C1A"/>
    <w:rsid w:val="005E48F6"/>
    <w:rsid w:val="005E7E78"/>
    <w:rsid w:val="005F0F06"/>
    <w:rsid w:val="005F109D"/>
    <w:rsid w:val="005F298B"/>
    <w:rsid w:val="005F6298"/>
    <w:rsid w:val="005F6C37"/>
    <w:rsid w:val="005F7212"/>
    <w:rsid w:val="005F7D70"/>
    <w:rsid w:val="006000CE"/>
    <w:rsid w:val="00604DCB"/>
    <w:rsid w:val="00606BD8"/>
    <w:rsid w:val="006071D9"/>
    <w:rsid w:val="0061037E"/>
    <w:rsid w:val="00610DA9"/>
    <w:rsid w:val="00611B7F"/>
    <w:rsid w:val="00612DBD"/>
    <w:rsid w:val="00615D8A"/>
    <w:rsid w:val="00617333"/>
    <w:rsid w:val="0062384A"/>
    <w:rsid w:val="006268CD"/>
    <w:rsid w:val="00630582"/>
    <w:rsid w:val="0063137F"/>
    <w:rsid w:val="00634473"/>
    <w:rsid w:val="00635EB6"/>
    <w:rsid w:val="0063723F"/>
    <w:rsid w:val="00642904"/>
    <w:rsid w:val="0064712C"/>
    <w:rsid w:val="00650406"/>
    <w:rsid w:val="00650C11"/>
    <w:rsid w:val="006519FF"/>
    <w:rsid w:val="0065325B"/>
    <w:rsid w:val="00653C26"/>
    <w:rsid w:val="00665584"/>
    <w:rsid w:val="00667498"/>
    <w:rsid w:val="0067435C"/>
    <w:rsid w:val="00677A9F"/>
    <w:rsid w:val="0068035E"/>
    <w:rsid w:val="00684775"/>
    <w:rsid w:val="006862B0"/>
    <w:rsid w:val="00686C0F"/>
    <w:rsid w:val="0069092F"/>
    <w:rsid w:val="00690CF8"/>
    <w:rsid w:val="00692701"/>
    <w:rsid w:val="006955F4"/>
    <w:rsid w:val="006A172B"/>
    <w:rsid w:val="006A486F"/>
    <w:rsid w:val="006A51C8"/>
    <w:rsid w:val="006A5898"/>
    <w:rsid w:val="006C051A"/>
    <w:rsid w:val="006C4C09"/>
    <w:rsid w:val="006C680D"/>
    <w:rsid w:val="006D24E9"/>
    <w:rsid w:val="006D5E3A"/>
    <w:rsid w:val="006D7653"/>
    <w:rsid w:val="006E08A5"/>
    <w:rsid w:val="006E1009"/>
    <w:rsid w:val="006E1F57"/>
    <w:rsid w:val="006E2338"/>
    <w:rsid w:val="006F3EE9"/>
    <w:rsid w:val="00705CBB"/>
    <w:rsid w:val="00714253"/>
    <w:rsid w:val="00722F2F"/>
    <w:rsid w:val="0072589F"/>
    <w:rsid w:val="0073083F"/>
    <w:rsid w:val="00730A3F"/>
    <w:rsid w:val="007348E3"/>
    <w:rsid w:val="00736312"/>
    <w:rsid w:val="00737078"/>
    <w:rsid w:val="00745A43"/>
    <w:rsid w:val="00745D86"/>
    <w:rsid w:val="0075060D"/>
    <w:rsid w:val="00751BC6"/>
    <w:rsid w:val="007608EF"/>
    <w:rsid w:val="00764EAA"/>
    <w:rsid w:val="00764FB8"/>
    <w:rsid w:val="007654E2"/>
    <w:rsid w:val="00770408"/>
    <w:rsid w:val="007708A9"/>
    <w:rsid w:val="00770D9F"/>
    <w:rsid w:val="00772CEC"/>
    <w:rsid w:val="0077470F"/>
    <w:rsid w:val="007766FC"/>
    <w:rsid w:val="00781239"/>
    <w:rsid w:val="00781BCF"/>
    <w:rsid w:val="00781EFD"/>
    <w:rsid w:val="00782F9F"/>
    <w:rsid w:val="007839FA"/>
    <w:rsid w:val="00783FA7"/>
    <w:rsid w:val="0078537F"/>
    <w:rsid w:val="00786498"/>
    <w:rsid w:val="00787080"/>
    <w:rsid w:val="00787941"/>
    <w:rsid w:val="00790ADD"/>
    <w:rsid w:val="007911A0"/>
    <w:rsid w:val="0079198D"/>
    <w:rsid w:val="00791EF3"/>
    <w:rsid w:val="00795102"/>
    <w:rsid w:val="00795F58"/>
    <w:rsid w:val="0079745D"/>
    <w:rsid w:val="007A1EAC"/>
    <w:rsid w:val="007A4A80"/>
    <w:rsid w:val="007A62CC"/>
    <w:rsid w:val="007B0303"/>
    <w:rsid w:val="007B0734"/>
    <w:rsid w:val="007B13A4"/>
    <w:rsid w:val="007B5E6A"/>
    <w:rsid w:val="007B7C59"/>
    <w:rsid w:val="007B7C65"/>
    <w:rsid w:val="007C4A34"/>
    <w:rsid w:val="007C5B5E"/>
    <w:rsid w:val="007C7358"/>
    <w:rsid w:val="007D24B0"/>
    <w:rsid w:val="007D2D7F"/>
    <w:rsid w:val="007D3450"/>
    <w:rsid w:val="007D3B07"/>
    <w:rsid w:val="007D4E25"/>
    <w:rsid w:val="007D6B97"/>
    <w:rsid w:val="007E0332"/>
    <w:rsid w:val="007E148F"/>
    <w:rsid w:val="007E3317"/>
    <w:rsid w:val="007E4800"/>
    <w:rsid w:val="007E5219"/>
    <w:rsid w:val="007E62AA"/>
    <w:rsid w:val="007E6C0F"/>
    <w:rsid w:val="007F3DB4"/>
    <w:rsid w:val="007F48F6"/>
    <w:rsid w:val="00800757"/>
    <w:rsid w:val="00802334"/>
    <w:rsid w:val="0080251B"/>
    <w:rsid w:val="00812730"/>
    <w:rsid w:val="00813F2F"/>
    <w:rsid w:val="00816556"/>
    <w:rsid w:val="00816808"/>
    <w:rsid w:val="00820E21"/>
    <w:rsid w:val="008236F0"/>
    <w:rsid w:val="008238A9"/>
    <w:rsid w:val="00824907"/>
    <w:rsid w:val="00824B1C"/>
    <w:rsid w:val="008254EE"/>
    <w:rsid w:val="008309C5"/>
    <w:rsid w:val="008333A3"/>
    <w:rsid w:val="00835470"/>
    <w:rsid w:val="008364D4"/>
    <w:rsid w:val="00840C9B"/>
    <w:rsid w:val="00842C30"/>
    <w:rsid w:val="00843A52"/>
    <w:rsid w:val="00844C69"/>
    <w:rsid w:val="00854595"/>
    <w:rsid w:val="008545BB"/>
    <w:rsid w:val="008546DF"/>
    <w:rsid w:val="00857BE1"/>
    <w:rsid w:val="00860531"/>
    <w:rsid w:val="00864562"/>
    <w:rsid w:val="00866258"/>
    <w:rsid w:val="00870673"/>
    <w:rsid w:val="00871C65"/>
    <w:rsid w:val="0087274A"/>
    <w:rsid w:val="00876022"/>
    <w:rsid w:val="00877FC8"/>
    <w:rsid w:val="0088101D"/>
    <w:rsid w:val="008853F5"/>
    <w:rsid w:val="008916A4"/>
    <w:rsid w:val="00893C50"/>
    <w:rsid w:val="008A02A7"/>
    <w:rsid w:val="008A0E9C"/>
    <w:rsid w:val="008A34E4"/>
    <w:rsid w:val="008A3F5C"/>
    <w:rsid w:val="008B2330"/>
    <w:rsid w:val="008B42ED"/>
    <w:rsid w:val="008B4BC5"/>
    <w:rsid w:val="008C0FF3"/>
    <w:rsid w:val="008C632C"/>
    <w:rsid w:val="008D08B1"/>
    <w:rsid w:val="008D2290"/>
    <w:rsid w:val="008E086D"/>
    <w:rsid w:val="008E0B45"/>
    <w:rsid w:val="008E216F"/>
    <w:rsid w:val="008F1F14"/>
    <w:rsid w:val="008F685E"/>
    <w:rsid w:val="008F6DA2"/>
    <w:rsid w:val="008F7646"/>
    <w:rsid w:val="00902065"/>
    <w:rsid w:val="009108A7"/>
    <w:rsid w:val="00910C3D"/>
    <w:rsid w:val="009141C2"/>
    <w:rsid w:val="00915B4D"/>
    <w:rsid w:val="00915CC1"/>
    <w:rsid w:val="00923D27"/>
    <w:rsid w:val="00925435"/>
    <w:rsid w:val="009318CA"/>
    <w:rsid w:val="009415E8"/>
    <w:rsid w:val="009416DA"/>
    <w:rsid w:val="00942080"/>
    <w:rsid w:val="009431A8"/>
    <w:rsid w:val="009433A3"/>
    <w:rsid w:val="00945D7B"/>
    <w:rsid w:val="0095100A"/>
    <w:rsid w:val="00952A1A"/>
    <w:rsid w:val="00954BCE"/>
    <w:rsid w:val="00955ADD"/>
    <w:rsid w:val="00957C5F"/>
    <w:rsid w:val="009648B7"/>
    <w:rsid w:val="00975AF6"/>
    <w:rsid w:val="009769E6"/>
    <w:rsid w:val="00977B93"/>
    <w:rsid w:val="009803EB"/>
    <w:rsid w:val="00983C0B"/>
    <w:rsid w:val="00984237"/>
    <w:rsid w:val="00986CF5"/>
    <w:rsid w:val="00993131"/>
    <w:rsid w:val="00994428"/>
    <w:rsid w:val="00996653"/>
    <w:rsid w:val="009A1667"/>
    <w:rsid w:val="009A262F"/>
    <w:rsid w:val="009A2A02"/>
    <w:rsid w:val="009A3D67"/>
    <w:rsid w:val="009A4441"/>
    <w:rsid w:val="009A5594"/>
    <w:rsid w:val="009A6F22"/>
    <w:rsid w:val="009B2A86"/>
    <w:rsid w:val="009B7F41"/>
    <w:rsid w:val="009C00A9"/>
    <w:rsid w:val="009C1F76"/>
    <w:rsid w:val="009C5D7C"/>
    <w:rsid w:val="009D0E73"/>
    <w:rsid w:val="009D241C"/>
    <w:rsid w:val="009D25FD"/>
    <w:rsid w:val="009D39B1"/>
    <w:rsid w:val="009D3DA0"/>
    <w:rsid w:val="009D6228"/>
    <w:rsid w:val="009D6CEF"/>
    <w:rsid w:val="009E1801"/>
    <w:rsid w:val="009E1F43"/>
    <w:rsid w:val="009E2BE8"/>
    <w:rsid w:val="009E5964"/>
    <w:rsid w:val="009E78D6"/>
    <w:rsid w:val="009F15EE"/>
    <w:rsid w:val="009F16AC"/>
    <w:rsid w:val="009F208F"/>
    <w:rsid w:val="009F7EAA"/>
    <w:rsid w:val="00A01B46"/>
    <w:rsid w:val="00A02B7D"/>
    <w:rsid w:val="00A02B96"/>
    <w:rsid w:val="00A03D08"/>
    <w:rsid w:val="00A052A1"/>
    <w:rsid w:val="00A05FD2"/>
    <w:rsid w:val="00A106F5"/>
    <w:rsid w:val="00A1464A"/>
    <w:rsid w:val="00A14A53"/>
    <w:rsid w:val="00A14B96"/>
    <w:rsid w:val="00A16A33"/>
    <w:rsid w:val="00A2053D"/>
    <w:rsid w:val="00A23651"/>
    <w:rsid w:val="00A26672"/>
    <w:rsid w:val="00A30CC3"/>
    <w:rsid w:val="00A34116"/>
    <w:rsid w:val="00A35EB5"/>
    <w:rsid w:val="00A400CF"/>
    <w:rsid w:val="00A4308B"/>
    <w:rsid w:val="00A44393"/>
    <w:rsid w:val="00A45BB1"/>
    <w:rsid w:val="00A46F0C"/>
    <w:rsid w:val="00A50D90"/>
    <w:rsid w:val="00A5118E"/>
    <w:rsid w:val="00A51A60"/>
    <w:rsid w:val="00A52E3A"/>
    <w:rsid w:val="00A55E90"/>
    <w:rsid w:val="00A56080"/>
    <w:rsid w:val="00A565B9"/>
    <w:rsid w:val="00A57DD7"/>
    <w:rsid w:val="00A6160D"/>
    <w:rsid w:val="00A62170"/>
    <w:rsid w:val="00A63825"/>
    <w:rsid w:val="00A63EC3"/>
    <w:rsid w:val="00A74845"/>
    <w:rsid w:val="00A7511C"/>
    <w:rsid w:val="00A76A13"/>
    <w:rsid w:val="00A84550"/>
    <w:rsid w:val="00A879AE"/>
    <w:rsid w:val="00A90FC9"/>
    <w:rsid w:val="00A916DB"/>
    <w:rsid w:val="00AA3F1E"/>
    <w:rsid w:val="00AA51FA"/>
    <w:rsid w:val="00AA7F78"/>
    <w:rsid w:val="00AB716A"/>
    <w:rsid w:val="00AB7B71"/>
    <w:rsid w:val="00AD146C"/>
    <w:rsid w:val="00AD217B"/>
    <w:rsid w:val="00AD268F"/>
    <w:rsid w:val="00AD3FDD"/>
    <w:rsid w:val="00AD633A"/>
    <w:rsid w:val="00AD63A0"/>
    <w:rsid w:val="00AE2C3B"/>
    <w:rsid w:val="00AE4923"/>
    <w:rsid w:val="00AE5B04"/>
    <w:rsid w:val="00AF105D"/>
    <w:rsid w:val="00AF24C9"/>
    <w:rsid w:val="00AF3FC0"/>
    <w:rsid w:val="00AF5396"/>
    <w:rsid w:val="00AF57FC"/>
    <w:rsid w:val="00AF5CAB"/>
    <w:rsid w:val="00AF7262"/>
    <w:rsid w:val="00B02BAA"/>
    <w:rsid w:val="00B035FC"/>
    <w:rsid w:val="00B05BB7"/>
    <w:rsid w:val="00B06084"/>
    <w:rsid w:val="00B15A5A"/>
    <w:rsid w:val="00B17996"/>
    <w:rsid w:val="00B20FB4"/>
    <w:rsid w:val="00B2468F"/>
    <w:rsid w:val="00B24CC1"/>
    <w:rsid w:val="00B25966"/>
    <w:rsid w:val="00B27C25"/>
    <w:rsid w:val="00B27F6D"/>
    <w:rsid w:val="00B3034F"/>
    <w:rsid w:val="00B31A0E"/>
    <w:rsid w:val="00B34870"/>
    <w:rsid w:val="00B417FA"/>
    <w:rsid w:val="00B4446C"/>
    <w:rsid w:val="00B47233"/>
    <w:rsid w:val="00B47FE8"/>
    <w:rsid w:val="00B53BB0"/>
    <w:rsid w:val="00B562DD"/>
    <w:rsid w:val="00B60F68"/>
    <w:rsid w:val="00B6389F"/>
    <w:rsid w:val="00B645F2"/>
    <w:rsid w:val="00B66E31"/>
    <w:rsid w:val="00B671E1"/>
    <w:rsid w:val="00B72101"/>
    <w:rsid w:val="00B725B0"/>
    <w:rsid w:val="00B747CE"/>
    <w:rsid w:val="00B774F6"/>
    <w:rsid w:val="00B777B9"/>
    <w:rsid w:val="00B87484"/>
    <w:rsid w:val="00B905CA"/>
    <w:rsid w:val="00B92AEF"/>
    <w:rsid w:val="00B94596"/>
    <w:rsid w:val="00B97D38"/>
    <w:rsid w:val="00BA08AB"/>
    <w:rsid w:val="00BA0C66"/>
    <w:rsid w:val="00BA0E90"/>
    <w:rsid w:val="00BA37F1"/>
    <w:rsid w:val="00BA3A27"/>
    <w:rsid w:val="00BB2FF9"/>
    <w:rsid w:val="00BB4401"/>
    <w:rsid w:val="00BB4836"/>
    <w:rsid w:val="00BB67B8"/>
    <w:rsid w:val="00BC0350"/>
    <w:rsid w:val="00BC16CE"/>
    <w:rsid w:val="00BD0BFD"/>
    <w:rsid w:val="00BD3C33"/>
    <w:rsid w:val="00BE2274"/>
    <w:rsid w:val="00BE6A4A"/>
    <w:rsid w:val="00BF1FA3"/>
    <w:rsid w:val="00BF4CC9"/>
    <w:rsid w:val="00BF4FA8"/>
    <w:rsid w:val="00C00441"/>
    <w:rsid w:val="00C014F3"/>
    <w:rsid w:val="00C042E6"/>
    <w:rsid w:val="00C04B26"/>
    <w:rsid w:val="00C06A31"/>
    <w:rsid w:val="00C16E6E"/>
    <w:rsid w:val="00C21296"/>
    <w:rsid w:val="00C21F2D"/>
    <w:rsid w:val="00C24365"/>
    <w:rsid w:val="00C27175"/>
    <w:rsid w:val="00C30521"/>
    <w:rsid w:val="00C31175"/>
    <w:rsid w:val="00C31B6E"/>
    <w:rsid w:val="00C32432"/>
    <w:rsid w:val="00C36EBA"/>
    <w:rsid w:val="00C41CBE"/>
    <w:rsid w:val="00C42DAF"/>
    <w:rsid w:val="00C43C1F"/>
    <w:rsid w:val="00C46A65"/>
    <w:rsid w:val="00C504A9"/>
    <w:rsid w:val="00C50D53"/>
    <w:rsid w:val="00C51321"/>
    <w:rsid w:val="00C55267"/>
    <w:rsid w:val="00C61D49"/>
    <w:rsid w:val="00C70538"/>
    <w:rsid w:val="00C70DB2"/>
    <w:rsid w:val="00C75D8A"/>
    <w:rsid w:val="00C76153"/>
    <w:rsid w:val="00C87F1F"/>
    <w:rsid w:val="00C90D12"/>
    <w:rsid w:val="00C94CA1"/>
    <w:rsid w:val="00C974B9"/>
    <w:rsid w:val="00C9784E"/>
    <w:rsid w:val="00CA013A"/>
    <w:rsid w:val="00CA21CF"/>
    <w:rsid w:val="00CA24C5"/>
    <w:rsid w:val="00CA2709"/>
    <w:rsid w:val="00CA2894"/>
    <w:rsid w:val="00CA5A14"/>
    <w:rsid w:val="00CA6F1E"/>
    <w:rsid w:val="00CB1A46"/>
    <w:rsid w:val="00CB3E58"/>
    <w:rsid w:val="00CB7949"/>
    <w:rsid w:val="00CC0328"/>
    <w:rsid w:val="00CC45B6"/>
    <w:rsid w:val="00CC472F"/>
    <w:rsid w:val="00CC4B14"/>
    <w:rsid w:val="00CD3EAD"/>
    <w:rsid w:val="00CD5A98"/>
    <w:rsid w:val="00CD7049"/>
    <w:rsid w:val="00CD798D"/>
    <w:rsid w:val="00CE121F"/>
    <w:rsid w:val="00CE35E3"/>
    <w:rsid w:val="00CF1B02"/>
    <w:rsid w:val="00CF1E59"/>
    <w:rsid w:val="00CF4760"/>
    <w:rsid w:val="00CF6A4B"/>
    <w:rsid w:val="00CF744F"/>
    <w:rsid w:val="00D02273"/>
    <w:rsid w:val="00D02BBC"/>
    <w:rsid w:val="00D03D4B"/>
    <w:rsid w:val="00D12AF3"/>
    <w:rsid w:val="00D148F8"/>
    <w:rsid w:val="00D15825"/>
    <w:rsid w:val="00D21BBE"/>
    <w:rsid w:val="00D22E77"/>
    <w:rsid w:val="00D24E68"/>
    <w:rsid w:val="00D25F56"/>
    <w:rsid w:val="00D30445"/>
    <w:rsid w:val="00D32073"/>
    <w:rsid w:val="00D326B5"/>
    <w:rsid w:val="00D352DD"/>
    <w:rsid w:val="00D36937"/>
    <w:rsid w:val="00D422B1"/>
    <w:rsid w:val="00D42981"/>
    <w:rsid w:val="00D43F41"/>
    <w:rsid w:val="00D441E9"/>
    <w:rsid w:val="00D609F8"/>
    <w:rsid w:val="00D616AE"/>
    <w:rsid w:val="00D616CA"/>
    <w:rsid w:val="00D61DFB"/>
    <w:rsid w:val="00D62272"/>
    <w:rsid w:val="00D63203"/>
    <w:rsid w:val="00D66745"/>
    <w:rsid w:val="00D705F1"/>
    <w:rsid w:val="00D70F23"/>
    <w:rsid w:val="00D7299B"/>
    <w:rsid w:val="00D73826"/>
    <w:rsid w:val="00D807E5"/>
    <w:rsid w:val="00D817BB"/>
    <w:rsid w:val="00D81ACA"/>
    <w:rsid w:val="00D860F1"/>
    <w:rsid w:val="00D8708C"/>
    <w:rsid w:val="00D871EA"/>
    <w:rsid w:val="00D91E0D"/>
    <w:rsid w:val="00D932F4"/>
    <w:rsid w:val="00D94FAB"/>
    <w:rsid w:val="00D9786D"/>
    <w:rsid w:val="00D97948"/>
    <w:rsid w:val="00DA3FD6"/>
    <w:rsid w:val="00DA414A"/>
    <w:rsid w:val="00DA5161"/>
    <w:rsid w:val="00DA5DA6"/>
    <w:rsid w:val="00DA7826"/>
    <w:rsid w:val="00DB5597"/>
    <w:rsid w:val="00DB690A"/>
    <w:rsid w:val="00DC2173"/>
    <w:rsid w:val="00DC530B"/>
    <w:rsid w:val="00DD0440"/>
    <w:rsid w:val="00DD0577"/>
    <w:rsid w:val="00DD13F5"/>
    <w:rsid w:val="00DD2AA8"/>
    <w:rsid w:val="00DD49C1"/>
    <w:rsid w:val="00DD4FF6"/>
    <w:rsid w:val="00DD691C"/>
    <w:rsid w:val="00DE1EAE"/>
    <w:rsid w:val="00DE22B0"/>
    <w:rsid w:val="00DF2B20"/>
    <w:rsid w:val="00E02752"/>
    <w:rsid w:val="00E05555"/>
    <w:rsid w:val="00E14444"/>
    <w:rsid w:val="00E17747"/>
    <w:rsid w:val="00E24AB6"/>
    <w:rsid w:val="00E27409"/>
    <w:rsid w:val="00E46249"/>
    <w:rsid w:val="00E53B28"/>
    <w:rsid w:val="00E53ED5"/>
    <w:rsid w:val="00E5466A"/>
    <w:rsid w:val="00E54C6C"/>
    <w:rsid w:val="00E56373"/>
    <w:rsid w:val="00E5666B"/>
    <w:rsid w:val="00E61113"/>
    <w:rsid w:val="00E61FD4"/>
    <w:rsid w:val="00E641D2"/>
    <w:rsid w:val="00E64420"/>
    <w:rsid w:val="00E65C60"/>
    <w:rsid w:val="00E66F66"/>
    <w:rsid w:val="00E720A0"/>
    <w:rsid w:val="00E72B56"/>
    <w:rsid w:val="00E73810"/>
    <w:rsid w:val="00E74421"/>
    <w:rsid w:val="00E746CA"/>
    <w:rsid w:val="00E75163"/>
    <w:rsid w:val="00E759ED"/>
    <w:rsid w:val="00E84E61"/>
    <w:rsid w:val="00E8503E"/>
    <w:rsid w:val="00E85E77"/>
    <w:rsid w:val="00E867DF"/>
    <w:rsid w:val="00E90AEC"/>
    <w:rsid w:val="00E90D55"/>
    <w:rsid w:val="00E9420E"/>
    <w:rsid w:val="00E97C96"/>
    <w:rsid w:val="00EA0976"/>
    <w:rsid w:val="00EA5260"/>
    <w:rsid w:val="00EB3234"/>
    <w:rsid w:val="00EB332F"/>
    <w:rsid w:val="00EB3D5B"/>
    <w:rsid w:val="00EB3F44"/>
    <w:rsid w:val="00EB4888"/>
    <w:rsid w:val="00EB4976"/>
    <w:rsid w:val="00EC0919"/>
    <w:rsid w:val="00EC1435"/>
    <w:rsid w:val="00EC1F29"/>
    <w:rsid w:val="00EC281B"/>
    <w:rsid w:val="00ED21F6"/>
    <w:rsid w:val="00ED2CE3"/>
    <w:rsid w:val="00ED6392"/>
    <w:rsid w:val="00EE1898"/>
    <w:rsid w:val="00EE195D"/>
    <w:rsid w:val="00EE41A1"/>
    <w:rsid w:val="00EF3825"/>
    <w:rsid w:val="00EF64F3"/>
    <w:rsid w:val="00F02F38"/>
    <w:rsid w:val="00F0368C"/>
    <w:rsid w:val="00F0426D"/>
    <w:rsid w:val="00F04949"/>
    <w:rsid w:val="00F05601"/>
    <w:rsid w:val="00F07EC3"/>
    <w:rsid w:val="00F11799"/>
    <w:rsid w:val="00F12C39"/>
    <w:rsid w:val="00F207B8"/>
    <w:rsid w:val="00F228B5"/>
    <w:rsid w:val="00F234E3"/>
    <w:rsid w:val="00F23B11"/>
    <w:rsid w:val="00F2442B"/>
    <w:rsid w:val="00F24996"/>
    <w:rsid w:val="00F30359"/>
    <w:rsid w:val="00F304DF"/>
    <w:rsid w:val="00F32B74"/>
    <w:rsid w:val="00F3503B"/>
    <w:rsid w:val="00F42831"/>
    <w:rsid w:val="00F442BA"/>
    <w:rsid w:val="00F47AF9"/>
    <w:rsid w:val="00F50FD6"/>
    <w:rsid w:val="00F53C76"/>
    <w:rsid w:val="00F53DD4"/>
    <w:rsid w:val="00F54568"/>
    <w:rsid w:val="00F54D0F"/>
    <w:rsid w:val="00F56CA1"/>
    <w:rsid w:val="00F621B2"/>
    <w:rsid w:val="00F621BD"/>
    <w:rsid w:val="00F62707"/>
    <w:rsid w:val="00F62D68"/>
    <w:rsid w:val="00F67C0A"/>
    <w:rsid w:val="00F70370"/>
    <w:rsid w:val="00F70B89"/>
    <w:rsid w:val="00F7292D"/>
    <w:rsid w:val="00F72F5A"/>
    <w:rsid w:val="00F75192"/>
    <w:rsid w:val="00F77F4F"/>
    <w:rsid w:val="00F824C6"/>
    <w:rsid w:val="00F90D51"/>
    <w:rsid w:val="00F9365E"/>
    <w:rsid w:val="00F93F10"/>
    <w:rsid w:val="00F9419E"/>
    <w:rsid w:val="00F94FE1"/>
    <w:rsid w:val="00FA7A00"/>
    <w:rsid w:val="00FA7C30"/>
    <w:rsid w:val="00FB3147"/>
    <w:rsid w:val="00FB4E8A"/>
    <w:rsid w:val="00FC11F4"/>
    <w:rsid w:val="00FC40E3"/>
    <w:rsid w:val="00FC4963"/>
    <w:rsid w:val="00FC6A30"/>
    <w:rsid w:val="00FC767C"/>
    <w:rsid w:val="00FD0315"/>
    <w:rsid w:val="00FD0F5F"/>
    <w:rsid w:val="00FD22F0"/>
    <w:rsid w:val="00FD2552"/>
    <w:rsid w:val="00FD3ECA"/>
    <w:rsid w:val="00FD4D0B"/>
    <w:rsid w:val="00FD5682"/>
    <w:rsid w:val="00FD6736"/>
    <w:rsid w:val="00FE2FE2"/>
    <w:rsid w:val="00FE350C"/>
    <w:rsid w:val="00FE5903"/>
    <w:rsid w:val="00FF1994"/>
    <w:rsid w:val="00FF2C71"/>
    <w:rsid w:val="00FF2F90"/>
    <w:rsid w:val="00FF3868"/>
    <w:rsid w:val="00FF40BF"/>
    <w:rsid w:val="00FF78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C2AC7A1-E671-47E5-9AAF-96E3913E6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5A5A"/>
    <w:pPr>
      <w:widowControl w:val="0"/>
      <w:jc w:val="both"/>
    </w:pPr>
    <w:rPr>
      <w:rFonts w:ascii="Calibri" w:eastAsia="SimSun" w:hAnsi="Calibri" w:cs="Times New Roman"/>
      <w:sz w:val="21"/>
      <w:szCs w:val="24"/>
      <w:lang w:eastAsia="zh-CN"/>
    </w:rPr>
  </w:style>
  <w:style w:type="paragraph" w:styleId="1">
    <w:name w:val="heading 1"/>
    <w:basedOn w:val="a"/>
    <w:link w:val="10"/>
    <w:uiPriority w:val="9"/>
    <w:qFormat/>
    <w:rsid w:val="00FC11F4"/>
    <w:pPr>
      <w:widowControl/>
      <w:spacing w:before="100" w:beforeAutospacing="1" w:after="100" w:afterAutospacing="1"/>
      <w:jc w:val="left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373AF1"/>
    <w:pPr>
      <w:spacing w:before="100" w:beforeAutospacing="1" w:after="100" w:afterAutospacing="1"/>
      <w:jc w:val="left"/>
    </w:pPr>
    <w:rPr>
      <w:kern w:val="0"/>
      <w:sz w:val="24"/>
    </w:rPr>
  </w:style>
  <w:style w:type="table" w:styleId="a3">
    <w:name w:val="Table Grid"/>
    <w:basedOn w:val="a1"/>
    <w:uiPriority w:val="39"/>
    <w:rsid w:val="00373AF1"/>
    <w:pPr>
      <w:widowControl w:val="0"/>
      <w:jc w:val="both"/>
    </w:pPr>
    <w:rPr>
      <w:rFonts w:ascii="Times New Roman" w:eastAsia="SimSu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B94596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2B7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B7498"/>
    <w:rPr>
      <w:rFonts w:ascii="Calibri" w:eastAsia="SimSun" w:hAnsi="Calibri" w:cs="Times New Roman"/>
      <w:sz w:val="20"/>
      <w:szCs w:val="20"/>
      <w:lang w:eastAsia="zh-CN"/>
    </w:rPr>
  </w:style>
  <w:style w:type="paragraph" w:styleId="a8">
    <w:name w:val="footer"/>
    <w:basedOn w:val="a"/>
    <w:link w:val="a9"/>
    <w:uiPriority w:val="99"/>
    <w:unhideWhenUsed/>
    <w:rsid w:val="002B7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B7498"/>
    <w:rPr>
      <w:rFonts w:ascii="Calibri" w:eastAsia="SimSun" w:hAnsi="Calibri" w:cs="Times New Roman"/>
      <w:sz w:val="20"/>
      <w:szCs w:val="20"/>
      <w:lang w:eastAsia="zh-CN"/>
    </w:rPr>
  </w:style>
  <w:style w:type="character" w:styleId="aa">
    <w:name w:val="annotation reference"/>
    <w:basedOn w:val="a0"/>
    <w:uiPriority w:val="99"/>
    <w:semiHidden/>
    <w:unhideWhenUsed/>
    <w:rsid w:val="00430A80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430A80"/>
    <w:pPr>
      <w:jc w:val="left"/>
    </w:pPr>
  </w:style>
  <w:style w:type="character" w:customStyle="1" w:styleId="ac">
    <w:name w:val="註解文字 字元"/>
    <w:basedOn w:val="a0"/>
    <w:link w:val="ab"/>
    <w:uiPriority w:val="99"/>
    <w:semiHidden/>
    <w:rsid w:val="00430A80"/>
    <w:rPr>
      <w:rFonts w:ascii="Calibri" w:eastAsia="SimSun" w:hAnsi="Calibri" w:cs="Times New Roman"/>
      <w:sz w:val="21"/>
      <w:szCs w:val="24"/>
      <w:lang w:eastAsia="zh-CN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430A80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430A80"/>
    <w:rPr>
      <w:rFonts w:ascii="Calibri" w:eastAsia="SimSun" w:hAnsi="Calibri" w:cs="Times New Roman"/>
      <w:b/>
      <w:bCs/>
      <w:sz w:val="21"/>
      <w:szCs w:val="24"/>
      <w:lang w:eastAsia="zh-CN"/>
    </w:rPr>
  </w:style>
  <w:style w:type="paragraph" w:styleId="af">
    <w:name w:val="Balloon Text"/>
    <w:basedOn w:val="a"/>
    <w:link w:val="af0"/>
    <w:semiHidden/>
    <w:unhideWhenUsed/>
    <w:rsid w:val="00430A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430A80"/>
    <w:rPr>
      <w:rFonts w:asciiTheme="majorHAnsi" w:eastAsiaTheme="majorEastAsia" w:hAnsiTheme="majorHAnsi" w:cstheme="majorBidi"/>
      <w:sz w:val="18"/>
      <w:szCs w:val="18"/>
      <w:lang w:eastAsia="zh-CN"/>
    </w:rPr>
  </w:style>
  <w:style w:type="character" w:styleId="af1">
    <w:name w:val="Hyperlink"/>
    <w:basedOn w:val="a0"/>
    <w:rsid w:val="00FE5903"/>
    <w:rPr>
      <w:color w:val="0000FF" w:themeColor="hyperlink"/>
      <w:u w:val="single"/>
    </w:rPr>
  </w:style>
  <w:style w:type="character" w:styleId="af2">
    <w:name w:val="Emphasis"/>
    <w:basedOn w:val="a0"/>
    <w:uiPriority w:val="20"/>
    <w:qFormat/>
    <w:rsid w:val="00D97948"/>
    <w:rPr>
      <w:i/>
      <w:iCs/>
    </w:rPr>
  </w:style>
  <w:style w:type="paragraph" w:customStyle="1" w:styleId="11">
    <w:name w:val="清單段落1"/>
    <w:basedOn w:val="a"/>
    <w:uiPriority w:val="34"/>
    <w:qFormat/>
    <w:rsid w:val="007E148F"/>
    <w:pPr>
      <w:ind w:leftChars="200" w:left="480"/>
      <w:jc w:val="left"/>
    </w:pPr>
    <w:rPr>
      <w:rFonts w:ascii="Times New Roman" w:eastAsia="新細明體" w:hAnsi="Times New Roman"/>
      <w:sz w:val="24"/>
      <w:lang w:eastAsia="zh-TW"/>
    </w:rPr>
  </w:style>
  <w:style w:type="paragraph" w:customStyle="1" w:styleId="Default">
    <w:name w:val="Default"/>
    <w:rsid w:val="0075060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style11">
    <w:name w:val="style11"/>
    <w:rsid w:val="00D43F41"/>
  </w:style>
  <w:style w:type="paragraph" w:styleId="af3">
    <w:name w:val="Plain Text"/>
    <w:basedOn w:val="a"/>
    <w:link w:val="af4"/>
    <w:uiPriority w:val="99"/>
    <w:rsid w:val="00515A44"/>
    <w:pPr>
      <w:widowControl/>
      <w:adjustRightInd w:val="0"/>
      <w:spacing w:line="360" w:lineRule="atLeast"/>
      <w:jc w:val="left"/>
      <w:textAlignment w:val="baseline"/>
    </w:pPr>
    <w:rPr>
      <w:rFonts w:ascii="細明體" w:eastAsia="細明體" w:hAnsi="Courier New"/>
      <w:kern w:val="0"/>
      <w:sz w:val="20"/>
      <w:szCs w:val="20"/>
      <w:lang w:eastAsia="zh-TW"/>
    </w:rPr>
  </w:style>
  <w:style w:type="character" w:customStyle="1" w:styleId="af4">
    <w:name w:val="純文字 字元"/>
    <w:basedOn w:val="a0"/>
    <w:link w:val="af3"/>
    <w:uiPriority w:val="99"/>
    <w:rsid w:val="00515A44"/>
    <w:rPr>
      <w:rFonts w:ascii="細明體" w:eastAsia="細明體" w:hAnsi="Courier New" w:cs="Times New Roman"/>
      <w:kern w:val="0"/>
      <w:sz w:val="20"/>
      <w:szCs w:val="20"/>
    </w:rPr>
  </w:style>
  <w:style w:type="character" w:customStyle="1" w:styleId="tl8wme">
    <w:name w:val="tl8wme"/>
    <w:basedOn w:val="a0"/>
    <w:rsid w:val="00B47233"/>
  </w:style>
  <w:style w:type="character" w:customStyle="1" w:styleId="a5">
    <w:name w:val="清單段落 字元"/>
    <w:basedOn w:val="a0"/>
    <w:link w:val="a4"/>
    <w:uiPriority w:val="34"/>
    <w:rsid w:val="006A486F"/>
    <w:rPr>
      <w:rFonts w:ascii="Calibri" w:eastAsia="SimSun" w:hAnsi="Calibri" w:cs="Times New Roman"/>
      <w:sz w:val="21"/>
      <w:szCs w:val="24"/>
      <w:lang w:eastAsia="zh-CN"/>
    </w:rPr>
  </w:style>
  <w:style w:type="character" w:customStyle="1" w:styleId="10">
    <w:name w:val="標題 1 字元"/>
    <w:basedOn w:val="a0"/>
    <w:link w:val="1"/>
    <w:uiPriority w:val="9"/>
    <w:rsid w:val="00FC11F4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sv">
    <w:name w:val="sv"/>
    <w:basedOn w:val="a0"/>
    <w:rsid w:val="009A4441"/>
  </w:style>
  <w:style w:type="paragraph" w:styleId="af5">
    <w:name w:val="Revision"/>
    <w:hidden/>
    <w:uiPriority w:val="99"/>
    <w:semiHidden/>
    <w:rsid w:val="00876022"/>
    <w:rPr>
      <w:rFonts w:ascii="Calibri" w:eastAsia="SimSun" w:hAnsi="Calibri" w:cs="Times New Roman"/>
      <w:sz w:val="21"/>
      <w:szCs w:val="24"/>
      <w:lang w:eastAsia="zh-CN"/>
    </w:rPr>
  </w:style>
  <w:style w:type="paragraph" w:customStyle="1" w:styleId="af6">
    <w:name w:val="一"/>
    <w:basedOn w:val="a"/>
    <w:rsid w:val="00E53B28"/>
    <w:pPr>
      <w:spacing w:before="240" w:line="0" w:lineRule="atLeast"/>
      <w:jc w:val="left"/>
    </w:pPr>
    <w:rPr>
      <w:rFonts w:ascii="華康中黑體" w:eastAsia="華康中黑體" w:hAnsi="Times New Roman"/>
      <w:sz w:val="28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40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8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11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84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608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497082">
                              <w:marLeft w:val="135"/>
                              <w:marRight w:val="135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3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02188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277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4401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00861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7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3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70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2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52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627401">
                              <w:marLeft w:val="135"/>
                              <w:marRight w:val="135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6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62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68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33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95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582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189332">
                              <w:marLeft w:val="135"/>
                              <w:marRight w:val="135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DE1F29-DF78-4178-9B81-B57E247DC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899</Words>
  <Characters>5127</Characters>
  <Application>Microsoft Office Word</Application>
  <DocSecurity>0</DocSecurity>
  <Lines>42</Lines>
  <Paragraphs>12</Paragraphs>
  <ScaleCrop>false</ScaleCrop>
  <Company/>
  <LinksUpToDate>false</LinksUpToDate>
  <CharactersWithSpaces>6014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Naomi Liu</dc:creator>
  <cp:lastModifiedBy>廖婉均</cp:lastModifiedBy>
  <cp:revision>5</cp:revision>
  <cp:lastPrinted>2020-09-09T07:12:00Z</cp:lastPrinted>
  <dcterms:created xsi:type="dcterms:W3CDTF">2020-09-10T06:01:00Z</dcterms:created>
  <dcterms:modified xsi:type="dcterms:W3CDTF">2020-09-16T09:08:00Z</dcterms:modified>
</cp:coreProperties>
</file>