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00A46" w14:textId="1120B70A" w:rsidR="00FC26F9" w:rsidRPr="007859E2" w:rsidRDefault="006F265D" w:rsidP="001E2137">
      <w:pPr>
        <w:adjustRightInd w:val="0"/>
        <w:snapToGrid w:val="0"/>
        <w:spacing w:after="0" w:line="240" w:lineRule="auto"/>
        <w:ind w:leftChars="-472" w:left="-257" w:rightChars="-378" w:right="-907" w:hangingChars="243" w:hanging="876"/>
        <w:jc w:val="center"/>
        <w:rPr>
          <w:rFonts w:ascii="標楷體" w:eastAsia="標楷體" w:hAnsi="標楷體" w:cs="Times New Roman"/>
          <w:b/>
          <w:bCs/>
          <w:color w:val="000000" w:themeColor="text1"/>
          <w:sz w:val="36"/>
          <w:szCs w:val="36"/>
          <w14:ligatures w14:val="none"/>
        </w:rPr>
      </w:pPr>
      <w:r w:rsidRPr="006F265D">
        <w:rPr>
          <w:rFonts w:ascii="標楷體" w:eastAsia="標楷體" w:hAnsi="標楷體" w:cs="Times New Roman" w:hint="eastAsia"/>
          <w:b/>
          <w:bCs/>
          <w:color w:val="000000" w:themeColor="text1"/>
          <w:sz w:val="36"/>
          <w:szCs w:val="36"/>
          <w14:ligatures w14:val="none"/>
        </w:rPr>
        <w:t>農業部因應美國關稅</w:t>
      </w:r>
      <w:r w:rsidR="003D78BF" w:rsidRPr="003D78BF">
        <w:rPr>
          <w:rFonts w:ascii="標楷體" w:eastAsia="標楷體" w:hAnsi="標楷體" w:cs="Times New Roman" w:hint="eastAsia"/>
          <w:b/>
          <w:bCs/>
          <w:color w:val="000000" w:themeColor="text1"/>
          <w:sz w:val="36"/>
          <w:szCs w:val="36"/>
          <w14:ligatures w14:val="none"/>
        </w:rPr>
        <w:t>農業金融</w:t>
      </w:r>
      <w:r w:rsidR="00C70149">
        <w:rPr>
          <w:rFonts w:ascii="標楷體" w:eastAsia="標楷體" w:hAnsi="標楷體" w:cs="Times New Roman" w:hint="eastAsia"/>
          <w:b/>
          <w:bCs/>
          <w:color w:val="000000" w:themeColor="text1"/>
          <w:sz w:val="36"/>
          <w:szCs w:val="36"/>
          <w14:ligatures w14:val="none"/>
        </w:rPr>
        <w:t>及</w:t>
      </w:r>
      <w:r w:rsidR="003D78BF" w:rsidRPr="003D78BF">
        <w:rPr>
          <w:rFonts w:ascii="標楷體" w:eastAsia="標楷體" w:hAnsi="標楷體" w:cs="Times New Roman" w:hint="eastAsia"/>
          <w:b/>
          <w:bCs/>
          <w:color w:val="000000" w:themeColor="text1"/>
          <w:sz w:val="36"/>
          <w:szCs w:val="36"/>
          <w14:ligatures w14:val="none"/>
        </w:rPr>
        <w:t>提升產業競爭力</w:t>
      </w:r>
      <w:r w:rsidR="001E2137" w:rsidRPr="006F265D">
        <w:rPr>
          <w:rFonts w:ascii="標楷體" w:eastAsia="標楷體" w:hAnsi="標楷體" w:cs="Times New Roman" w:hint="eastAsia"/>
          <w:b/>
          <w:bCs/>
          <w:color w:val="000000" w:themeColor="text1"/>
          <w:sz w:val="36"/>
          <w:szCs w:val="36"/>
          <w14:ligatures w14:val="none"/>
        </w:rPr>
        <w:t>支持</w:t>
      </w:r>
      <w:r w:rsidR="001E2137" w:rsidRPr="007859E2">
        <w:rPr>
          <w:rFonts w:ascii="標楷體" w:eastAsia="標楷體" w:hAnsi="標楷體" w:cs="Times New Roman" w:hint="eastAsia"/>
          <w:b/>
          <w:bCs/>
          <w:color w:val="000000" w:themeColor="text1"/>
          <w:sz w:val="36"/>
          <w:szCs w:val="36"/>
          <w14:ligatures w14:val="none"/>
        </w:rPr>
        <w:t>措施</w:t>
      </w:r>
    </w:p>
    <w:p w14:paraId="3F114B8F" w14:textId="6A009089" w:rsidR="00A3371D" w:rsidRPr="007859E2" w:rsidRDefault="001E2137" w:rsidP="006F265D">
      <w:pPr>
        <w:adjustRightInd w:val="0"/>
        <w:snapToGrid w:val="0"/>
        <w:spacing w:after="0" w:line="240" w:lineRule="auto"/>
        <w:ind w:left="713" w:hangingChars="198" w:hanging="713"/>
        <w:jc w:val="center"/>
        <w:rPr>
          <w:rFonts w:ascii="標楷體" w:eastAsia="標楷體" w:hAnsi="標楷體" w:cs="Times New Roman"/>
          <w:b/>
          <w:bCs/>
          <w:color w:val="000000" w:themeColor="text1"/>
          <w:sz w:val="36"/>
          <w:szCs w:val="36"/>
          <w14:ligatures w14:val="none"/>
        </w:rPr>
      </w:pPr>
      <w:r w:rsidRPr="001E2137">
        <w:rPr>
          <w:rFonts w:ascii="標楷體" w:eastAsia="標楷體" w:hAnsi="標楷體" w:cs="Times New Roman" w:hint="eastAsia"/>
          <w:b/>
          <w:bCs/>
          <w:color w:val="000000" w:themeColor="text1"/>
          <w:sz w:val="36"/>
          <w:szCs w:val="36"/>
          <w:u w:val="single"/>
          <w14:ligatures w14:val="none"/>
        </w:rPr>
        <w:t>花卉產業受美國提高關稅影響其</w:t>
      </w:r>
      <w:r w:rsidR="00E268CA" w:rsidRPr="007859E2">
        <w:rPr>
          <w:rFonts w:ascii="標楷體" w:eastAsia="標楷體" w:hAnsi="標楷體" w:cs="Times New Roman" w:hint="eastAsia"/>
          <w:b/>
          <w:bCs/>
          <w:color w:val="000000" w:themeColor="text1"/>
          <w:sz w:val="36"/>
          <w:szCs w:val="36"/>
          <w:u w:val="single"/>
          <w14:ligatures w14:val="none"/>
        </w:rPr>
        <w:t>外銷與營運資格認定</w:t>
      </w:r>
      <w:r w:rsidR="00FC26F9" w:rsidRPr="007859E2">
        <w:rPr>
          <w:rFonts w:ascii="標楷體" w:eastAsia="標楷體" w:hAnsi="標楷體" w:cs="Times New Roman" w:hint="eastAsia"/>
          <w:b/>
          <w:bCs/>
          <w:color w:val="000000" w:themeColor="text1"/>
          <w:sz w:val="36"/>
          <w:szCs w:val="36"/>
          <w14:ligatures w14:val="none"/>
        </w:rPr>
        <w:t>申請書</w:t>
      </w:r>
    </w:p>
    <w:tbl>
      <w:tblPr>
        <w:tblW w:w="57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8"/>
        <w:gridCol w:w="1175"/>
        <w:gridCol w:w="2977"/>
        <w:gridCol w:w="2124"/>
        <w:gridCol w:w="2398"/>
      </w:tblGrid>
      <w:tr w:rsidR="00341B3A" w:rsidRPr="007859E2" w14:paraId="1A259002" w14:textId="77777777" w:rsidTr="009608BB">
        <w:trPr>
          <w:trHeight w:val="435"/>
          <w:jc w:val="center"/>
        </w:trPr>
        <w:tc>
          <w:tcPr>
            <w:tcW w:w="1050" w:type="pct"/>
            <w:gridSpan w:val="2"/>
            <w:vAlign w:val="center"/>
          </w:tcPr>
          <w:p w14:paraId="134CC6BC" w14:textId="392AD371" w:rsidR="00341B3A" w:rsidRPr="005C2EF3" w:rsidRDefault="00B22537" w:rsidP="00341B3A">
            <w:pPr>
              <w:adjustRightInd w:val="0"/>
              <w:snapToGrid w:val="0"/>
              <w:spacing w:after="0" w:line="240" w:lineRule="auto"/>
              <w:jc w:val="center"/>
              <w:rPr>
                <w:rFonts w:ascii="Calibri" w:eastAsia="標楷體" w:hAnsi="Calibri" w:cs="Times New Roman"/>
                <w14:ligatures w14:val="none"/>
              </w:rPr>
            </w:pP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>申請</w:t>
            </w:r>
            <w:r w:rsidR="00341B3A" w:rsidRPr="005C2EF3">
              <w:rPr>
                <w:rFonts w:ascii="Calibri" w:eastAsia="標楷體" w:hAnsi="Calibri" w:cs="Times New Roman" w:hint="eastAsia"/>
                <w14:ligatures w14:val="none"/>
              </w:rPr>
              <w:t>輔導措施</w:t>
            </w:r>
          </w:p>
        </w:tc>
        <w:tc>
          <w:tcPr>
            <w:tcW w:w="3950" w:type="pct"/>
            <w:gridSpan w:val="3"/>
            <w:vAlign w:val="center"/>
          </w:tcPr>
          <w:p w14:paraId="53D5AB0F" w14:textId="64E62287" w:rsidR="00341B3A" w:rsidRPr="005C2EF3" w:rsidRDefault="00341B3A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14:ligatures w14:val="none"/>
              </w:rPr>
            </w:pP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>□</w:t>
            </w: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 xml:space="preserve"> </w:t>
            </w: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>金融支持</w:t>
            </w:r>
            <w:r w:rsidR="004324F2" w:rsidRPr="005C2EF3">
              <w:rPr>
                <w:rFonts w:ascii="Calibri" w:eastAsia="標楷體" w:hAnsi="Calibri" w:cs="Times New Roman" w:hint="eastAsia"/>
                <w14:ligatures w14:val="none"/>
              </w:rPr>
              <w:t>(</w:t>
            </w:r>
            <w:r w:rsidR="004324F2" w:rsidRPr="005C2EF3">
              <w:rPr>
                <w:rFonts w:ascii="Calibri" w:eastAsia="標楷體" w:hAnsi="Calibri" w:cs="Times New Roman" w:hint="eastAsia"/>
                <w14:ligatures w14:val="none"/>
              </w:rPr>
              <w:t>專案農貸利息補助</w:t>
            </w:r>
            <w:r w:rsidR="004324F2" w:rsidRPr="005C2EF3">
              <w:rPr>
                <w:rFonts w:ascii="Calibri" w:eastAsia="標楷體" w:hAnsi="Calibri" w:cs="Times New Roman" w:hint="eastAsia"/>
                <w14:ligatures w14:val="none"/>
              </w:rPr>
              <w:t>)</w:t>
            </w:r>
          </w:p>
          <w:p w14:paraId="587E74EE" w14:textId="77777777" w:rsidR="009608BB" w:rsidRPr="005C2EF3" w:rsidRDefault="00341B3A" w:rsidP="009608BB">
            <w:pPr>
              <w:adjustRightInd w:val="0"/>
              <w:snapToGrid w:val="0"/>
              <w:spacing w:after="0" w:line="240" w:lineRule="auto"/>
              <w:ind w:left="334" w:hangingChars="139" w:hanging="334"/>
              <w:jc w:val="both"/>
              <w:rPr>
                <w:rFonts w:ascii="Calibri" w:eastAsia="標楷體" w:hAnsi="Calibri" w:cs="Times New Roman"/>
                <w14:ligatures w14:val="none"/>
              </w:rPr>
            </w:pP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>□</w:t>
            </w: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 xml:space="preserve"> </w:t>
            </w: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>提升產業競爭力</w:t>
            </w:r>
          </w:p>
          <w:p w14:paraId="0370D199" w14:textId="28E07FD7" w:rsidR="00341B3A" w:rsidRPr="005C2EF3" w:rsidRDefault="00341B3A" w:rsidP="009608BB">
            <w:pPr>
              <w:adjustRightInd w:val="0"/>
              <w:snapToGrid w:val="0"/>
              <w:spacing w:after="0" w:line="240" w:lineRule="auto"/>
              <w:ind w:leftChars="137" w:left="663" w:hangingChars="139" w:hanging="334"/>
              <w:jc w:val="both"/>
              <w:rPr>
                <w:rFonts w:ascii="Calibri" w:eastAsia="標楷體" w:hAnsi="Calibri" w:cs="Times New Roman"/>
                <w14:ligatures w14:val="none"/>
              </w:rPr>
            </w:pP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>(</w:t>
            </w:r>
            <w:r w:rsidR="009608BB" w:rsidRPr="005C2EF3">
              <w:rPr>
                <w:rFonts w:ascii="Calibri" w:eastAsia="標楷體" w:hAnsi="Calibri" w:cs="Times New Roman" w:hint="eastAsia"/>
                <w14:ligatures w14:val="none"/>
              </w:rPr>
              <w:t>○</w:t>
            </w:r>
            <w:proofErr w:type="gramStart"/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>冷鏈</w:t>
            </w:r>
            <w:proofErr w:type="gramEnd"/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 xml:space="preserve"> </w:t>
            </w:r>
            <w:r w:rsidR="009608BB" w:rsidRPr="005C2EF3">
              <w:rPr>
                <w:rFonts w:ascii="Calibri" w:eastAsia="標楷體" w:hAnsi="Calibri" w:cs="Times New Roman" w:hint="eastAsia"/>
                <w14:ligatures w14:val="none"/>
              </w:rPr>
              <w:t>○</w:t>
            </w: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>設施</w:t>
            </w: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>(</w:t>
            </w: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>備</w:t>
            </w: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 xml:space="preserve">) </w:t>
            </w:r>
            <w:r w:rsidR="009608BB" w:rsidRPr="005C2EF3">
              <w:rPr>
                <w:rFonts w:ascii="Calibri" w:eastAsia="標楷體" w:hAnsi="Calibri" w:cs="Times New Roman" w:hint="eastAsia"/>
                <w14:ligatures w14:val="none"/>
              </w:rPr>
              <w:t>○</w:t>
            </w: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>技術診斷服務</w:t>
            </w:r>
            <w:r w:rsidR="009608BB" w:rsidRPr="005C2EF3">
              <w:rPr>
                <w:rFonts w:ascii="Calibri" w:eastAsia="標楷體" w:hAnsi="Calibri" w:cs="Times New Roman" w:hint="eastAsia"/>
                <w14:ligatures w14:val="none"/>
              </w:rPr>
              <w:t>○</w:t>
            </w: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>品種特性檢測</w:t>
            </w:r>
            <w:r w:rsidR="009608BB" w:rsidRPr="005C2EF3">
              <w:rPr>
                <w:rFonts w:ascii="Calibri" w:eastAsia="標楷體" w:hAnsi="Calibri" w:cs="Times New Roman" w:hint="eastAsia"/>
                <w14:ligatures w14:val="none"/>
              </w:rPr>
              <w:t>○</w:t>
            </w: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>國際驗證</w:t>
            </w:r>
            <w:r w:rsidRPr="005C2EF3">
              <w:rPr>
                <w:rFonts w:ascii="Calibri" w:eastAsia="標楷體" w:hAnsi="Calibri" w:cs="Times New Roman" w:hint="eastAsia"/>
                <w14:ligatures w14:val="none"/>
              </w:rPr>
              <w:t>)</w:t>
            </w:r>
          </w:p>
        </w:tc>
      </w:tr>
      <w:tr w:rsidR="007859E2" w:rsidRPr="007859E2" w14:paraId="2318D8D2" w14:textId="77777777" w:rsidTr="009608BB">
        <w:trPr>
          <w:trHeight w:val="470"/>
          <w:jc w:val="center"/>
        </w:trPr>
        <w:tc>
          <w:tcPr>
            <w:tcW w:w="431" w:type="pct"/>
            <w:vMerge w:val="restart"/>
            <w:vAlign w:val="center"/>
          </w:tcPr>
          <w:p w14:paraId="67CDE654" w14:textId="77777777" w:rsidR="00974ABD" w:rsidRPr="007859E2" w:rsidRDefault="00974ABD" w:rsidP="00341B3A">
            <w:pPr>
              <w:adjustRightInd w:val="0"/>
              <w:snapToGrid w:val="0"/>
              <w:spacing w:after="0" w:line="240" w:lineRule="auto"/>
              <w:jc w:val="center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申請人資料</w:t>
            </w:r>
          </w:p>
        </w:tc>
        <w:tc>
          <w:tcPr>
            <w:tcW w:w="619" w:type="pct"/>
            <w:vAlign w:val="center"/>
          </w:tcPr>
          <w:p w14:paraId="610A1342" w14:textId="77777777" w:rsidR="00974ABD" w:rsidRPr="007859E2" w:rsidRDefault="00974ABD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身分別</w:t>
            </w:r>
          </w:p>
        </w:tc>
        <w:tc>
          <w:tcPr>
            <w:tcW w:w="3950" w:type="pct"/>
            <w:gridSpan w:val="3"/>
            <w:vAlign w:val="center"/>
          </w:tcPr>
          <w:p w14:paraId="5A91B6A6" w14:textId="76F6C0AE" w:rsidR="00974ABD" w:rsidRPr="007859E2" w:rsidRDefault="00974ABD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□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 xml:space="preserve"> 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農民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 xml:space="preserve">  </w:t>
            </w:r>
            <w:r w:rsidR="00734F89"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□</w:t>
            </w:r>
            <w:r w:rsidR="00734F89"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 xml:space="preserve"> </w:t>
            </w:r>
            <w:r w:rsidR="00734F89"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農民團體</w:t>
            </w:r>
            <w:r w:rsidR="00734F89"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 xml:space="preserve">  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□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 xml:space="preserve"> 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農企業</w:t>
            </w:r>
          </w:p>
        </w:tc>
      </w:tr>
      <w:tr w:rsidR="00341B3A" w:rsidRPr="007859E2" w14:paraId="63D1F53F" w14:textId="77777777" w:rsidTr="009608BB">
        <w:trPr>
          <w:trHeight w:val="419"/>
          <w:jc w:val="center"/>
        </w:trPr>
        <w:tc>
          <w:tcPr>
            <w:tcW w:w="431" w:type="pct"/>
            <w:vMerge/>
            <w:vAlign w:val="center"/>
          </w:tcPr>
          <w:p w14:paraId="0B42B3F4" w14:textId="77777777" w:rsidR="00974ABD" w:rsidRPr="007859E2" w:rsidRDefault="00974ABD" w:rsidP="00341B3A">
            <w:pPr>
              <w:adjustRightInd w:val="0"/>
              <w:snapToGrid w:val="0"/>
              <w:spacing w:after="0" w:line="240" w:lineRule="auto"/>
              <w:jc w:val="center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</w:p>
        </w:tc>
        <w:tc>
          <w:tcPr>
            <w:tcW w:w="619" w:type="pct"/>
            <w:vAlign w:val="center"/>
          </w:tcPr>
          <w:p w14:paraId="18FE4BF1" w14:textId="6A830861" w:rsidR="00974ABD" w:rsidRPr="007859E2" w:rsidRDefault="006F265D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姓名</w:t>
            </w:r>
            <w:r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(</w:t>
            </w:r>
            <w:r w:rsidR="00974ABD"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名稱</w:t>
            </w:r>
            <w:r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)</w:t>
            </w:r>
          </w:p>
        </w:tc>
        <w:tc>
          <w:tcPr>
            <w:tcW w:w="1568" w:type="pct"/>
            <w:vAlign w:val="center"/>
          </w:tcPr>
          <w:p w14:paraId="6EB42E25" w14:textId="1BB0A8D6" w:rsidR="00974ABD" w:rsidRPr="007859E2" w:rsidRDefault="00341B3A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 xml:space="preserve"> </w:t>
            </w:r>
          </w:p>
        </w:tc>
        <w:tc>
          <w:tcPr>
            <w:tcW w:w="1119" w:type="pct"/>
            <w:vAlign w:val="center"/>
          </w:tcPr>
          <w:p w14:paraId="115B3A3B" w14:textId="0CCFA377" w:rsidR="00974ABD" w:rsidRPr="007859E2" w:rsidRDefault="00860453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農民團體或農企業之代表人姓名</w:t>
            </w:r>
          </w:p>
        </w:tc>
        <w:tc>
          <w:tcPr>
            <w:tcW w:w="1263" w:type="pct"/>
            <w:vAlign w:val="center"/>
          </w:tcPr>
          <w:p w14:paraId="73D5956A" w14:textId="77777777" w:rsidR="00974ABD" w:rsidRPr="007859E2" w:rsidRDefault="00974ABD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</w:p>
        </w:tc>
      </w:tr>
      <w:tr w:rsidR="007859E2" w:rsidRPr="007859E2" w14:paraId="075DD28D" w14:textId="77777777" w:rsidTr="009608BB">
        <w:trPr>
          <w:trHeight w:val="411"/>
          <w:jc w:val="center"/>
        </w:trPr>
        <w:tc>
          <w:tcPr>
            <w:tcW w:w="431" w:type="pct"/>
            <w:vMerge/>
            <w:vAlign w:val="center"/>
          </w:tcPr>
          <w:p w14:paraId="08BA67E7" w14:textId="77777777" w:rsidR="00F956D2" w:rsidRPr="007859E2" w:rsidRDefault="00F956D2" w:rsidP="00341B3A">
            <w:pPr>
              <w:adjustRightInd w:val="0"/>
              <w:snapToGrid w:val="0"/>
              <w:spacing w:after="0" w:line="240" w:lineRule="auto"/>
              <w:jc w:val="center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bookmarkStart w:id="0" w:name="_Hlk197325214"/>
          </w:p>
        </w:tc>
        <w:tc>
          <w:tcPr>
            <w:tcW w:w="619" w:type="pct"/>
            <w:vAlign w:val="center"/>
          </w:tcPr>
          <w:p w14:paraId="7230BF9D" w14:textId="2B14AA4F" w:rsidR="00F956D2" w:rsidRPr="007859E2" w:rsidRDefault="00F956D2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電話</w:t>
            </w:r>
          </w:p>
        </w:tc>
        <w:tc>
          <w:tcPr>
            <w:tcW w:w="3950" w:type="pct"/>
            <w:gridSpan w:val="3"/>
            <w:vAlign w:val="center"/>
          </w:tcPr>
          <w:p w14:paraId="21111343" w14:textId="4DFA9EB7" w:rsidR="00F956D2" w:rsidRPr="007859E2" w:rsidRDefault="00F956D2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市話：</w:t>
            </w:r>
          </w:p>
          <w:p w14:paraId="5333DACD" w14:textId="094CF43E" w:rsidR="00F956D2" w:rsidRPr="007859E2" w:rsidRDefault="00F956D2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手機：</w:t>
            </w:r>
          </w:p>
        </w:tc>
      </w:tr>
      <w:bookmarkEnd w:id="0"/>
      <w:tr w:rsidR="007859E2" w:rsidRPr="007859E2" w14:paraId="7B3D9C1E" w14:textId="77777777" w:rsidTr="009608BB">
        <w:trPr>
          <w:trHeight w:val="768"/>
          <w:jc w:val="center"/>
        </w:trPr>
        <w:tc>
          <w:tcPr>
            <w:tcW w:w="431" w:type="pct"/>
            <w:vMerge/>
            <w:vAlign w:val="center"/>
          </w:tcPr>
          <w:p w14:paraId="35632A2A" w14:textId="77777777" w:rsidR="00974ABD" w:rsidRPr="007859E2" w:rsidRDefault="00974ABD" w:rsidP="00341B3A">
            <w:pPr>
              <w:adjustRightInd w:val="0"/>
              <w:snapToGrid w:val="0"/>
              <w:spacing w:after="0" w:line="240" w:lineRule="auto"/>
              <w:jc w:val="center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</w:p>
        </w:tc>
        <w:tc>
          <w:tcPr>
            <w:tcW w:w="619" w:type="pct"/>
            <w:vAlign w:val="center"/>
          </w:tcPr>
          <w:p w14:paraId="385556EA" w14:textId="77777777" w:rsidR="00974ABD" w:rsidRPr="007859E2" w:rsidRDefault="00974ABD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  <w:t>地址</w:t>
            </w:r>
          </w:p>
        </w:tc>
        <w:tc>
          <w:tcPr>
            <w:tcW w:w="3950" w:type="pct"/>
            <w:gridSpan w:val="3"/>
            <w:vAlign w:val="center"/>
          </w:tcPr>
          <w:p w14:paraId="3CF417B0" w14:textId="77777777" w:rsidR="00974ABD" w:rsidRPr="007859E2" w:rsidRDefault="00974ABD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</w:p>
        </w:tc>
      </w:tr>
      <w:tr w:rsidR="007859E2" w:rsidRPr="007859E2" w14:paraId="44CB067B" w14:textId="77777777" w:rsidTr="009608BB">
        <w:trPr>
          <w:trHeight w:val="413"/>
          <w:jc w:val="center"/>
        </w:trPr>
        <w:tc>
          <w:tcPr>
            <w:tcW w:w="431" w:type="pct"/>
            <w:vMerge/>
            <w:vAlign w:val="center"/>
          </w:tcPr>
          <w:p w14:paraId="0333B453" w14:textId="77777777" w:rsidR="00974ABD" w:rsidRPr="007859E2" w:rsidRDefault="00974ABD" w:rsidP="00341B3A">
            <w:pPr>
              <w:adjustRightInd w:val="0"/>
              <w:snapToGrid w:val="0"/>
              <w:spacing w:after="0" w:line="240" w:lineRule="auto"/>
              <w:jc w:val="center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</w:p>
        </w:tc>
        <w:tc>
          <w:tcPr>
            <w:tcW w:w="619" w:type="pct"/>
            <w:vAlign w:val="center"/>
          </w:tcPr>
          <w:p w14:paraId="7199786A" w14:textId="1B995A07" w:rsidR="00974ABD" w:rsidRPr="007859E2" w:rsidRDefault="00974ABD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花卉品項</w:t>
            </w:r>
          </w:p>
        </w:tc>
        <w:tc>
          <w:tcPr>
            <w:tcW w:w="3950" w:type="pct"/>
            <w:gridSpan w:val="3"/>
            <w:vAlign w:val="center"/>
          </w:tcPr>
          <w:p w14:paraId="27AD776B" w14:textId="77777777" w:rsidR="00974ABD" w:rsidRPr="007859E2" w:rsidRDefault="00974ABD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</w:p>
        </w:tc>
      </w:tr>
      <w:tr w:rsidR="007859E2" w:rsidRPr="007859E2" w14:paraId="11D84F5C" w14:textId="77777777" w:rsidTr="009608BB">
        <w:trPr>
          <w:trHeight w:val="423"/>
          <w:jc w:val="center"/>
        </w:trPr>
        <w:tc>
          <w:tcPr>
            <w:tcW w:w="431" w:type="pct"/>
            <w:vMerge w:val="restart"/>
            <w:vAlign w:val="center"/>
          </w:tcPr>
          <w:p w14:paraId="059B1B4B" w14:textId="77777777" w:rsidR="00FC26F9" w:rsidRPr="007859E2" w:rsidRDefault="00FC26F9" w:rsidP="00341B3A">
            <w:pPr>
              <w:adjustRightInd w:val="0"/>
              <w:snapToGrid w:val="0"/>
              <w:spacing w:after="0" w:line="240" w:lineRule="auto"/>
              <w:jc w:val="center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聯絡人資料</w:t>
            </w:r>
          </w:p>
        </w:tc>
        <w:tc>
          <w:tcPr>
            <w:tcW w:w="4569" w:type="pct"/>
            <w:gridSpan w:val="4"/>
            <w:vAlign w:val="center"/>
          </w:tcPr>
          <w:p w14:paraId="2A72D168" w14:textId="77777777" w:rsidR="00FC26F9" w:rsidRPr="007859E2" w:rsidRDefault="00FC26F9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□同申請人資料</w:t>
            </w:r>
          </w:p>
        </w:tc>
      </w:tr>
      <w:tr w:rsidR="007859E2" w:rsidRPr="007859E2" w14:paraId="6E776882" w14:textId="77777777" w:rsidTr="009608BB">
        <w:trPr>
          <w:trHeight w:val="417"/>
          <w:jc w:val="center"/>
        </w:trPr>
        <w:tc>
          <w:tcPr>
            <w:tcW w:w="431" w:type="pct"/>
            <w:vMerge/>
            <w:vAlign w:val="center"/>
          </w:tcPr>
          <w:p w14:paraId="32694853" w14:textId="77777777" w:rsidR="00F956D2" w:rsidRPr="007859E2" w:rsidRDefault="00F956D2" w:rsidP="00341B3A">
            <w:pPr>
              <w:adjustRightInd w:val="0"/>
              <w:snapToGrid w:val="0"/>
              <w:spacing w:after="0" w:line="240" w:lineRule="auto"/>
              <w:jc w:val="center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</w:p>
        </w:tc>
        <w:tc>
          <w:tcPr>
            <w:tcW w:w="619" w:type="pct"/>
            <w:vAlign w:val="center"/>
          </w:tcPr>
          <w:p w14:paraId="0C087212" w14:textId="77777777" w:rsidR="00F956D2" w:rsidRPr="007859E2" w:rsidRDefault="00F956D2" w:rsidP="00FC26F9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姓名</w:t>
            </w:r>
          </w:p>
        </w:tc>
        <w:tc>
          <w:tcPr>
            <w:tcW w:w="3950" w:type="pct"/>
            <w:gridSpan w:val="3"/>
            <w:vAlign w:val="center"/>
          </w:tcPr>
          <w:p w14:paraId="0B0C35C4" w14:textId="58B8A30E" w:rsidR="00F956D2" w:rsidRPr="007859E2" w:rsidRDefault="00F956D2" w:rsidP="00082C3E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</w:p>
        </w:tc>
      </w:tr>
      <w:tr w:rsidR="007859E2" w:rsidRPr="007859E2" w14:paraId="21D76235" w14:textId="77777777" w:rsidTr="009608BB">
        <w:trPr>
          <w:trHeight w:val="409"/>
          <w:jc w:val="center"/>
        </w:trPr>
        <w:tc>
          <w:tcPr>
            <w:tcW w:w="431" w:type="pct"/>
            <w:vMerge/>
            <w:vAlign w:val="center"/>
          </w:tcPr>
          <w:p w14:paraId="75F127ED" w14:textId="77777777" w:rsidR="00F956D2" w:rsidRPr="007859E2" w:rsidRDefault="00F956D2" w:rsidP="00341B3A">
            <w:pPr>
              <w:adjustRightInd w:val="0"/>
              <w:snapToGrid w:val="0"/>
              <w:spacing w:after="0" w:line="240" w:lineRule="auto"/>
              <w:jc w:val="center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</w:p>
        </w:tc>
        <w:tc>
          <w:tcPr>
            <w:tcW w:w="619" w:type="pct"/>
            <w:vAlign w:val="center"/>
          </w:tcPr>
          <w:p w14:paraId="3F95B419" w14:textId="6FBA838F" w:rsidR="00F956D2" w:rsidRPr="007859E2" w:rsidRDefault="00F956D2" w:rsidP="00F956D2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電話</w:t>
            </w:r>
          </w:p>
        </w:tc>
        <w:tc>
          <w:tcPr>
            <w:tcW w:w="3950" w:type="pct"/>
            <w:gridSpan w:val="3"/>
            <w:vAlign w:val="center"/>
          </w:tcPr>
          <w:p w14:paraId="6155EE12" w14:textId="77777777" w:rsidR="00F956D2" w:rsidRPr="007859E2" w:rsidRDefault="00F956D2" w:rsidP="00F956D2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市話：</w:t>
            </w:r>
          </w:p>
          <w:p w14:paraId="6D2AE671" w14:textId="389B22BF" w:rsidR="00F956D2" w:rsidRPr="007859E2" w:rsidRDefault="00F956D2" w:rsidP="00F956D2">
            <w:pPr>
              <w:adjustRightInd w:val="0"/>
              <w:snapToGrid w:val="0"/>
              <w:spacing w:after="0" w:line="240" w:lineRule="auto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手機：</w:t>
            </w:r>
          </w:p>
        </w:tc>
      </w:tr>
      <w:tr w:rsidR="007859E2" w:rsidRPr="007859E2" w14:paraId="46D340CD" w14:textId="77777777" w:rsidTr="009608BB">
        <w:trPr>
          <w:trHeight w:val="2330"/>
          <w:jc w:val="center"/>
        </w:trPr>
        <w:tc>
          <w:tcPr>
            <w:tcW w:w="431" w:type="pct"/>
            <w:vAlign w:val="center"/>
          </w:tcPr>
          <w:p w14:paraId="37EA2759" w14:textId="77777777" w:rsidR="00341B3A" w:rsidRDefault="00FC26F9" w:rsidP="00341B3A">
            <w:pPr>
              <w:adjustRightInd w:val="0"/>
              <w:snapToGrid w:val="0"/>
              <w:spacing w:after="0" w:line="240" w:lineRule="auto"/>
              <w:jc w:val="center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檢附</w:t>
            </w:r>
          </w:p>
          <w:p w14:paraId="5EDF471F" w14:textId="0338DFB0" w:rsidR="00FC26F9" w:rsidRPr="007859E2" w:rsidRDefault="00FC26F9" w:rsidP="00341B3A">
            <w:pPr>
              <w:adjustRightInd w:val="0"/>
              <w:snapToGrid w:val="0"/>
              <w:spacing w:after="0" w:line="240" w:lineRule="auto"/>
              <w:jc w:val="center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文件</w:t>
            </w:r>
          </w:p>
        </w:tc>
        <w:tc>
          <w:tcPr>
            <w:tcW w:w="4569" w:type="pct"/>
            <w:gridSpan w:val="4"/>
            <w:vAlign w:val="center"/>
          </w:tcPr>
          <w:p w14:paraId="1A7504F1" w14:textId="7C35B446" w:rsidR="00562BA5" w:rsidRPr="00562BA5" w:rsidRDefault="00562BA5" w:rsidP="00562BA5">
            <w:pPr>
              <w:pStyle w:val="a9"/>
              <w:numPr>
                <w:ilvl w:val="0"/>
                <w:numId w:val="2"/>
              </w:numPr>
              <w:adjustRightInd w:val="0"/>
              <w:snapToGrid w:val="0"/>
              <w:spacing w:after="0" w:line="300" w:lineRule="auto"/>
              <w:ind w:left="291" w:hanging="283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562BA5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身分證明文件</w:t>
            </w:r>
          </w:p>
          <w:p w14:paraId="36B84F1F" w14:textId="026CB734" w:rsidR="00FC26F9" w:rsidRPr="007859E2" w:rsidRDefault="00FC26F9" w:rsidP="00700238">
            <w:pPr>
              <w:adjustRightInd w:val="0"/>
              <w:snapToGrid w:val="0"/>
              <w:spacing w:after="0" w:line="300" w:lineRule="auto"/>
              <w:ind w:leftChars="62" w:left="149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□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 xml:space="preserve"> </w:t>
            </w:r>
            <w:r w:rsidR="00562BA5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農民：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申請人身分證正反面影本</w:t>
            </w:r>
          </w:p>
          <w:p w14:paraId="030FA3F7" w14:textId="5ADEA9AD" w:rsidR="00FC26F9" w:rsidRDefault="00FC26F9" w:rsidP="00700238">
            <w:pPr>
              <w:adjustRightInd w:val="0"/>
              <w:snapToGrid w:val="0"/>
              <w:spacing w:after="0" w:line="300" w:lineRule="auto"/>
              <w:ind w:leftChars="62" w:left="149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□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 xml:space="preserve"> </w:t>
            </w:r>
            <w:r w:rsidR="002636C2"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農民團體或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農企業</w:t>
            </w:r>
            <w:r w:rsidR="00562BA5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：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登記證明文件</w:t>
            </w:r>
            <w:r w:rsidRPr="007859E2"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  <w:t>及代表人身分證影本</w:t>
            </w:r>
          </w:p>
          <w:p w14:paraId="0FF045CE" w14:textId="2472372A" w:rsidR="00562BA5" w:rsidRPr="009608BB" w:rsidRDefault="00AD72CE" w:rsidP="009608BB">
            <w:pPr>
              <w:pStyle w:val="a9"/>
              <w:numPr>
                <w:ilvl w:val="0"/>
                <w:numId w:val="2"/>
              </w:numPr>
              <w:adjustRightInd w:val="0"/>
              <w:snapToGrid w:val="0"/>
              <w:spacing w:after="0" w:line="240" w:lineRule="auto"/>
              <w:ind w:left="290" w:hanging="284"/>
              <w:jc w:val="both"/>
              <w:rPr>
                <w:rFonts w:ascii="Calibri" w:eastAsia="標楷體" w:hAnsi="Calibri" w:cs="Times New Roman"/>
                <w:color w:val="000000" w:themeColor="text1"/>
                <w:sz w:val="20"/>
                <w:szCs w:val="20"/>
                <w14:ligatures w14:val="none"/>
              </w:rPr>
            </w:pPr>
            <w:r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申請門檻</w:t>
            </w:r>
            <w:r w:rsidR="00562BA5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證明文件</w:t>
            </w:r>
            <w:r w:rsidR="009608BB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：</w:t>
            </w:r>
            <w:r w:rsidR="009608BB" w:rsidRPr="009608BB">
              <w:rPr>
                <w:rFonts w:ascii="Calibri" w:eastAsia="標楷體" w:hAnsi="Calibri" w:cs="Times New Roman" w:hint="eastAsia"/>
                <w:color w:val="EE0000"/>
                <w:sz w:val="20"/>
                <w:szCs w:val="20"/>
                <w14:ligatures w14:val="none"/>
              </w:rPr>
              <w:t>申請「</w:t>
            </w:r>
            <w:r w:rsidR="004324F2" w:rsidRPr="009608BB">
              <w:rPr>
                <w:rFonts w:ascii="Calibri" w:eastAsia="標楷體" w:hAnsi="Calibri" w:cs="Times New Roman" w:hint="eastAsia"/>
                <w:color w:val="EE0000"/>
                <w:sz w:val="20"/>
                <w:szCs w:val="20"/>
                <w14:ligatures w14:val="none"/>
              </w:rPr>
              <w:t>金融支持</w:t>
            </w:r>
            <w:r w:rsidR="009608BB" w:rsidRPr="009608BB">
              <w:rPr>
                <w:rFonts w:ascii="Calibri" w:eastAsia="標楷體" w:hAnsi="Calibri" w:cs="Times New Roman" w:hint="eastAsia"/>
                <w:color w:val="EE0000"/>
                <w:sz w:val="20"/>
                <w:szCs w:val="20"/>
                <w14:ligatures w14:val="none"/>
              </w:rPr>
              <w:t>」為</w:t>
            </w:r>
            <w:r w:rsidR="004324F2" w:rsidRPr="009608BB">
              <w:rPr>
                <w:rFonts w:ascii="Calibri" w:eastAsia="標楷體" w:hAnsi="Calibri" w:cs="Times New Roman" w:hint="eastAsia"/>
                <w:color w:val="EE0000"/>
                <w:sz w:val="20"/>
                <w:szCs w:val="20"/>
                <w14:ligatures w14:val="none"/>
              </w:rPr>
              <w:t>輸美實績</w:t>
            </w:r>
            <w:r w:rsidRPr="009608BB">
              <w:rPr>
                <w:rFonts w:ascii="Calibri" w:eastAsia="標楷體" w:hAnsi="Calibri" w:cs="Times New Roman" w:hint="eastAsia"/>
                <w:color w:val="EE0000"/>
                <w:sz w:val="20"/>
                <w:szCs w:val="20"/>
                <w14:ligatures w14:val="none"/>
              </w:rPr>
              <w:t>；</w:t>
            </w:r>
            <w:r w:rsidR="008960C0">
              <w:rPr>
                <w:rFonts w:ascii="Calibri" w:eastAsia="標楷體" w:hAnsi="Calibri" w:cs="Times New Roman" w:hint="eastAsia"/>
                <w:color w:val="EE0000"/>
                <w:sz w:val="20"/>
                <w:szCs w:val="20"/>
                <w14:ligatures w14:val="none"/>
              </w:rPr>
              <w:t>申請</w:t>
            </w:r>
            <w:r w:rsidR="009608BB" w:rsidRPr="009608BB">
              <w:rPr>
                <w:rFonts w:ascii="Calibri" w:eastAsia="標楷體" w:hAnsi="Calibri" w:cs="Times New Roman" w:hint="eastAsia"/>
                <w:color w:val="EE0000"/>
                <w:sz w:val="20"/>
                <w:szCs w:val="20"/>
                <w14:ligatures w14:val="none"/>
              </w:rPr>
              <w:t>「</w:t>
            </w:r>
            <w:r w:rsidR="004324F2" w:rsidRPr="009608BB">
              <w:rPr>
                <w:rFonts w:ascii="Calibri" w:eastAsia="標楷體" w:hAnsi="Calibri" w:cs="Times New Roman" w:hint="eastAsia"/>
                <w:color w:val="EE0000"/>
                <w:sz w:val="20"/>
                <w:szCs w:val="20"/>
                <w14:ligatures w14:val="none"/>
              </w:rPr>
              <w:t>提升產業競爭力</w:t>
            </w:r>
            <w:r w:rsidR="009608BB" w:rsidRPr="009608BB">
              <w:rPr>
                <w:rFonts w:ascii="Calibri" w:eastAsia="標楷體" w:hAnsi="Calibri" w:cs="Times New Roman" w:hint="eastAsia"/>
                <w:color w:val="EE0000"/>
                <w:sz w:val="20"/>
                <w:szCs w:val="20"/>
                <w14:ligatures w14:val="none"/>
              </w:rPr>
              <w:t>」為</w:t>
            </w:r>
            <w:r w:rsidR="004324F2" w:rsidRPr="009608BB">
              <w:rPr>
                <w:rFonts w:ascii="Calibri" w:eastAsia="標楷體" w:hAnsi="Calibri" w:cs="Times New Roman" w:hint="eastAsia"/>
                <w:color w:val="EE0000"/>
                <w:sz w:val="20"/>
                <w:szCs w:val="20"/>
                <w14:ligatures w14:val="none"/>
              </w:rPr>
              <w:t>外銷實績</w:t>
            </w:r>
          </w:p>
          <w:p w14:paraId="0A11FBB2" w14:textId="19DC53AE" w:rsidR="00FC26F9" w:rsidRPr="007859E2" w:rsidRDefault="00FC26F9" w:rsidP="00700238">
            <w:pPr>
              <w:adjustRightInd w:val="0"/>
              <w:snapToGrid w:val="0"/>
              <w:spacing w:after="0" w:line="300" w:lineRule="auto"/>
              <w:ind w:leftChars="60" w:left="494" w:hangingChars="146" w:hanging="350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□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 xml:space="preserve"> </w:t>
            </w:r>
            <w:r w:rsidR="00A0707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直接出口者：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111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年</w:t>
            </w:r>
            <w:r w:rsidR="005C4EBC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起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海關開立之出口報單第五聯</w:t>
            </w:r>
            <w:r w:rsidR="00341B3A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(</w:t>
            </w: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出口證明聯</w:t>
            </w:r>
            <w:r w:rsidR="00341B3A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)</w:t>
            </w:r>
            <w:r w:rsidR="00700238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影本</w:t>
            </w:r>
          </w:p>
          <w:p w14:paraId="14CD152F" w14:textId="057D8B35" w:rsidR="00FC26F9" w:rsidRPr="00AD72CE" w:rsidRDefault="00700238" w:rsidP="00700238">
            <w:pPr>
              <w:adjustRightInd w:val="0"/>
              <w:snapToGrid w:val="0"/>
              <w:spacing w:after="0" w:line="300" w:lineRule="auto"/>
              <w:ind w:leftChars="60" w:left="494" w:hangingChars="146" w:hanging="350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7859E2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□</w:t>
            </w:r>
            <w:r w:rsidR="00753BC8" w:rsidRPr="00AD72C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 xml:space="preserve"> </w:t>
            </w:r>
            <w:r w:rsidR="00A0707E" w:rsidRPr="00AD72C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供應鏈之生產者：</w:t>
            </w:r>
            <w:r w:rsidR="00A3371D" w:rsidRPr="00AD72C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與合作業者之供應契約</w:t>
            </w:r>
            <w:r w:rsidR="00334EB9" w:rsidRPr="00AD72C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、出貨明細、出</w:t>
            </w:r>
            <w:proofErr w:type="gramStart"/>
            <w:r w:rsidR="00334EB9" w:rsidRPr="00AD72C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入帳</w:t>
            </w:r>
            <w:proofErr w:type="gramEnd"/>
            <w:r w:rsidR="00A0707E" w:rsidRPr="00AD72C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證明</w:t>
            </w:r>
            <w:r w:rsidR="00A93845" w:rsidRPr="00AD72C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、發票、收據</w:t>
            </w:r>
            <w:r w:rsidR="00334EB9" w:rsidRPr="00AD72C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、出口廠商</w:t>
            </w:r>
            <w:r w:rsidR="00753BC8" w:rsidRPr="00AD72C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佐證</w:t>
            </w:r>
            <w:r w:rsidR="00A93845" w:rsidRPr="00AD72C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、輸出植物檢疫證明書</w:t>
            </w:r>
            <w:r w:rsidR="00753BC8" w:rsidRPr="00AD72C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等證明</w:t>
            </w:r>
            <w:r w:rsidR="00A3371D" w:rsidRPr="00AD72C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文件</w:t>
            </w:r>
          </w:p>
          <w:p w14:paraId="6EF1A1A6" w14:textId="73F79413" w:rsidR="00A3371D" w:rsidRPr="007859E2" w:rsidRDefault="00A3371D" w:rsidP="00700238">
            <w:pPr>
              <w:adjustRightInd w:val="0"/>
              <w:snapToGrid w:val="0"/>
              <w:spacing w:after="0" w:line="300" w:lineRule="auto"/>
              <w:ind w:leftChars="60" w:left="494" w:hangingChars="146" w:hanging="350"/>
              <w:jc w:val="both"/>
              <w:rPr>
                <w:rFonts w:ascii="Calibri" w:eastAsia="標楷體" w:hAnsi="Calibri" w:cs="Times New Roman"/>
                <w:color w:val="000000" w:themeColor="text1"/>
                <w14:ligatures w14:val="none"/>
              </w:rPr>
            </w:pPr>
            <w:r w:rsidRPr="00AD72C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□</w:t>
            </w:r>
            <w:r w:rsidRPr="00AD72C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 xml:space="preserve"> </w:t>
            </w:r>
            <w:r w:rsidRPr="00AD72CE">
              <w:rPr>
                <w:rFonts w:ascii="Calibri" w:eastAsia="標楷體" w:hAnsi="Calibri" w:cs="Times New Roman" w:hint="eastAsia"/>
                <w:color w:val="000000" w:themeColor="text1"/>
                <w14:ligatures w14:val="none"/>
              </w:rPr>
              <w:t>其他證明文件：</w:t>
            </w:r>
          </w:p>
        </w:tc>
      </w:tr>
    </w:tbl>
    <w:p w14:paraId="3E1E5597" w14:textId="26735DD2" w:rsidR="00181731" w:rsidRPr="007859E2" w:rsidRDefault="00181731" w:rsidP="00341B3A">
      <w:pPr>
        <w:adjustRightInd w:val="0"/>
        <w:snapToGrid w:val="0"/>
        <w:spacing w:after="0" w:line="24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7859E2">
        <w:rPr>
          <w:rFonts w:ascii="標楷體" w:eastAsia="標楷體" w:hAnsi="標楷體" w:hint="eastAsia"/>
          <w:color w:val="000000" w:themeColor="text1"/>
          <w:sz w:val="28"/>
          <w:szCs w:val="28"/>
        </w:rPr>
        <w:t>備註：</w:t>
      </w:r>
    </w:p>
    <w:p w14:paraId="4F14E038" w14:textId="40B31378" w:rsidR="00181731" w:rsidRPr="007859E2" w:rsidRDefault="00181731" w:rsidP="00341B3A">
      <w:pPr>
        <w:adjustRightInd w:val="0"/>
        <w:snapToGrid w:val="0"/>
        <w:spacing w:after="0" w:line="240" w:lineRule="auto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859E2">
        <w:rPr>
          <w:rFonts w:ascii="標楷體" w:eastAsia="標楷體" w:hAnsi="標楷體" w:hint="eastAsia"/>
          <w:color w:val="000000" w:themeColor="text1"/>
          <w:sz w:val="28"/>
          <w:szCs w:val="28"/>
        </w:rPr>
        <w:t>填妥後請掛號寄至</w:t>
      </w:r>
      <w:r w:rsidR="00734F89" w:rsidRPr="007859E2">
        <w:rPr>
          <w:rFonts w:ascii="標楷體" w:eastAsia="標楷體" w:hAnsi="標楷體" w:hint="eastAsia"/>
          <w:color w:val="000000" w:themeColor="text1"/>
          <w:sz w:val="28"/>
          <w:szCs w:val="28"/>
        </w:rPr>
        <w:t>農業部</w:t>
      </w:r>
      <w:proofErr w:type="gramStart"/>
      <w:r w:rsidR="00734F89" w:rsidRPr="007859E2">
        <w:rPr>
          <w:rFonts w:ascii="標楷體" w:eastAsia="標楷體" w:hAnsi="標楷體" w:hint="eastAsia"/>
          <w:color w:val="000000" w:themeColor="text1"/>
          <w:sz w:val="28"/>
          <w:szCs w:val="28"/>
        </w:rPr>
        <w:t>農糧署</w:t>
      </w:r>
      <w:proofErr w:type="gramEnd"/>
      <w:r w:rsidR="00341B3A">
        <w:rPr>
          <w:rFonts w:ascii="Calibri" w:eastAsia="標楷體" w:hAnsi="Calibri" w:cs="Times New Roman" w:hint="eastAsia"/>
          <w:color w:val="000000" w:themeColor="text1"/>
          <w14:ligatures w14:val="none"/>
        </w:rPr>
        <w:t>(</w:t>
      </w:r>
      <w:r w:rsidR="008835BF" w:rsidRPr="007859E2">
        <w:rPr>
          <w:rFonts w:ascii="標楷體" w:eastAsia="標楷體" w:hAnsi="標楷體" w:hint="eastAsia"/>
          <w:color w:val="000000" w:themeColor="text1"/>
          <w:sz w:val="28"/>
          <w:szCs w:val="28"/>
        </w:rPr>
        <w:t>地址：540207南投縣南投市光華路8號，聯絡電話：049-2332380</w:t>
      </w:r>
      <w:r w:rsidR="00341B3A">
        <w:rPr>
          <w:rFonts w:ascii="Calibri" w:eastAsia="標楷體" w:hAnsi="Calibri" w:cs="Times New Roman" w:hint="eastAsia"/>
          <w:color w:val="000000" w:themeColor="text1"/>
          <w14:ligatures w14:val="none"/>
        </w:rPr>
        <w:t>)</w:t>
      </w:r>
      <w:r w:rsidR="009F7C90" w:rsidRPr="007859E2">
        <w:rPr>
          <w:rFonts w:ascii="標楷體" w:eastAsia="標楷體" w:hAnsi="標楷體" w:hint="eastAsia"/>
          <w:color w:val="000000" w:themeColor="text1"/>
          <w:sz w:val="28"/>
          <w:szCs w:val="28"/>
        </w:rPr>
        <w:t>，信封註明</w:t>
      </w:r>
      <w:r w:rsidR="00F956D2" w:rsidRPr="007859E2">
        <w:rPr>
          <w:rFonts w:ascii="標楷體" w:eastAsia="標楷體" w:hAnsi="標楷體" w:hint="eastAsia"/>
          <w:color w:val="000000" w:themeColor="text1"/>
          <w:sz w:val="28"/>
          <w:szCs w:val="28"/>
        </w:rPr>
        <w:t>「花卉產業受美國關稅影響審認申請案」</w:t>
      </w:r>
      <w:r w:rsidR="009F7C90" w:rsidRPr="007859E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684F6A16" w14:textId="77777777" w:rsidR="009F7C90" w:rsidRPr="00341B3A" w:rsidRDefault="009F7C90" w:rsidP="00A3371D">
      <w:pPr>
        <w:adjustRightInd w:val="0"/>
        <w:snapToGrid w:val="0"/>
        <w:spacing w:after="0" w:line="300" w:lineRule="auto"/>
        <w:rPr>
          <w:color w:val="000000" w:themeColor="text1"/>
        </w:rPr>
      </w:pPr>
    </w:p>
    <w:p w14:paraId="5C85A2B2" w14:textId="77777777" w:rsidR="00341B3A" w:rsidRDefault="00341B3A" w:rsidP="00341B3A">
      <w:pPr>
        <w:adjustRightInd w:val="0"/>
        <w:snapToGrid w:val="0"/>
        <w:spacing w:after="0" w:line="240" w:lineRule="auto"/>
        <w:rPr>
          <w:color w:val="000000" w:themeColor="text1"/>
        </w:rPr>
      </w:pPr>
    </w:p>
    <w:p w14:paraId="34D81F4B" w14:textId="77777777" w:rsidR="00341B3A" w:rsidRPr="007859E2" w:rsidRDefault="00341B3A" w:rsidP="00341B3A">
      <w:pPr>
        <w:adjustRightInd w:val="0"/>
        <w:snapToGrid w:val="0"/>
        <w:spacing w:after="0" w:line="240" w:lineRule="auto"/>
        <w:rPr>
          <w:color w:val="000000" w:themeColor="text1"/>
        </w:rPr>
      </w:pPr>
    </w:p>
    <w:p w14:paraId="6E695ADC" w14:textId="369AFE31" w:rsidR="00A3371D" w:rsidRPr="007859E2" w:rsidRDefault="00181731" w:rsidP="00341B3A">
      <w:pPr>
        <w:adjustRightInd w:val="0"/>
        <w:snapToGrid w:val="0"/>
        <w:spacing w:after="0" w:line="24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7859E2">
        <w:rPr>
          <w:rFonts w:ascii="標楷體" w:eastAsia="標楷體" w:hAnsi="標楷體" w:hint="eastAsia"/>
          <w:color w:val="000000" w:themeColor="text1"/>
          <w:sz w:val="28"/>
          <w:szCs w:val="28"/>
        </w:rPr>
        <w:t>聲明</w:t>
      </w:r>
      <w:r w:rsidR="00A3371D" w:rsidRPr="007859E2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14:paraId="57B1756B" w14:textId="7EA4C6A5" w:rsidR="009F7C90" w:rsidRPr="007859E2" w:rsidRDefault="00A3371D" w:rsidP="00341B3A">
      <w:pPr>
        <w:adjustRightInd w:val="0"/>
        <w:snapToGrid w:val="0"/>
        <w:spacing w:after="0" w:line="24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7859E2">
        <w:rPr>
          <w:rFonts w:ascii="標楷體" w:eastAsia="標楷體" w:hAnsi="標楷體" w:hint="eastAsia"/>
          <w:color w:val="000000" w:themeColor="text1"/>
          <w:sz w:val="28"/>
          <w:szCs w:val="28"/>
        </w:rPr>
        <w:t>本申請人聲明</w:t>
      </w:r>
      <w:proofErr w:type="gramStart"/>
      <w:r w:rsidRPr="007859E2">
        <w:rPr>
          <w:rFonts w:ascii="標楷體" w:eastAsia="標楷體" w:hAnsi="標楷體" w:hint="eastAsia"/>
          <w:color w:val="000000" w:themeColor="text1"/>
          <w:sz w:val="28"/>
          <w:szCs w:val="28"/>
        </w:rPr>
        <w:t>以上所檢附</w:t>
      </w:r>
      <w:proofErr w:type="gramEnd"/>
      <w:r w:rsidRPr="007859E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資料皆與事實相符，若有造假之情事，願負一切法律責任並退還全數補助款，絕不異議。 </w:t>
      </w:r>
    </w:p>
    <w:p w14:paraId="63EFCBC1" w14:textId="2F623F9F" w:rsidR="006A1E80" w:rsidRPr="007859E2" w:rsidRDefault="00A3371D" w:rsidP="00341B3A">
      <w:pPr>
        <w:adjustRightInd w:val="0"/>
        <w:snapToGrid w:val="0"/>
        <w:spacing w:after="0" w:line="24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7859E2">
        <w:rPr>
          <w:rFonts w:ascii="標楷體" w:eastAsia="標楷體" w:hAnsi="標楷體" w:hint="eastAsia"/>
          <w:color w:val="000000" w:themeColor="text1"/>
          <w:sz w:val="28"/>
          <w:szCs w:val="28"/>
        </w:rPr>
        <w:t>申請人簽章：                   申請日期：</w:t>
      </w:r>
      <w:bookmarkStart w:id="1" w:name="_Hlk197326230"/>
      <w:r w:rsidRPr="007859E2">
        <w:rPr>
          <w:rFonts w:ascii="標楷體" w:eastAsia="標楷體" w:hAnsi="標楷體" w:hint="eastAsia"/>
          <w:color w:val="000000" w:themeColor="text1"/>
          <w:sz w:val="28"/>
          <w:szCs w:val="28"/>
        </w:rPr>
        <w:t>____年____月____日</w:t>
      </w:r>
      <w:bookmarkEnd w:id="1"/>
    </w:p>
    <w:sectPr w:rsidR="006A1E80" w:rsidRPr="007859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17E40" w14:textId="77777777" w:rsidR="00C946DC" w:rsidRDefault="00C946DC" w:rsidP="00974709">
      <w:pPr>
        <w:spacing w:after="0" w:line="240" w:lineRule="auto"/>
      </w:pPr>
      <w:r>
        <w:separator/>
      </w:r>
    </w:p>
  </w:endnote>
  <w:endnote w:type="continuationSeparator" w:id="0">
    <w:p w14:paraId="787016AD" w14:textId="77777777" w:rsidR="00C946DC" w:rsidRDefault="00C946DC" w:rsidP="00974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3EDA5" w14:textId="77777777" w:rsidR="00C946DC" w:rsidRDefault="00C946DC" w:rsidP="00974709">
      <w:pPr>
        <w:spacing w:after="0" w:line="240" w:lineRule="auto"/>
      </w:pPr>
      <w:r>
        <w:separator/>
      </w:r>
    </w:p>
  </w:footnote>
  <w:footnote w:type="continuationSeparator" w:id="0">
    <w:p w14:paraId="5B7A179A" w14:textId="77777777" w:rsidR="00C946DC" w:rsidRDefault="00C946DC" w:rsidP="009747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568A9"/>
    <w:multiLevelType w:val="hybridMultilevel"/>
    <w:tmpl w:val="AE8CD448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1" w15:restartNumberingAfterBreak="0">
    <w:nsid w:val="30810699"/>
    <w:multiLevelType w:val="hybridMultilevel"/>
    <w:tmpl w:val="90BC1C9E"/>
    <w:lvl w:ilvl="0" w:tplc="18E2EB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E834CF8"/>
    <w:multiLevelType w:val="hybridMultilevel"/>
    <w:tmpl w:val="02C46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33492277">
    <w:abstractNumId w:val="0"/>
  </w:num>
  <w:num w:numId="2" w16cid:durableId="365721560">
    <w:abstractNumId w:val="2"/>
  </w:num>
  <w:num w:numId="3" w16cid:durableId="625701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6F9"/>
    <w:rsid w:val="000032F2"/>
    <w:rsid w:val="00082C3E"/>
    <w:rsid w:val="001372D2"/>
    <w:rsid w:val="00160A68"/>
    <w:rsid w:val="00181731"/>
    <w:rsid w:val="001E2137"/>
    <w:rsid w:val="002636C2"/>
    <w:rsid w:val="00313FFB"/>
    <w:rsid w:val="00316325"/>
    <w:rsid w:val="00334EB9"/>
    <w:rsid w:val="00341B3A"/>
    <w:rsid w:val="00396DBC"/>
    <w:rsid w:val="003D78BF"/>
    <w:rsid w:val="00426FFD"/>
    <w:rsid w:val="004324F2"/>
    <w:rsid w:val="00495321"/>
    <w:rsid w:val="004B04B0"/>
    <w:rsid w:val="004E7FEF"/>
    <w:rsid w:val="004F1431"/>
    <w:rsid w:val="00535AD8"/>
    <w:rsid w:val="0054156A"/>
    <w:rsid w:val="00562BA5"/>
    <w:rsid w:val="005C2EF3"/>
    <w:rsid w:val="005C4EBC"/>
    <w:rsid w:val="006932F2"/>
    <w:rsid w:val="006A1E80"/>
    <w:rsid w:val="006F265D"/>
    <w:rsid w:val="00700238"/>
    <w:rsid w:val="00715C8B"/>
    <w:rsid w:val="00734F89"/>
    <w:rsid w:val="00753BC8"/>
    <w:rsid w:val="007859E2"/>
    <w:rsid w:val="007D146A"/>
    <w:rsid w:val="00855EE4"/>
    <w:rsid w:val="00860453"/>
    <w:rsid w:val="00862A76"/>
    <w:rsid w:val="008835BF"/>
    <w:rsid w:val="00890FDA"/>
    <w:rsid w:val="008960C0"/>
    <w:rsid w:val="009608BB"/>
    <w:rsid w:val="00974709"/>
    <w:rsid w:val="00974ABD"/>
    <w:rsid w:val="009C6128"/>
    <w:rsid w:val="009F7C90"/>
    <w:rsid w:val="00A0707E"/>
    <w:rsid w:val="00A1762B"/>
    <w:rsid w:val="00A2792B"/>
    <w:rsid w:val="00A3371D"/>
    <w:rsid w:val="00A70C9E"/>
    <w:rsid w:val="00A93845"/>
    <w:rsid w:val="00AA3D51"/>
    <w:rsid w:val="00AD72CE"/>
    <w:rsid w:val="00AE49C7"/>
    <w:rsid w:val="00B22537"/>
    <w:rsid w:val="00B70D2B"/>
    <w:rsid w:val="00BC3668"/>
    <w:rsid w:val="00C5540C"/>
    <w:rsid w:val="00C70149"/>
    <w:rsid w:val="00C91F81"/>
    <w:rsid w:val="00C946DC"/>
    <w:rsid w:val="00D4143B"/>
    <w:rsid w:val="00E268CA"/>
    <w:rsid w:val="00E421A0"/>
    <w:rsid w:val="00E57454"/>
    <w:rsid w:val="00E90297"/>
    <w:rsid w:val="00ED584D"/>
    <w:rsid w:val="00F05FBF"/>
    <w:rsid w:val="00F956D2"/>
    <w:rsid w:val="00FB3058"/>
    <w:rsid w:val="00FC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CF9911"/>
  <w15:chartTrackingRefBased/>
  <w15:docId w15:val="{2F998421-1364-455A-825E-DDD86B38A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C26F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26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26F9"/>
    <w:pPr>
      <w:keepNext/>
      <w:keepLines/>
      <w:spacing w:before="160" w:after="40"/>
      <w:outlineLvl w:val="2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26F9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26F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26F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26F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26F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26F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C26F9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C26F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C26F9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C26F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C26F9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C26F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C26F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C26F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C26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C26F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C26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26F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C26F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C26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C26F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C26F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C26F9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C26F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C26F9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FC26F9"/>
    <w:rPr>
      <w:b/>
      <w:bCs/>
      <w:smallCaps/>
      <w:color w:val="2E74B5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74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974709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974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97470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郭文捷</dc:creator>
  <cp:keywords/>
  <dc:description/>
  <cp:lastModifiedBy>郭文捷</cp:lastModifiedBy>
  <cp:revision>3</cp:revision>
  <cp:lastPrinted>2025-08-26T03:36:00Z</cp:lastPrinted>
  <dcterms:created xsi:type="dcterms:W3CDTF">2025-10-08T07:12:00Z</dcterms:created>
  <dcterms:modified xsi:type="dcterms:W3CDTF">2026-02-11T06:34:00Z</dcterms:modified>
</cp:coreProperties>
</file>